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81-02-47-2001</w:t>
        <w:br/>
        <w:t>Государственные элементные сметные нормы</w:t>
        <w:br/>
        <w:t>на строительные работы ГЭСН-2001</w:t>
        <w:br/>
        <w:t>Сборник N 47 "Озеленение. Защитные лесонасаждения"</w:t>
        <w:br/>
        <w:t>ГЭСН-2001-47</w:t>
        <w:br/>
        <w:t>(утв. постановлением Госстроя РФ от 28 мая 2001 г. N 54)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с 1 июня 2001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809121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81-02-47-2001 "Озеленение. Защитные лесонасаждения", утвержденные постановлением Госстроя РФ от 7 августа 2003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8091216"/>
      <w:bookmarkStart w:id="2" w:name="sub_218091216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Озеленение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Подготовка участка для озеленения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Подготовка посадочных мест и посадка  деревьев и кустарников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комом земли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Подготовка посадочных мест и посадка деревьев-саженцев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Подготовка посадочных мест  и  посадка  кустарников-саженцев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группы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Подготовка  посадочных  мест  и  посадка кустарников-саженцев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живую изгородь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Внесение  удобрений  и устройство изоляции при посадке деревьев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кустарников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 Устройство газонов, цветников, альпинариев и рокариев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 Заготовка  деревьев и кустарников, растительной земли, перегноя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дерна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 Уход за зелеными насаждениями.Комплексные нормы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Уход за эфиромасличными культурами. Операционные нормы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11. Уход за эфиромасличными культурами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12. Прочие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Защитные лесонасаждения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Обработка почвы по системам зяблевой вспашки и черного  пара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старопахотных,  целинных  и  залежных  землях,  черного  пара 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плантажной вспашкой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Механизированная вспашка почвы по операциям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Плантажная  вспашка, лущение  стерни,  дискование,  боронование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культивация почвы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Обработка   раскорчеванных   площадей  и  первичная   обработка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осушенных площадей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Механизированная посадка и посев лесных культур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Частичная обработка почвы полосами, нарезка и прикатка пластов,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нарезка борозд на вырубках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 Посадка  саженцев  и  сеянцев в частично подготовленную почву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уход за посадками на вырубках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 Копка 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 Посадка сеянцев, саженцев, черенков, установка кольев  и  посев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желудей вручную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Внесение удобрений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11. Уход за лесными культурами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12. Устройство террас, посадка сеянцев и уход за ними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13. Закрепление и облесение песков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14. Опрыскивание лесных культур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15. Прочие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11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111"/>
      <w:bookmarkStart w:id="5" w:name="sub_111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озеленению, созданию защитных лесонасаждений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Сборник состоит из 2-х разделов:</w:t>
      </w:r>
    </w:p>
    <w:p>
      <w:pPr>
        <w:pStyle w:val="Normal"/>
        <w:autoSpaceDE w:val="false"/>
        <w:ind w:firstLine="720"/>
        <w:jc w:val="both"/>
        <w:rPr/>
      </w:pP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</w:t>
        </w:r>
      </w:hyperlink>
      <w:r>
        <w:rPr>
          <w:rFonts w:cs="Arial" w:ascii="Arial" w:hAnsi="Arial"/>
          <w:sz w:val="20"/>
          <w:szCs w:val="20"/>
        </w:rPr>
        <w:t xml:space="preserve"> - озеленение;</w:t>
      </w:r>
    </w:p>
    <w:p>
      <w:pPr>
        <w:pStyle w:val="Normal"/>
        <w:autoSpaceDE w:val="false"/>
        <w:ind w:firstLine="720"/>
        <w:jc w:val="both"/>
        <w:rPr/>
      </w:pP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</w:t>
        </w:r>
      </w:hyperlink>
      <w:r>
        <w:rPr>
          <w:rFonts w:cs="Arial" w:ascii="Arial" w:hAnsi="Arial"/>
          <w:sz w:val="20"/>
          <w:szCs w:val="20"/>
        </w:rPr>
        <w:t xml:space="preserve"> - защитные лесонасаждения.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Раздел 01. Озеленение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00"/>
      <w:bookmarkStart w:id="11" w:name="sub_10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Кратность операции и расход воды при уходе за зелеными  насаждениями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II климатического района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Стандартные размеры  комов,  ям  и  траншей  для  посадки деревьев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кустарников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0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01"/>
      <w:bookmarkStart w:id="14" w:name="sub_10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Настоящий раздел содержит нормы на работы по озеленению городов, поселков, дорог, лесопарков, территории сооружаемых объектов и промышленных предприятий, включая санитарно-защитные зоны.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Нормы учитывают следующие виды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подготовку участка для озеленения: планировка участка в грунтах 1 и 2 группы, разбивка и очистка от мусора;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подготовку посадочных мест для деревьев и кустарников без разрыва календарных сроков подготовки и посадки в грунтах 1 и 2 группы;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подготовку почвы для устройства газонов, устройство корыт под цветники в грунтах 1 и 2 групп;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альпинариев и роккариев;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одерновку цветников, дорожек и площадок;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заготовку деревьев, кустарников, растительной земли, перегноя и дерна;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уход за зелеными насаждениями.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Нормы предусматривают: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применение готового дерна, внесение растительной земли и перегноя (готовых), затраты на заготовку дерна, растительной земли и перегноя;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подвозку и отвозку растительной земли и перегноя на тачках при подготовке посадочных мест для деревьев и кустарников на расстояние до 20 м в объеме 20% вносимого количества, для газонов и цветников на расстояние до 20 м в объеме 50% вносимого количества;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выкашивание травы в альпинариях или роккариях на 80% площади газона. Стрижка травы шпалерными ножницами на 20% площади газона;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поливку при посадке деревьев и кустарников с комом земли - 1 раз; кустарников и деревьев-саженцев - 3 раза; газонов обыкновенных и партерных - 10 раз в течение 10 дней после посева: цветников - 30 раз в течение 15 дней (по два раза в день).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Затраты на доставку материалов (растительной земли, перегноя, дерна, деревьев, кустарников, цветов и воды для полива) от места заготовки до объекта следует определять дополнительно.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1.5. Затраты на доставку грунта, необходимого для засыпки ям, в нормах на заготовку деревьев-саженцев (</w:t>
      </w:r>
      <w:hyperlink w:anchor="sub_5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табл.01-058</w:t>
        </w:r>
      </w:hyperlink>
      <w:r>
        <w:rPr>
          <w:rFonts w:cs="Arial" w:ascii="Arial" w:hAnsi="Arial"/>
          <w:sz w:val="20"/>
          <w:szCs w:val="20"/>
        </w:rPr>
        <w:t>), должны учитываться дополнительно в соответствии с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Затраты на вывозку с территории озеленяемого участка грунта, строительного мусора, а также на разборку фундаментов на местах посадки, если эти работы предусмотрены проектом, следует учитывать дополнительно.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Взамен одерновки в ленту дорожек, площадок. и цветников могут быть применены загущенные посевы по краям газонов. Затраты на загущенные посевы следует нормировать по </w:t>
      </w:r>
      <w:hyperlink w:anchor="sub_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табл.01-046</w:t>
        </w:r>
      </w:hyperlink>
      <w:r>
        <w:rPr>
          <w:rFonts w:cs="Arial" w:ascii="Arial" w:hAnsi="Arial"/>
          <w:sz w:val="20"/>
          <w:szCs w:val="20"/>
        </w:rPr>
        <w:t xml:space="preserve"> с двойной нормой высева семян газонных трав.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1.8. Нормами на заготовку деревьев и кустарников (</w:t>
      </w:r>
      <w:hyperlink w:anchor="sub_5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табл.01-058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01-059</w:t>
        </w:r>
      </w:hyperlink>
      <w:r>
        <w:rPr>
          <w:rFonts w:cs="Arial" w:ascii="Arial" w:hAnsi="Arial"/>
          <w:sz w:val="20"/>
          <w:szCs w:val="20"/>
        </w:rPr>
        <w:t>) следует пользоваться в случаях, когда заготовка отпускными (договорными) ценами на деревья и кустарники не учтена.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Затраты на устройство корыта под цветники и его глубина определяются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Затраты на укрытие на зиму теплолюбивых кустарников, роз и многолетних цветов определяются проектом.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1.11. Нормами 1, 2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предусматриваются затраты на планировку участка при срезке бугров и засыпке ям глубиной до 10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1.12. Норма 4 табл.01-001 на очистку участка от мусора применяется только при озеленении улиц и объектов озеленения общего пользования.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1.13. Нормами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табл.01-004-01-007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01-031</w:t>
        </w:r>
      </w:hyperlink>
      <w:r>
        <w:rPr>
          <w:rFonts w:cs="Arial" w:ascii="Arial" w:hAnsi="Arial"/>
          <w:sz w:val="20"/>
          <w:szCs w:val="20"/>
        </w:rPr>
        <w:t xml:space="preserve"> следует пользоваться только в случае, когда проектом учтены размеры ям, приведенные в табл.2 технической части настоящего раздела, если проектом предусматриваются размеры ям, отличающиеся от приведенных в табл.2, то затраты на подготовку посадочных мест следует определять по нормам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01-032.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При посадке и уходе за кустарниками с комом земли, кроме штамбовых форм, из набора материалов норм </w:t>
      </w:r>
      <w:hyperlink w:anchor="sub_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01-009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6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01-067</w:t>
        </w:r>
      </w:hyperlink>
      <w:r>
        <w:rPr>
          <w:rFonts w:cs="Arial" w:ascii="Arial" w:hAnsi="Arial"/>
          <w:sz w:val="20"/>
          <w:szCs w:val="20"/>
        </w:rPr>
        <w:t xml:space="preserve"> необходимо исключать колья, шпагат и мешковину.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1.15. Затраты на восстановление отпада следует определять по нормам на подготовку и посадку в естественный грунт.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Процент естественного отпада в зависимости от климатических условий определяется местной администрацией.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1.16. Затраты на уход за зелеными насаждениями в течение первого года до сдачи их в эксплуатацию следует определять по нормам настоящего раздела.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1.17. В настоящем разделе приведены комплексные нормы по уходу за зелеными насаждениями во II климатическом районе, предусматривающие кратность операций, приведенную в </w:t>
      </w:r>
      <w:hyperlink w:anchor="sub_999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настоящего раздела. Применение комплексных норм для других климатических районов допускается лишь в случаях соответствия составу и кратности операций по уходу за зелеными насаждениями II климатического района. Во всех других случаях затраты следует определять по операционным нормам </w:t>
      </w:r>
      <w:hyperlink w:anchor="sub_8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табл.01-080-01-085</w:t>
        </w:r>
      </w:hyperlink>
      <w:r>
        <w:rPr>
          <w:rFonts w:cs="Arial" w:ascii="Arial" w:hAnsi="Arial"/>
          <w:sz w:val="20"/>
          <w:szCs w:val="20"/>
        </w:rPr>
        <w:t xml:space="preserve"> в соответствии с принятым в проектах составом и кратностью операций по уходу за зелеными насаждениями.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10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102"/>
      <w:bookmarkStart w:id="17" w:name="sub_102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работ по подготовке посадочных мест, заготовке и уходу за зелеными насаждениями определяется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При исчислении площади газонов следует исключить площадь, занимаемую приствольными лунками деревьев и кустарников, канавками для живых изгородей, бордюров, цветников и одерновки.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2.3. Площадь приствольных лунок и канавок следует принимать по площади посадочных ям и траншей. Размеры стандартных ям и траншей приведены в </w:t>
      </w:r>
      <w:hyperlink w:anchor="sub_999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настоящего раздела.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2.4. В тех случаях, когда проектом предусматривается изменение площади и объема посадочных ям и траншей, предусмотренных табл.2 технической части настоящего раздела, дополнительные затраты исчисляются по нормам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01-009</w:t>
        </w:r>
      </w:hyperlink>
      <w:r>
        <w:rPr>
          <w:rFonts w:cs="Arial" w:ascii="Arial" w:hAnsi="Arial"/>
          <w:sz w:val="20"/>
          <w:szCs w:val="20"/>
        </w:rPr>
        <w:t xml:space="preserve"> (норма 11), 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01-017</w:t>
        </w:r>
      </w:hyperlink>
      <w:r>
        <w:rPr>
          <w:rFonts w:cs="Arial" w:ascii="Arial" w:hAnsi="Arial"/>
          <w:sz w:val="20"/>
          <w:szCs w:val="20"/>
        </w:rPr>
        <w:t xml:space="preserve"> (норма 3), 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01-025</w:t>
        </w:r>
      </w:hyperlink>
      <w:r>
        <w:rPr>
          <w:rFonts w:cs="Arial" w:ascii="Arial" w:hAnsi="Arial"/>
          <w:sz w:val="20"/>
          <w:szCs w:val="20"/>
        </w:rPr>
        <w:t xml:space="preserve"> (норма 3),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01-033</w:t>
        </w:r>
      </w:hyperlink>
      <w:r>
        <w:rPr>
          <w:rFonts w:cs="Arial" w:ascii="Arial" w:hAnsi="Arial"/>
          <w:sz w:val="20"/>
          <w:szCs w:val="20"/>
        </w:rPr>
        <w:t xml:space="preserve">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103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103"/>
      <w:bookmarkStart w:id="20" w:name="sub_103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применения│      Номер таблиц (норм)     │      Коэффициенты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  ├──────────┬──────────┤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нормам  │к нормам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│времени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│эксплуата-│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│ции машин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│     3    │ 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Планировка тер-│        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(2)          │   1,5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ритории в  грунтах│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группы          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Подготовка  по-│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(1-5), │   1,37   │   1,52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садочных  мест ме-│ 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(1-5),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(1-5),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ханизированным    │  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(1-5),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(1-5),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способом в грунтах│ 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(1-10), 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(1-5)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группы          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Подготовка  по-│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(6-10),│   1,4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садочных      мест│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(6-10),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(6-10),│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вручную, заготовка│ 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(6-10),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(6-10),│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 и кустар-│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(11-20), 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(6-10),│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ников,  подготовка│ 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4), </w:t>
      </w:r>
      <w:hyperlink w:anchor="sub_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(2,4),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почвы для устройс-│      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(1), </w:t>
      </w:r>
      <w:hyperlink w:anchor="sub_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01-058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тва газонов, корыт│      </w:t>
      </w:r>
      <w:hyperlink w:anchor="sub_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01-059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4, 6, 8)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цветники   в│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грунтах 3 группы  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Подготовка  по-│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01-004-01-008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1,17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садочных  мест   с│ 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разрывом календар-│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сроков  между│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подготовкой  поса-│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дочных  мест и по-│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садкой            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5. Посадка     де-│   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   1,37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ревьев и кустарни-│            </w:t>
      </w:r>
      <w:hyperlink w:anchor="sub_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с разрывом ка-│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лендарных   сроков│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  поса-│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дочных мест и  по-│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садкой            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 Посев газонов с│          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(6)          │   1,94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разрывом календар-│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сроков подго-│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почвы  и по-│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сева              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7. Посадка колюче-│        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1,3    │ 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кустарника     │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104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Кратность операции и расход воды при уходе за зелеными насаждениями</w:t>
        <w:br/>
        <w:t>для II климатического района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104"/>
      <w:bookmarkStart w:id="23" w:name="sub_104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99991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99991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┌────────────────────┬───────┬────┬──────┬──────┬──────┬──────┬─────────┐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зеленых     │Откры- │По- │Рыхле-│Про-  │Стриж-│Выка- │Расход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насаждений     │тие и  │лив-│ние  и│полка │ка га-│шива- │воды в м3│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закры- │ка  │про-  │газо- │зонной│ние   │на сезон-│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тие,   │    │полка │нов  и│каймы │газо- │ный полив│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пропол-│    │цвет- │цвет- │      │нов   │1  дерева│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и│    │ников │ников │      │      │и кустар-│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рыхле- │    │      │      │      │      │ника, 1 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│    │      │      │      │      │живой из-│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при-   │    │      │      │      │      │городи,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стволь-│    │      │      │      │      │10 м2 га-│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лу-│    │      │      │      │      │зона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нок   и│    │      │      │      │      │цветника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канавок│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2   │ 3  │  4   │  5   │  6   │   7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Деревья и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с комом,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размером, м: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круглым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Д=0,2 Н=0,15        │   4   │ 4  │  -   │  -   │  -   │   -  │ 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Д=0,25 Н=0,2        │   4   │ 4  │  -   │  -   │  -   │   -  │ 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Д=0,3 Н=0,3         │   4   │ 4  │  -   │  -   │  -   │   -  │ 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Д=0,5 Н=0,4         │   4   │ 4  │  -   │  -   │  -   │   -  │ 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Д=0,8 Н=0,6         │   4   │ 4  │  -   │  -   │  -   │   -  │ 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квадратным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0,5х0,5х0,4         │   4   │ 4  │  -   │  -   │  -   │   -  │ 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0,8х0,8х0,5         │   4   │ 4  │  -   │  -   │  -   │   -  │ 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1,0х1,0х0,6         │   4   │ 4  │  -   │  -   │  -   │   -  │   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1,3х1,3х0,6         │   4   │ 4  │  -   │  -   │  -   │   -  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1,5х1,5х0,65        │   4   │ 4  │  -   │  -   │  -   │   -  │   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1,7х1,7х0,65        │   4   │ 4  │  -   │  -   │  -   │   -  │   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Деревья          │   4   │ 4  │  -   │  -   │  -   │  -   │ 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лиственные с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обнаженной корневой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Кустарники с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обнаженной корневой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системой: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группах           │   4   │ 4  │  -   │  -   │  -   │  -   │ 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однорядной живой  │   4   │ 4  │  -   │  -   │  -   │  -   │ 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изгороди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двухрядной живой  │   4   │ 4  │  -   │  -   │  -   │  -   │ 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изгороди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Цветники из      │   -   │ 15 │  4   │  -   │  -   │  -   │  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многолетников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├────────────────────┼───────┼────┼──────┼──────┼──────┼──────┼─────────┤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Газоны: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партерные           │   -   │ 30 │  -   │  5   │  3   │  10  │   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обыкновенные        │   -   │ 10 │  -   │  5   │  -   │  5   │   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│ 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луговые             │   -   │ -  │  -   │  -   │  -   │  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└────────────────────┴───────┴────┴──────┴──────┴──────┴──────┴─────────┘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105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Стандартные размеры комов, ям и траншей для посадки деревьев</w:t>
        <w:br/>
        <w:t>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105"/>
      <w:bookmarkStart w:id="28" w:name="sub_105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" w:name="sub_99992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99992"/>
      <w:bookmarkStart w:id="31" w:name="sub_99992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      Ком         │          Яма или траншея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 посадоч-│  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материала├─────────────┬─────────┼─────────────┬────────┬─────────┤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способ  по-│  размер, м  │объем, м3│  Размер, м  │Площадь,│Объем, м3│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садки         │             │         │             │   м2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├──────────────┼─────────────┼─────────┼─────────────┼────────┼─────────┤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  2      │    3    │      4      │   5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├──────────────┼─────────────┼─────────┼─────────────┼────────┼─────────┤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Деревья   и│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  с│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комом земли: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круглым     │Д=0,2, Н=0,15│  0,005  │Д=0,8, Н=0,5 │  0,5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Д-0,25, Н=0,2│  0,01   │Д=0,8, Н=0,5 │  0,5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Д=0,3, Н=0,3 │  0,02   │Д=0,8, Н=0,75│  0,5   │  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Д=0,5, Н=0,4 │  0,08   │Д=1,0, Н=0,8 │  0,79  │ 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Д=0,8, Н=0,6 │   0,3   │Д=1,5, Н=0,85│  1,76  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квадратным  │ 0,5х0,5х0,4 │   0,1   │1,4х1,4х0,65 │  1,96  │  1,27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0,8х0,8х0,5 │  0,32   │1,7х1,7х0,75 │  2,89  │  2,17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1,0х1,0х0,6 │   0,6   │1,9х1,9х0,85 │  3,61  │  3,07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1,3х1,3х0,6 │  1,01   │2,2х2,2х0,85 │  4,84  │  4,11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1,5х1,5х0,65 │  1,46   │ 2,4х2,4х0,9 │  5,76  │  5,18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1,7х1,7х0,65 │  1,88   │ 2,6х2,6х0,9 │  6,76  │  6,08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├──────────────┼─────────────┼─────────┼─────────────┼────────┼─────────┤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Деревья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лиственные   с│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обнаженной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сис-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темой (без ко-│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ма) при посад-│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ке: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естествен-│      -      │    -    │Д=0,7, Н=0,7 │  0,38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грунт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внесением│      -      │    -    │Д=1,0, Н=0,8 │  0,79  │ 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├──────────────┼─────────────┼─────────┼─────────────┼────────┼─────────┤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Кустарники│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обнаженной│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 сис-│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темой (без ко-│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ма) при посад-│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ке: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ямы в  ес-│      -      │    -    │Д=0,5, Н=0,5 │  0,2   │ 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тественный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ямы с вне-│      -      │    -    │Д=0,7, Н=0,5 │  0,38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сением  рас-│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тительной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траншеи│      -      │    -    │ 0,5х0,5х1,0 │  0,5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однорядную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живую  изго-│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родь       и│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вьющихся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траншеи│      -      │    -    │ 0,7х0,5х1,0 │  0,7   │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двухрядную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живую  изго-│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родь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│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└──────────────┴─────────────┴─────────┴─────────────┴────────┴─────────┘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" w:name="sub_1100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1. Подготовка участка для озеленения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" w:name="sub_1100"/>
      <w:bookmarkStart w:id="34" w:name="sub_1100"/>
      <w:bookmarkEnd w:id="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1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47-01-001. Подготовка участка для озеленения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1"/>
      <w:bookmarkStart w:id="37" w:name="sub_1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механизированным способом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Планировка вручную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Отбивка границ дорожек и площадок бороздками, разметка точек посадки деревьев и кустарников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от строительного мусора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Планировка участка: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47-01-001-1 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47-01-001-2 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47-01-001-3   Разбивка участка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47-01-001-4   Очистка участка от мусора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Наименование элемента  │  Ед.  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│измер. │001-1 │001-2 │001-3 │001-4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труда   рабочих-│чел.-ч │ 0    │ 10,2 │7,62  │ 3,91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 │ 0    │  2   │3,3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 │ 0,28 │  0   │0  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070148 │Бульдозеры  при  работе на│маш.-ч │ 0,28 │  - 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101-2074│Шпагат из  пенькового  во-│   т   │      │      │0,0002│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локна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102-0066│Пиломатериалы  хвойных по-│  м3   │  -   │  -   │0,001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Доски необрезные дли-│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4-6,5 м,  все  ширины,│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16 мм, IV сорта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" w:name="sub_1200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2. Подготовка посадочных мест и посадка деревьев и кустарников</w:t>
        <w:br/>
        <w:t>с комом 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" w:name="sub_1200"/>
      <w:bookmarkStart w:id="40" w:name="sub_1200"/>
      <w:bookmarkEnd w:id="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47-01-004. Подготовка стандартных посадочных мест для  деревьев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кустарников   с  круглым  комом  земли механизированным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способом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47-01-005. Подготовка стандартных посадочных  мест для  деревьев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кустарников  с  квадратным комом земли механизированным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способом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47-01-006. Подготовка  стандартных  посадочных мест для деревьев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кустарников с круглым комом земли вручную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47-01-007. Подготовка  стандартных  посадочных мест для деревьев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кустарников с квадратным комом земли вручную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47-01-008. Подготовка  нестандартных  посадочных мест для деревьев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или кустарников с комом земли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47-01-009. Посадка деревьев и кустарников с комом земли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4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47-01-004. Подготовка стандартных посадочных мест</w:t>
        <w:br/>
        <w:t>для деревьев и кустарников с круглым комом земли</w:t>
        <w:br/>
        <w:t>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4"/>
      <w:bookmarkStart w:id="43" w:name="sub_4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ямокопателем и окучивание выброшенного грунта (нормы 1-15).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экскаватором с зачисткой вручную (нормы 16-20).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Отвозка грунта на тачках.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Подвозка на тачках растительной земли и перегноя (нормы 2-5, 7-10, 12-15, 17-20).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смеси (нормы 2-5, 7-10, 12-15, 17-20).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Подготовка ям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   Подготовка стандартных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круглым  комом  земли 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размером  0,2х0,15  м   и   0,25х0,2   м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круглым  комом  земли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размером  0,2х0,15  м   и   0,25х0,2   м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47-01-004-6   Подготовка стандартных посадочных 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круглым  комом  земли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размером  0,3х0,3  м  в естественном 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круглым  комом  земли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размером 0,3х0,3 м с добавлением растительной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47-01-004-11  Подготовка стандартных посадочных мест для деревьев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круглым  комом  земли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размером 0,5х0,4 м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деревьев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круглым  комом  земли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размером 0,5х0,4 м с добавлением растительной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47-01-004-12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47-01-004-13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47-01-004-14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47-01-004-15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47-01-004-16  Подготовка стандартных посадочных 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круглым  комом  земли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размером  0,8х0,6  м  в естественном 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круглым  комом  земли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размером 0,8х0,6 м с добавлением растительной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47-01-004-17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47-01-004-18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47-01-004-19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47-01-004-20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" w:name="sub_771"/>
      <w:bookmarkStart w:id="45" w:name="sub_218257340"/>
      <w:bookmarkEnd w:id="44"/>
      <w:bookmarkEnd w:id="4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7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" w:name="sub_771"/>
      <w:bookmarkStart w:id="47" w:name="sub_218257340"/>
      <w:bookmarkStart w:id="48" w:name="sub_771"/>
      <w:bookmarkStart w:id="49" w:name="sub_218257340"/>
      <w:bookmarkEnd w:id="48"/>
      <w:bookmarkEnd w:id="4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  │ Ед. 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 │измер. │004-1 │004-2 │004-3 │004-4 │004-5 │004-6 │004-7 │004-8 │004-9 │004-10│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│ 3,19 │ 4,21 │ 5,32 │ 6,41 │ 7,51 │ 4,63 │ 5,7  │ 7,45 │ 8,98 │10,63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│ 2    │ 2    │ 2 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│ 0,22 │ 0,22 │ 0,22 │ 0,22 │ 0,22 │ 0,22 │ 0,22 │ 0,22 │ 0,22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пневмоколес-│маш.-ч │ 0,22 │ 0,22 │ 0,22 │ 0,22 │ 0,22 │ 0,22 │ 0,22 │ 0,22 │ 0,22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  работе  на│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строитель-│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водохозяйс-│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твенного)  59  (80)  кВт│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 │Ямокопатели             │маш.-ч │ 0,22 │ 0,22 │ 0,22 │ 0,22 │ 0,22 │ 0,22 │ 0,22 │ 0,22 │ 0,22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060337 │Экскаваторы одноковшовые│маш.-ч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            на│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 при│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0,25│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  органо-мине-│  м3   │  -   │ 0,03 │ 0,06 │ 0,09 │ 0,12 │   -  │ 0,05 │ 0,09 │ 0,13 │ 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меха-│  м3   │  -   │ 0,58 │ 1,15 │ 1,73 │ 2,31 │   -  │ 0,85 │ 1,71 │ 2,57 │ 3,42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низированной заготовки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" w:name="sub_772"/>
      <w:bookmarkStart w:id="51" w:name="sub_218258956"/>
      <w:bookmarkEnd w:id="50"/>
      <w:bookmarkEnd w:id="5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7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" w:name="sub_772"/>
      <w:bookmarkStart w:id="53" w:name="sub_218258956"/>
      <w:bookmarkStart w:id="54" w:name="sub_772"/>
      <w:bookmarkStart w:id="55" w:name="sub_218258956"/>
      <w:bookmarkEnd w:id="54"/>
      <w:bookmarkEnd w:id="5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  │ Ед. 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 │измер. │004-11│004-12│004-13│004-14│004-15│004-16│004-17│004-18│004-18│004-20│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│ 7,51 │ 9,27 │11,33 │13,31 │14,85 │15,71 │20,61 │25,52 │30,43 │35,34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│ 2    │ 2    │ 2 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│ 0,24 │ 0,24 │ 0,24 │ 0,24 │ 0,24 │ 0,64 │ 0,64 │ 0,64 │ 0,64 │ 0,64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пневмоколес-│маш.-ч │ 0,24 │ 0,24 │ 0,24 │ 0,24 │ 0,24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  работе  на│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строитель-│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водохозяйс-│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твенного)  59  (80)  кВт│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 │Ямокопатели             │маш.-ч │ 0,24 │ 0,24 │ 0,24 │ 0,24 │ 0,24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060337 │Экскаваторы одноковшовые│маш.-ч │      │      │      │      │      │ 0,64 │ 0,64 │ 0,64 │ 0,64 │ 0,64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            на│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 при│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0,25│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  органо-мине-│  м3   │  -   │ 0,07 │ 0,11 │ 0,16 │ 0,22 │  -   │ 0,15 │ 0,3  │ 0,45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меха-│  м3   │  -   │ 1,01 │ 2,04 │ 3,07 │ 4,09 │  -   │ 2,85 │ 5,7  │ 8,55 │11,4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низированной заготовки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5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47-01-005. Подготовка стандартных посадочных мест</w:t>
        <w:br/>
        <w:t>для деревьев и кустарников с квадратным комом земли</w:t>
        <w:br/>
        <w:t>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5"/>
      <w:bookmarkStart w:id="58" w:name="sub_5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экскаватором с зачисткой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Отвозка грунта на тачках.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Подвозка на тачках растительной земли и перегноя (нормы 2-5, 7-10, 12-15, 17-20, 22-25, 27-30).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Приготовление смеси (нормы 2-5, 7-10, 12-15, 17-20, 22-25, 27-30).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Подготовка ям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   Подготовка  стандартных посадочных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0,5х0,5х0,4 м механизированным способом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0,5х0,5х0,4 м механизированным способом с 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47-01-005-6   Подготовка  стандартных посадочных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0,8х0,8х0,5 м механизированным способом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   комом    земли 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0,8х0,8х0,5 м механизированным способом с 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47-01-005-11  Подготовка  стандартных посадочных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1,0х1,0х0,6 м механизированным способом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деревьев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   комом    земли 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1,0х1,0х0,6 м механизированным способом с 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47-01-005-12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47-01-005-13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47-01-005-14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47-01-005-15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47-01-005-16  Подготовка  стандартных посадочных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1,3х1,3х0,6 м механизированным способом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деревьев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1,3х1,3х0,6 м механизированным способом с 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47-01-005-17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47-01-005-18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47-01-005-19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47-01-005-21  Подготовка  стандартных посадочных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1,5х1,5х0,65    м    механизированным    способом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1,5х1,5х0,65 м механизированным способом с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47-01-005-22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47-01-005-23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47-01-005-24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47-01-005-25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47-01-005-26  Подготовка  стандартных посадочных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1,7х1,7х0,65    м    механизированным    способом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деревьев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 с   квадратным   комом   земли   размером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1,7х1,7х0,65 м механизированным способом с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47-01-005-27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47-01-005-28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47-01-005-29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47-01-005-30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9" w:name="sub_773"/>
      <w:bookmarkStart w:id="60" w:name="sub_218263772"/>
      <w:bookmarkEnd w:id="59"/>
      <w:bookmarkEnd w:id="6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77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1" w:name="sub_773"/>
      <w:bookmarkStart w:id="62" w:name="sub_218263772"/>
      <w:bookmarkStart w:id="63" w:name="sub_773"/>
      <w:bookmarkStart w:id="64" w:name="sub_218263772"/>
      <w:bookmarkEnd w:id="63"/>
      <w:bookmarkEnd w:id="6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 │005-1 │005-2 │005-3 │005-4 │005-5 │005-6 │005-7 │005-8 │005-9 │005-10│005-11│005-12│005-13│005-14│005-15│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│11,12 │16,84 │22,34 │28,08 │34,07 │14,73 │22,97 │32,15 │41,06 │50,55 │18,07 │29,06 │41,87 │54,68 │67,5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2    │ 2    │ 2    │ 2    │ 2    │ 2    │ 2    │ 2 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машинис-│чел.-ч │ 0,59 │ 0,59 │ 0,59 │ 0,59 │ 0,59 │ 1,01 │ 1,01 │ 1,01 │ 1,01 │ 1,01 │ 1,43 │ 1,43 │ 1,43 │ 1,43 │ 1,43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060337 │Экскаваторы одноковшо-│маш.-ч │ 0,59 │ 0,59 │ 0,59 │ 0,59 │ 0,59 │ 1,01 │ 1,01 │ 1,01 │ 1,01 │ 1,01 │ 1,43 │ 1,43 │ 1,43 │ 1,43 │ 1,43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дизельные на пнев-│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моколесном   ходу  при│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м3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органо-мине-│  м3   │      │ 0,15 │ 0,29 │ 0,44 │ 0,63 │   -  │ 0,23 │ 0,46 │ 0,67 │ 0,93 │      │ 0,31 │ 0,65 │ 0,93 │ 1,28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  -  │ 2,78 │ 5,56 │ 8,34 │11    │   -  │ 4,4  │ 8,79 │13,2  │17,6  │   -  │ 5,86 │11,7  │17,6  │23,4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5" w:name="sub_774"/>
      <w:bookmarkStart w:id="66" w:name="sub_218265172"/>
      <w:bookmarkEnd w:id="65"/>
      <w:bookmarkEnd w:id="6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77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7" w:name="sub_774"/>
      <w:bookmarkStart w:id="68" w:name="sub_218265172"/>
      <w:bookmarkStart w:id="69" w:name="sub_774"/>
      <w:bookmarkStart w:id="70" w:name="sub_218265172"/>
      <w:bookmarkEnd w:id="69"/>
      <w:bookmarkEnd w:id="7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 │005-16│005-17│005-18│005-19│005-20│005-21│005-22│005-23│005-24│005-25│005-26│005-27│005-28│005-29│005-30│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│24,79 │37,52 │53,29 │69,05 │84,81 │31,01 │45,72 │64,82 │87,93 │103,01│36,76 │52,86 │74,59 │96,32 │118,06│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2    │ 2    │ 2    │ 2    │ 2    │ 2    │ 2    │ 2    │ 2    │  2   │ 2    │ 2    │ 2    │ 2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машинис-│чел.-ч │ 1,91 │ 1,91 │ 1,91 │ 1,91 │ 1,91 │ 2,41 │ 2,41 │ 2,41 │ 2,41 │  2,41│ 2,83 │ 2,83 │ 2,83 │ 2,83 │  2,83│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060337 │Экскаваторы одноковшо-│маш.-ч │ 1,91 │ 1,91 │ 1,91 │ 1,91 │ 1,91 │ 2,41 │ 2,41 │ 2,41 │ 2,41 │  2,41│ 2,83 │ 2,83 │ 2,83 │ 2,83 │  2,83│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дизельные на пнев-│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моколесном   ходу  при│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м3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органо-мине-│  м3   │   -  │ 0,39 │ 0,77 │ 1,21 │ 1,55 │   -  │ 0,47 │ 0,93 │ 1,39 │  1,86│   -  │ 0,53 │ 1,05 │ 1,57 │   2,1│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  -  │ 7,36 │14,71 │22    │29,4  │   -  │ 8,84 │17,72 │26,49 │ 35,34│   -  │ 9,98 │ 20   │ 29,91│  39,9│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1" w:name="sub_6"/>
      <w:bookmarkStart w:id="72" w:name="sub_218266572"/>
      <w:bookmarkEnd w:id="71"/>
      <w:bookmarkEnd w:id="72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47-01-006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3" w:name="sub_6"/>
      <w:bookmarkStart w:id="74" w:name="sub_218266572"/>
      <w:bookmarkEnd w:id="73"/>
      <w:bookmarkEnd w:id="7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47-01-006. Подготовка стандартных посадочных мест</w:t>
        <w:br/>
        <w:t>для деревьев и кустарников с круглым комом земли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Отвозка грунта на тачках.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Подвозка на тачках растительной земли и перегноя (нормы 2-5, 7-10, 12-15, 17-20).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Приготовление смеси (нормы 2-5, 7-10, 12-15, 17-20).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Подготовка ям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Измеритель:10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  Подготовка стандартных  посадочных  мест для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круглым комом земли размером 0,2х0,15 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0,25х0,2 м вручную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круглым комом земли размером 0,2х0,15 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0,25х0,2 м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47-01-006-2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47-01-006-3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47-01-006-4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47-01-006-5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47-01-006-6  Подготовка стандартных посадочных мест 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 круглым  комом  земли размером 0,3х0,3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 круглым  комом  земли размером 0,3х0,3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47-01-006-7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47-01-006-8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47-01-006-9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47-01-006-10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47-01-006-11 Подготовка стандартных посадочных мест 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 круглым  комом  земли размером 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 круглым  комом  земли размером 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47-01-006-12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47-01-006-13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47-01-006-14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47-01-006-15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47-01-006-16 Подготовка стандартных 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круглым комом 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 0,8х0,6  м   вручную   в 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мест для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 круглым  комом  земли размером 0,8х0,6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47-01-006-17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47-01-006-18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47-01-006-19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47-01-006-20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5" w:name="sub_775"/>
      <w:bookmarkStart w:id="76" w:name="sub_218268728"/>
      <w:bookmarkEnd w:id="75"/>
      <w:bookmarkEnd w:id="7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776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7" w:name="sub_775"/>
      <w:bookmarkStart w:id="78" w:name="sub_218268728"/>
      <w:bookmarkStart w:id="79" w:name="sub_775"/>
      <w:bookmarkStart w:id="80" w:name="sub_218268728"/>
      <w:bookmarkEnd w:id="79"/>
      <w:bookmarkEnd w:id="8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│006-1 │006-2 │006-3 │006-4 │006-5 │006-6 │006-7 │006-8 │006-9 │006-10│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6,14 │ 7,08 │ 8,09 │ 9,07 │10,07 │ 9,68 │10,11 │11,61 │13,09 │14,6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2    │ 2    │ 2 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органо-мине-│  м3   │      │ 0,03 │ 0,06 │ 0,09 │ 0,12 │   -  │ 0,08 │ 0,15 │ 0,23 │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  -  │ 0,58 │ 1,15 │ 1,73 │ 2,31 │   -  │ 1,44 │ 2,9  │ 4,34 │ 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1" w:name="sub_776"/>
      <w:bookmarkStart w:id="82" w:name="sub_218269660"/>
      <w:bookmarkEnd w:id="81"/>
      <w:bookmarkEnd w:id="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77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776"/>
      <w:bookmarkStart w:id="84" w:name="sub_218269660"/>
      <w:bookmarkStart w:id="85" w:name="sub_776"/>
      <w:bookmarkStart w:id="86" w:name="sub_218269660"/>
      <w:bookmarkEnd w:id="85"/>
      <w:bookmarkEnd w:id="8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│006-11│006-12│006-13│006-14│006-15│006-16│006-17│006-18│006-19│006-20│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│12,08 │13,63 │15,41 │17,16 │18,93 │31,45 │35,74 │40,86 │45,97 │51,09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2    │ 2    │ 2 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органо-мине-│  м3   │   -  │ 0,05 │ 0,11 │ 0,16 │ 0,22 │   -  │ 0,15 │ 0,3  │ 0,45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  -  │ 1,03 │ 2,04 │ 3,07 │ 4,09 │   -  │ 2,85 │ 5,7  │ 8,55 │11,4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7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47-01-007. Подготовка стандартных посадочных мест</w:t>
        <w:br/>
        <w:t>для деревьев и кустарников с квадратным комом земли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7"/>
      <w:bookmarkStart w:id="89" w:name="sub_7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Отвозка грунта на тачках (нормы 2-5, 7-10, 12-15, 17-20, 22-25, 27-30).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Подготовка смеси (нормы 2-5, 7-10, 12-15, 17-20, 22-25, 27-30).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Подготовка ям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Измеритель:10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  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0,5х0,5х0,4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0,5х0,5х0,4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47-01-007-3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47-01-007-4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47-01-007-5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47-01-007-6  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0,8х0,8х0,5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0,8х0,8х0,5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47-01-007-7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47-01-007-8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47-01-007-9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47-01-007-10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47-01-007-11 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1,0х1,0х0,6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1,0х1,0х0,6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47-01-007-12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47-01-007-13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47-01-007-14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47-01-007-15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47-01-007-16 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1,3х1,3х0,6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 1,3х1,3х0,6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47-01-007-17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47-01-007-18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47-01-007-19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47-01-007-20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47-01-007-21 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1,5х1,5х0,65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1,5х1,5х0,65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47-01-007-22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47-01-007-23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47-01-007-24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47-01-007-25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47-01-007-26 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1,7х1,7х0,65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 мест  для  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 с квадратным комом земли размером 1,7х1,7х0,65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47-01-007-27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47-01-007-28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47-01-007-29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47-01-007-30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0" w:name="sub_777"/>
      <w:bookmarkStart w:id="91" w:name="sub_218273360"/>
      <w:bookmarkEnd w:id="90"/>
      <w:bookmarkEnd w:id="9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778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2" w:name="sub_777"/>
      <w:bookmarkStart w:id="93" w:name="sub_218273360"/>
      <w:bookmarkStart w:id="94" w:name="sub_777"/>
      <w:bookmarkStart w:id="95" w:name="sub_218273360"/>
      <w:bookmarkEnd w:id="94"/>
      <w:bookmarkEnd w:id="9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элемента│  Ед.  │47-01-│47-01-│47-01-│47-01-│47-01-│47-01-│47-01-│47-01-│47-01-│47-01-│47-01-│47-01-│47-01-│47-01-│47-01-│47-01-│47-01-│47-01-│47-01-│47-01-│47-01-│47-01-│47-01-│47-01-│47-01-│47-01-│47-01-│47-01-│47-01-│47-01-│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│затрат               │измер. │007-1 │007-2 │007-3 │007-4 │007-5 │007-6 │007-7 │007-8 │007-9 │007-10│007-11│007-12│007-13│007-14│007-15│007-16│007-17│007-18│007-19│007-20│007-21│007-22│007-23│007-24│007-25│007-26│007-27│007-28│007-29│007-30│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рабо-│чел.-ч │ 27,33│ 31,94│ 36,39│ 41,05│ 45,89│ 34,75│ 41,74│ 49,52│ 57,31│ 65,11│ 43,21│ 52,19│ 62,71│ 73,21│ 83,73│ 58,39│ 69,19│ 82,53│ 95,9 │115,2 │ 73,25│ 85,73│101,91│118,09│134,28│ 86,41│100,06│118,47│136,89│155,31│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 │  2   │  2   │  2   │  2   │  2   │  2   │  2   │  2   │  2   │  2   │  2   │  2   │  2   │  2   │  2   │  2   │  2   │  2   │  2   │  2   │  2   │  2   │  2   │  2   │  2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 органо-ми-│  м3   │   -  │  0,15│  0,29│ 0,44 │  0,63│   -  │  0,23│  0,46│  0,67│  0,93│   -  │  0,31│  0,65│  0,93│  1,28│   -  │  0,39│  0,77│ 1,21 │  1,55│      │  0,47│ 0,93 │  1,39│  1,86│   -  │  0,53│  1,05│  1,57│  2,1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неральные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  │  м3   │   -  │  2,78│  5,56│ 8,34 │ 11   │   -  │  4,4 │  8,79│ 13,2 │ 17,6 │   -  │  5,86│ 11,7 │ 17,6 │ 23,4 │   -  │  7,36│ 14,71│  22  │ 29,4 │   -  │  8,84│ 17,72│ 26,49│ 35,34│   -  │  9,98│ 20   │ 29,91│ 39,9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механизированной  за-│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готовки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12240" w:h="23811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6" w:name="sub_778"/>
      <w:bookmarkStart w:id="97" w:name="sub_218274292"/>
      <w:bookmarkEnd w:id="96"/>
      <w:bookmarkEnd w:id="9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77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778"/>
      <w:bookmarkStart w:id="99" w:name="sub_218274292"/>
      <w:bookmarkStart w:id="100" w:name="sub_778"/>
      <w:bookmarkStart w:id="101" w:name="sub_218274292"/>
      <w:bookmarkEnd w:id="100"/>
      <w:bookmarkEnd w:id="10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элемента│  Ед.  │47-01-│47-01-│47-01-│47-01-│47-01-│47-01-│47-01-│47-01-│47-01-│47-01-│47-01-│47-01-│47-01-│47-01-│47-01-│47-01-│47-01-│47-01-│47-01-│47-01-│47-01-│47-01-│47-01-│47-01-│47-01-│47-01-│47-01-│47-01-│47-01-│47-01-│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│затрат               │измер. │007-1 │007-2 │007-3 │007-4 │007-5 │007-6 │007-7 │007-8 │007-9 │007-10│007-11│007-12│007-13│007-14│007-15│007-16│007-17│007-18│007-19│007-20│007-21│007-22│007-23│007-24│007-25│007-26│007-27│007-28│007-29│007-30│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рабо-│чел.-ч │ 27,33│ 31,94│ 36,39│ 41,05│ 45,89│ 34,75│ 41,74│ 49,52│ 57,31│ 65,11│ 43,21│ 52,19│ 62,71│ 73,21│ 83,73│ 58,39│ 69,19│ 82,53│ 95,9 │115,2 │ 73,25│ 85,73│101,91│118,09│134,28│ 86,41│100,06│118,47│136,89│155,31│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 │  2   │  2   │  2   │  2   │  2   │  2   │  2   │  2   │  2   │  2   │  2   │  2   │  2   │  2   │  2   │  2   │  2   │  2   │  2   │  2   │  2   │  2   │  2   │  2   │  2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 органо-ми-│  м3   │   -  │  0,15│  0,29│ 0,44 │  0,63│   -  │  0,23│  0,46│  0,67│  0,93│   -  │  0,31│  0,65│  0,93│  1,28│   -  │  0,39│  0,77│ 1,21 │  1,55│      │  0,47│ 0,93 │  1,39│  1,86│   -  │  0,53│  1,05│  1,57│  2,1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неральные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  │  м3   │   -  │  2,78│  5,56│ 8,34 │ 11   │   -  │  4,4 │  8,79│ 13,2 │ 17,6 │   -  │  5,86│ 11,7 │ 17,6 │ 23,4 │   -  │  7,36│ 14,71│  22  │ 29,4 │   -  │  8,84│ 17,72│ 26,49│ 35,34│   -  │  9,98│ 20   │ 29,91│ 39,9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механизированной  за-│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готовки              │       │      │      │      │      │      │      │      │      │      │      │      │      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12240" w:h="23811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8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47-01-008. Подготовка нестандартных посадочных мест</w:t>
        <w:br/>
        <w:t>для деревьев или кустарников с комом 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8"/>
      <w:bookmarkStart w:id="104" w:name="sub_8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механизированным способом с зачисткой их вручную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вручную (нормы 6-10).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Отвозка грунта на тачках.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Подвозка на тачках растительной земли и перегноя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смеси (нормы 2-5,7-10).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Подготовка ям к посадке (нормы 1-10).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47-01-008-1   Подготовка нестандартных посадочных мест для 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кустарников   с   комом   земли  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нестандартных посадочных мест для 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кустарников   с   комом   земли  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47-01-008-6   Подготовка нестандартных посадочных мест для 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кустарников с комом земли вручную  в 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нестандартных посадочных мест для 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кустарников с комом земли  вручную  с 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47-01-008-10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│47-01-│47-01-│47-01-│47-01-│47-01-│47-01-0│47-01-│47-01-│47-01-│47-01-│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 измер.│008-1 │008-2 │008-3 │008-4 │008-5 │008-6  │008-7 │008-8 │008-9 │008-10│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  7  │ 18,66│19,51 │ 20,6 │ 21,66│ 20,98 │ 28,56│ 29,28│30,21 │ 31,13│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  2  │   2  │  2   │   2  │   2  │   2   │   2  │   2  │  2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0,58 │ 0,58 │ 0,58 │ 0,58 │ 0,58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 на пневмоко-│маш.-ч │ 0,01 │ 0,01 │ 0,01 │ 0,01 │ 0,01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59│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060337 │Экскаваторы одноковшо-│маш.-ч │ 0,57 │ 0,57 │ 0,57 │ 0,57 │ 0,57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дизельные на пнев-│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моколесном   ходу  при│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м3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 │Ямокопатели           │маш.-ч │ 0,01 │ 0,01 │ 0,01 │ 0,01 │ 0,01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органо-мине-│  м3   │   -  │ 0,08 │ 0,16 │ 0,26 │ 0,36 │   -   │ 0,08 │ 0,16 │ 0,26 │ 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  -  │ 1,53 │ 3,06 │ 4,98 │ 6,89 │   -   │ 1,53 │ 3,06 │ 4,98 │ 6,89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9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47-01-009. Посадка деревьев и кустарников с комом 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9"/>
      <w:bookmarkStart w:id="107" w:name="sub_9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деревьев в ямы вручную (нормы 1, 2) и автокраном (нормы 3-10).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земли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кольев и укрепление деревьев (нормы 2-10).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Полив.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Обрезка крон.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Засыпка дополнительным объемом земли (норма 11).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Полив дополнительным объемом воды (норма 11).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деревьев или кустарников (нормы 1-10), 1 м3 изменения объема ям (норма 11)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деревьев и кустарников с комом земли 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47-01-009-1   0,2х0,15 м и 0,25х0,2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47-01-009-2   0,3х0,3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47-01-009-3   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47-01-009-4   0,8х0,6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47-01-009-5   0,5х0,5х0,4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47-01-009-6   0,8х0,8х0,5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47-01-009-7   1,0х1,0х0,6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47-01-009-8   1,3х1,3х0,6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47-01-009-9   1,5х1,5х0,65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47-01-009-10  1,7х1,7х0,65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47-01-009-11  На каждый 1  м3  изменения  объема земли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нормам 47-01-009-1 по 47-01-009-10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 │47-01- 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 измер.│009-1  │009-2  │009-3 │009-4 │009-5 │009-6 │009-7 │009-8 │009-9 │009-10│009-11│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4,47  │  7,02 │ 13,92│19,99 │ 20,56│ 40,63│ 43,05│ 53,59│ 69,09│ 80,28│ 1,08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4     │  4    │  4   │  4   │   4  │   4  │   4  │   4  │   4  │   4  │  1,4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0,3   │  0,3  │  1,84│ 2,16 │ 2,01 │ 2,47 │ 3,25 │ 4,48 │ 5,46 │ 6,86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  поливомоечные│ маш.-ч│ 0,3   │  0,3  │  0,6 │ 0,7  │  0,7 │ 1,01 │ 1,42 │ 1,92 │ 2,41 │ 2,83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6000 л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 маш.-ч│   -   │   -   │  1,24│ 1,46 │ 1,31 │ 1,46 │ 1,83 │ 2,56 │ 3,05 │ 4,03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строи-│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  ма-│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гистральных  трубопро-│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водов) 10 т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101-1782│Ткань мешочная        │ 10 м2 │ 0,15  │  0,15 │  0,15│ 0,15 │ 0,15 │ 0,15 │ 0,15 │  0,2 │ 0,24 │ 0,28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101-2074│Шпагат  из  пенькового│   т   │0,00017│0,00017│0,0003│0,0003│0,0003│0,0003│0,0003│0,0003│0,0005│0,0005│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волокна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203-0530│Колья деревянные поса-│  шт.  │10     │ 10    │ 20   │  20  │  20  │  20  │  20  │  20  │  30  │  30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дочные 2200х60 мм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 м3  │ 1,07  │  1,07 │  2,2 │ 2,6  │  2,2 │  3,7 │  5,2 │   7  │  8,8 │ 10,3 │  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414-9010│Деревья или кустарники│  шт.  │10     │ 10    │ 10   │  10  │  10  │  10  │  10  │  10  │  10  │  10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комом земли         │       │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30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3. Подготовка посадочных мест и посадка деревьев-саженцев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300"/>
      <w:bookmarkStart w:id="110" w:name="sub_1300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47-01-015. Подготовка      стандартных     посадочных    мест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деревьев-саженцев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47-01-016. Подготовка      нестандартных   посадочных    мест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деревьев-саженцев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47-01-017. Посадка деревьев-саженцев с оголенной корневой системой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15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47-01-015. Подготовка стандартных посадочных мест</w:t>
        <w:br/>
        <w:t>для деревьев-саженцев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15"/>
      <w:bookmarkStart w:id="113" w:name="sub_15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механическим способом.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Окучивание грунта выброшенного из ям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Отвозка грунта на тачках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Подвозка на тачках растительной земли и удобрений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Приготовление смеси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Подготовка ям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47-01-015-1   Подготовка    стандартных 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 с  оголенной   корневой 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способом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стандартных 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 с  оголенной   корневой 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способом с добавлением   растительной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47-01-015-6   Подготовка   стандартных    посадочных    мест 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 с   оголенной   корневой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стандартных 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с   оголенной   корневой 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47-01-015-10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│015-1 │015-2 │015-3 │015-4 │015-5 │015-6 │015-7 │015-8 │015-9 │015-10│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3,55 │10,41 │ 12,9 │15,44 │17,95 │ 6,74 │17,94 │20,54 │23,1  │25,69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2    │ 2    │  2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0,2  │ 0,24 │  0,24│ 0,24 │ 0,24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 на пневмоко-│маш.-ч │ 0,2  │ 0,24 │  0,24│ 0,24 │ 0,24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 водо-│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59│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 │Ямокопатели           │маш.-ч │ 0,2  │ 0,24 │  0,24│ 0,24 │ 0,24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114-9022│Удобрения органо-мине-│  м3   │   -  │ 0,08 │  0,16│ 0,24 │ 0,32 │   -  │ 0,08 │ 0,16 │ 0,24 │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ральные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  -  │ 1,49 │  2,99│ 4,48 │ 5,99 │   -  │ 1,49 │ 2,99 │ 4,48 │ 5,99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16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47-01-016. Подготовка нестандартных посадочных мест</w:t>
        <w:br/>
        <w:t>для деревьев-саженцев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16"/>
      <w:bookmarkStart w:id="116" w:name="sub_16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механизированным способом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вручную (нормы 6-10).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Отвозка на тачках грунта, непригодного для посадки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Подвозка на тачках растительной земли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Подготовка ям к посадке (нормы 1-10).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47-01-016-1   Подготовка    нестандартных   посадочных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 с  оголенной   корневой 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способом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нестандартных   посадочных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 с  оголенной   корневой 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 способом с добавлением  растительной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47-01-016-6   Подготовка    нестандартных   посадочных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 с   оголенной   корневой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нестандартных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деревьев-саженцев   с   оголенной   корневой 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47-01-016-10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│затрат                │измер. │016-1 │016-2 │016-3 │016-4 │016-5 │016-6 │016-7 │016-8 │016-9 │016-10│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12,83│ 17,2 │21,69 │ 27,28│ 32,91│ 25,9 │ 29,24│ 35,5 │ 39,81│ 45,9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  2  │   2  │  2   │   2  │   2  │   2  │   2  │   2  │   2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Затраты труда машинис-│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│тов                   │чел.-ч │ 0,71 │  0,4 │ 0,4  │  0,4 │  0,4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 на пневмоко-│маш.-ч │ 0,71 │  0,4 │ 0,4  │  0,4 │  0,4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59│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 │Ямокопатели           │маш.-ч │ 0,71 │  0,4 │ 0,4  │  0,4 │  0,4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м3   │      │ 1,98 │ 3,95 │  6,4 │  8,9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     │      │      │      │      │      │   -  │ 1,98 │ 3,95 │  6,4 │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17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47-01-017. Посадка деревьев-саженцев с оголенной корневой</w:t>
        <w:br/>
        <w:t>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17"/>
      <w:bookmarkStart w:id="119" w:name="sub_17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Временная прикопка на месте посадки.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кольев.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деревьев в ямы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земли с трамбованием и устройством приствольных лунок.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Подвязывание деревьев к кольям.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Полив.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Обрезка крон.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Засыпка посадочных ям дополнительным объемом земли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Полив дополнительным объемом воды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деревьев (нормы 1, 2), 1 м3 изменения объема посадочных ям (норма 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деревьев-саженцев с оголенной корневой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ямы 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47-01-017-1  0,7х0,7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47-01-017-2  1,0х0,8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47-01-017-3  На каждый 1  м3  изменения  объема  земли  добавлять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 47-01-017-1 и 47-01-017-2.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затрат  │  Ед.  │47-01- │47-01-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│измер. │017-1  │017-2  │017-3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 рабочих-строите-│чел.-ч │  9,36 │ 11,82 │ 1,09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│       │  4    │  4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│чел.-ч │  0,27 │  0,27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│маш.-ч │  0,27 │  0,27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101-1782│Ткань мешочная                 │ 10 м2 │  0,15 │  0,15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101-2074│Шпагат из пенькового волокна   │   т   │0,00017│0,00017│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203-0530│Колья   деревянные   посадочные│  шт.  │  10   │ 10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2200х60 мм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│  м3   │   1   │  1    │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414-9001│Деревья-саженцы                │  шт.  │  10   │ 10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1400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4. Подготовка посадочных мест и посадка кустарников-саженцев в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1400"/>
      <w:bookmarkStart w:id="122" w:name="sub_1400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47-01-023. Подготовка    стандартных    посадочных      мест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кустарников-саженцев в группы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47-01-024. Подготовка    нестандартных   посадочных   мест  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кустарников-саженцев в группы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47-01-025. Посадка кустарников-саженцев в группы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23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47-01-023. Подготовка стандартных посадочных мест</w:t>
        <w:br/>
        <w:t>для кустарников-саженцев в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23"/>
      <w:bookmarkStart w:id="125" w:name="sub_23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механизированным способом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вручную (нормы 6-10).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Окучивание грунта, выброшенного из ям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 ям вручную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Отвозка грунта на тачках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Подвозка на тачках растительной земли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Подготовка ям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47-01-023-1   Подготовка    стандартных 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  в    группы  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стандартных 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  в    группы  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47-01-023-6   Подготовка    стандартных 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в  группы вручную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стандартных    посадочных    мест 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в  группы вручную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 с добавление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47-01-023-10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затрат           │измер. │023-1 │023-2 │023-3 │023-4 │023-5 │023-6 │023-7 │023-8 │023-9 │023-10│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2,28 │ 4,41 │ 5,72 │ 7,06 │ 8,37 │ 2,57 │ 5,84 │ 7,03 │ 8,25 │ 9,44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2    │ 2    │ 2 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машинис-│чел.-ч │ 0,17 │ 0,2  │ 0,2  │ 0,2  │ 0,2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 пневмоко-│маш.-ч │ 0,17 │ 0,2  │ 0,2  │ 0,2  │ 0,2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 водо-│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59│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 с)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 │Ямокопатели           │маш.-ч │ 0,17 │ 0,2  │ 0,2  │ 0,2  │ 0,2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                      │  м3   │   -  │ 0,48 │ 0,95 │ 1,43 │ 1,9  │   -  │ 0,48 │ 0,95 │ 1,43 │ 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24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47-01-024. Подготовка нестандартных посадочных мест</w:t>
        <w:br/>
        <w:t>для кустарников-саженцев в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24"/>
      <w:bookmarkStart w:id="128" w:name="sub_24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 механизированным способом с зачисткой ям вручную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вручную (нормы 6-10).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Отвозка грунта на тачках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Подвозка на тачках растительной земли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Подготовка ям к посадке (нормы 1-10).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Измеритель:10 м3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47-01-024-1   Подготовка    нестандартных   посадочных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 в    группы   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нестандартных   посадочных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 в    группы    механизированным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47-01-024-6   Подготовка    нестандартных   посадочных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в  группы вручную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нестандартных   посадочных    мест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кустарников-саженцев  в  группы вручную в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 с добавление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47-01-024-10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 │024-1 │024-2 │024-3 │024-4 │024-5 │024-6 │024-7 │024-8 │024-9 │024-10│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│21,65 │18,48 │23,72 │30,26 │36,8  │25,7  │30    │33,88 │39,83 │45,77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2    │ 2    │ 2    │ 2    │ 2    │ 2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1,61 │ 2,78 │ 2,78 │ 2,78 │ 2,78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на  пневмоко-│маш.-ч │ 1,61 │ 2,78 │ 2,78 │ 2,78 │ 2,78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 водо-│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59│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 с)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  │Ямокопатели           │маш.-ч │ 1,61 │ 2,78 │ 2,78 │ 2,78 │ 2,78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 │Земля растительная ме-│  м3   │   -  │ 2    │ 4    │ 6,5  │ 9    │   -  │ 2    │ 4    │ 6,5  │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25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47-01-025. Посадка кустарников-саженцев в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25"/>
      <w:bookmarkStart w:id="131" w:name="sub_25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Временная прикопка на месте посадки.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кустарников, засыпка земли с трамбованием и устройством лунок.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Полив.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Обрезка крон.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посадочных мест дополнительным объемом земли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Полив дополнительным объемом воды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кустарников-саженцев (нормы 1,2), 1 м3 изменения объема посадочных ям (норма 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кустарников-саженцев в группы, размер ямы: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47-01-025-1  0,5х0,5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47-01-025-2  0,7х0,5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47-01-025-3  На каждый 1  м3  изменения  объема  земли  добавлять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 47-01-025-1 и 47-01-025-2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затрат│  Ед.   │47-01- │47-01-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 измер. │025-1  │025-2  │025-3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  │ 1,89  │ 2,41  │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 │ 3,4   │ 3,4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  │ 0,11  │ 0,11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│ маш.-ч │ 0,11  │ 0,11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│   м3   │ 0,36  │ 0,36 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414-9110 │Кустарники-саженцы          │  шт.   │10     │10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1500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5. Подготовка посадочных мест и посадка кустарников-саженцев</w:t>
        <w:br/>
        <w:t>в живую изгородь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1500"/>
      <w:bookmarkStart w:id="134" w:name="sub_1500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47-01-031. Подготовка стандартных посадочных мест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47-01-032. Подготовка   нестандартных   посадочных мест  для живой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изгороди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47-01-033. Посадка кустарников-саженцев в живую изгородь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31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47-01-031. Подготовка стандартных посадочных мест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31"/>
      <w:bookmarkStart w:id="137" w:name="sub_31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траншей многоковшовым экскаватором (нормы 1-10).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траншей вручную (нормы 11-20).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траншей вручную (нормы 1-10).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Отвозка грунта на тачках (нормы 2-5, 7-10, 12-15, 17-20).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Подвозка на тачках растительной земли (нормы 2-5, 7-10, 12-15, 17-20).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Подготовка траншей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 траншей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   Подготовка стандартных  посадочных мест для однорядной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   изгороди    механизированным    способом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посадочных мест для  однорядной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   изгороди    механизированным    способом 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47-01-031-2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47-01-031-3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47-01-031-4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47-01-031-5 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47-01-031-6   Подготовка стандартных  посадочных мест для двухрядной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   изгороди    механизированным    способом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мест для двухрядной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   изгороди    механизированным     способом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47-01-031-7 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47-01-031-8 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47-01-031-9 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47-01-031-11  Подготовка стандартных  посадочных мест для однорядной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изгороди вручную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мест для однорядной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 изгороди  вручную  с  добавлением  растительной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47-01-031-12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47-01-031-13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47-01-031-14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47-01-031-15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47-01-031-16  Подготовка стандартных  посадочных мест для двухрядной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изгороди вручную в естественном 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стандартных  посадочных мест для двухрядной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живой  изгороди  вручную  с  добавлением  растительной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47-01-031-17 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47-01-031-18  до 50%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47-01-031-19  до 75%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47-01-031-20  до 100%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8" w:name="sub_311"/>
      <w:bookmarkStart w:id="139" w:name="sub_218297604"/>
      <w:bookmarkEnd w:id="138"/>
      <w:bookmarkEnd w:id="13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0" w:name="sub_311"/>
      <w:bookmarkStart w:id="141" w:name="sub_218297604"/>
      <w:bookmarkStart w:id="142" w:name="sub_311"/>
      <w:bookmarkStart w:id="143" w:name="sub_218297604"/>
      <w:bookmarkEnd w:id="142"/>
      <w:bookmarkEnd w:id="14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 измер.│031-1 │031-2 │031-3 │031-4 │031-5 │031-6 │031-7 │031-8 │031-9 │031-10│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1,29 │ 2,35 │ 3,42 │ 4,49 │ 5,58 │ 3,26 │ 5,66 │ 8,07 │ 10,44│ 12,85│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2    │ 2    │ 2    │ 2    │ 2    │ 2    │ 2    │ 2 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0,1  │ 0,1  │ 0,1  │ 0,1  │ 0,1  │ 0,1  │ 0,1  │ 0,1  │  0,1 │  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060119 │Экскаваторы траншейные│ маш.-ч│ 0,05 │ 0,05 │ 0,05 │ 0,05 │ 0,05 │ 0,05 │ 0,05 │ 0,05 │ 0,05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многоковшовые   цепные│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ного),     вместимость│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 45 л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 м3  │   -  │ 0,63 │ 1,25 │ 1,88 │ 2,5  │   -  │ 0,88 │ 1,75 │ 2,63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4" w:name="sub_312"/>
      <w:bookmarkStart w:id="145" w:name="sub_218298896"/>
      <w:bookmarkEnd w:id="144"/>
      <w:bookmarkEnd w:id="14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6" w:name="sub_312"/>
      <w:bookmarkStart w:id="147" w:name="sub_218298896"/>
      <w:bookmarkStart w:id="148" w:name="sub_312"/>
      <w:bookmarkStart w:id="149" w:name="sub_218298896"/>
      <w:bookmarkEnd w:id="148"/>
      <w:bookmarkEnd w:id="14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 измер.│031-11│031-12│031-13│031-14│031-15│031-16│031-17│031-18│031-19│031-20│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4,54 │ 6,13 │ 7,71 │ 9,3  │ 10,89│ 6,37 │ 8,59 │ 10,82│ 13,02│ 15,24│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2    │ 2    │ 2    │ 2    │  2   │ 2    │ 2 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060119 │Экскаваторы траншейные│ маш.-ч│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многоковшовые   цепные│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ного),     вместимость│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 45 л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 м3  │  -   │ 0,63 │ 1,25 │ 1,88 │ 2,5  │   -  │ 0,88 │ 1,75 │ 2,63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32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47-01-032. Подготовка нестандартных посадочных мест</w:t>
        <w:br/>
        <w:t>для живой изгороди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32"/>
      <w:bookmarkStart w:id="152" w:name="sub_32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траншей механизированным способом с зачисткой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траншей вручную (нормы 6-10).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Отвозка грунта на тачках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Подвозка на тачках растительной земли (нормы 2-5, 7-10).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Подготовка траншей к посадке (нормы 1-10).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траншей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47-01-032-1   Подготовка  нестандартных  посадочных  мест  для живой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изгороди  механизированным  способом  в   естественном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нестандартных  посадочных  мест  для живой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изгороди  механизированным  способом   с   добавлением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47-01-032-2   до 25 %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47-01-032-3   до 50 %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47-01-032-4   до 75 %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47-01-032-5   до 100 %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47-01-032-6   Подготовка  нестандартных  посадочных  мест  для живой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изгороди вручную в естественном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нестандартных  посадочных  мест  для живой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изгороди вручную с добавлением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47-01-032-7   до 25 %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47-01-032-8   до 50 %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47-01-032-9   до 75 %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47-01-032-10  до 100 %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затрат          │ измер.│032-1 │032-2 │032-3 │032-4 │032-5 │032-6 │032-7 │032-8 │032-9 │032-10│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 8,67│ 19,94│ 25,08│ 31,5 │ 37,92│ 18,18│ 28,6 │ 33,36│ 39,32│ 45,26│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 2   │  2   │  2   │  2   │  2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машинис-│чел.-ч │  0,34│  0,34│  0,34│  0,34│  0,34│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060119 │Экскаваторы траншейные│ маш.-ч│  0,17│  0,17│  0,17│  0,17│  0,17│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многоковшовые   цепные│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ного),     вместимость│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 45 л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 м3  │   -  │  2   │  4   │  6,5 │  9   │   -  │  2   │  4   │  6,5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33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47-01-033. Посадка кустарников-саженцев в живую изгородь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33"/>
      <w:bookmarkStart w:id="155" w:name="sub_33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Временная прикопка кустарников на месте посадки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кустарников, засыпка с трамбованием и устройством лунок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Полив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Стрижка живой изгороди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траншей дополнительным объемом земли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Полив дополнительным объемом воды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живой изгороди (нормы 1, 2), 1 м3 изменения объема траншей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кустарников-саженцев в живую изгородь: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47-01-033-1  однорядную и вьющихся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47-01-033-2  двухрядную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47-01-033-3  На  каждый  1  м3  изменения  объема  земли добавлять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 47-01-033-1 и 47-01-033-20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затрат│  Ед.   │47-01- │47-01-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 измер. │ 33-1  │033-2  │033-3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  │  4,61 │ 13,13 │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 │  3,4  │  3,4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  │  0,17 │  0,28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│ маш.-ч │  0,17 │  0,28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│   м3   │  0,63 │  1,05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414-9110 │Кустарники-саженцы          │  шт.   │ 30    │ 50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1600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6. Внесение удобрений и устройство изоляции при посадке деревьев</w:t>
        <w:br/>
        <w:t>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1600"/>
      <w:bookmarkStart w:id="158" w:name="sub_1600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47-01-039. Внесение удобрений при посадке деревьев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47-01-040. Устройство изоляции при посадке деревьев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39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47-01-039. Внесение удобрений при посадке деревьев</w:t>
        <w:br/>
        <w:t>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39"/>
      <w:bookmarkStart w:id="161" w:name="sub_39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Подвозка на тачках удобрений и отвозка заменяемого грунта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Смешивание удобрений с грунтом (нормы 1-4).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Внесение органических удобрений при посадке деревьев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47-01-039-1  для стандартных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47-01-039-2  для  деревьев  или  кустарников  с комом в естественный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Внесение минеральных  удобрений  при посадке деревьев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47-01-039-3  для стандартных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47-01-039-4  для  деревьев  или  кустарников  с комом в естественный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┌─────────┬───────────────────────┬───────┬───────┬──────┬──────┬───────┐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элемента │  Ед.  │47-01- │47-01-│47-01-│47-01-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 │039-1  │039-2 │039-3 │039-4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труда│чел.-ч │ 18,46 │ 15,26│ 16,43│ 13,29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 │  2    │  2   │  2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│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114-9021 │Удобрения органические │  м3   │   П   │  П   │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114-9010 │Удобрения минеральные  │  кг   │   -   │  -   │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└─────────┴───────────────────────┴───────┴───────┴──────┴──────┴───────┘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2" w:name="sub_40"/>
      <w:bookmarkStart w:id="163" w:name="sub_218305932"/>
      <w:bookmarkEnd w:id="162"/>
      <w:bookmarkEnd w:id="16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47-01-040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4" w:name="sub_40"/>
      <w:bookmarkStart w:id="165" w:name="sub_218305932"/>
      <w:bookmarkEnd w:id="164"/>
      <w:bookmarkEnd w:id="16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47-01-040. Устройство изоляции при посадке деревьев</w:t>
        <w:br/>
        <w:t>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Перепиливание досок по размеру щитов.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02. Подноска и установка щитов в яму.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03. Подвозка на тачках и засыпка в ямы щебня.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47-01-040-1   Устройство изоляции при посадке деревьев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│040-1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 │270,23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 │  5,32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│ маш.-ч │  5,32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│Бензопилы                                   │ маш.-ч │  3,28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 │ 0,0096│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102-0066 │Пиломатериалы    хвойных        пород. Доски│   м3   │  8,88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длиной  4-6,5  м,  все   ширины,│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16 мм, IV сорта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408-0032 │Щебень из природного камня для  строительных│   м3   │ 64,5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марка 200, фракция 40-70 мм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170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7. Устройство газонов, цветников, альпинариев и рокариев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1700"/>
      <w:bookmarkStart w:id="168" w:name="sub_1700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47-01-046. Устройство газонов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47-01-047. Посев луговых газонов тракторной сеялкой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47-01-048. Устройство корыта под цветники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47-01-049. Подготовка почвы под цветники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47-01-050. Посадка многолетних цветников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47-01-051. Одерновка цветников, дорожек и площадок в ленту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47-01-052. Устройство альпинариев и рокариев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46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47-01-046. Устройство газонов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46"/>
      <w:bookmarkStart w:id="171" w:name="sub_46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площади механизированным способом (нормы 1,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Вспашка почвы трактором (нормы I,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Планировка площади вручную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Штыковка почвы вручную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Подвозка и насыпка растительной земли с разравниванием (нормы 3, 4,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Посев вручную (норма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Прикатывание газонов после посева легкими катками (норма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Полив (норма 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почвы   для   устройства   партерного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газона без внесения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47-01-046-1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47-01-046-2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почвы   для   устройства   партерного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газона  с  внесением  растительной  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слоем 15 см: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47-01-046-3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47-01-046-4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47-01-046-5  На каждые  5  см  изменения  толщины слоя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  по   нормам    47-01-046-1,    47-01-046-2,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47-01-046-3, 47-01-046-4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47-01-046-6  Посев  газонов  партерных,  мавританских и обыкновенных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 │046-1 │046-2 │046-3 │046-4 │046-5 │046-6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5,32 │ 17,27│35,08 │ 40   │ 5,47 │  5,99│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1,8  │  2   │ 2,2  │  2,2 │ 2,2  │  2,9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0,07 │  0   │ 0,07 │  0   │ 0    │  2,74│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 пневмоко-│маш.-ч │ 0,07 │   -  │ 0,07 │   -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59│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092701 │Катки прицепные  коль-│маш.-ч │ 0,14 │   -  │ 0,14 │   -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чатые 1 т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  поливомоечные│маш.-ч │      │      │      │      │  -   │  2,74│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6000 л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  -  │   -  │15    │ 15   │ 5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м3   │      │      │      │      │  -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414-9230│Семена газонных трав  │  кг   │      │      │      │      │  -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2" w:name="sub_47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47-01-047. Посев луговых газонов тракторной сеялкой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3" w:name="sub_47"/>
      <w:bookmarkStart w:id="174" w:name="sub_47"/>
      <w:bookmarkEnd w:id="1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Посев тракторной сеялкой.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Прикатывание газонов после посева легкими катками.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47-01-047-1  Посев газонов луговых тракторной сеялкой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элемента затрат        │   Ед.  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│ измер.  │047-1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│ чел.-ч  │  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│     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│ чел.-ч  │  1,46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на пневмоколесном ходу при  работе│ маш.-ч  │  1,46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 видах   строительства   (кроме│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(80) кВт (л.с.)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092002  │Сеялки прицепные                           │ маш.-ч  │  1,46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092701  │Катки прицепные кольчатые 1 т              │ маш.-ч  │  2,92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414-9230 │Семена газонных трав                       │   кг    │200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5" w:name="sub_48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47-01-048. Устройство корыта под цветники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6" w:name="sub_48"/>
      <w:bookmarkStart w:id="177" w:name="sub_48"/>
      <w:bookmarkEnd w:id="1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Разработка грунта экскаватором (нормы 1,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Доработка грунта вручную с зачисткой дна и стенок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Разработка грунта вручную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Откидывание грунта от корыта.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Разравнивание откинутого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корыта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корыта под цветники глубиной 40 см: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47-01-048-1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47-01-048-2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10 см изменения глубины корыта  под  цветники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или исключать: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47-01-048-3  механизированным способом к норме 47-01-048-1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47-01-048-4  вручную к норме 47-01-048-2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 │  Ед.  │47-01-│47-01- 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 │048-1 │048-2  │048-3 │048-4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труда│чел.-ч │42,46 │ 74,73 │13,89 │21,73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 │ 1,2  │  1,6  │ 1,2  │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 │ 1,73 │  0    │ 0,5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060337 │Экскаваторы   одноковшовые│маш.-ч │ 1,73 │   -   │ 0,5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              на│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ходу   при│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других   видах│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0,25│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8" w:name="sub_49"/>
      <w:bookmarkEnd w:id="17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47-01-049. Подготовка почвы под цветники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9" w:name="sub_49"/>
      <w:bookmarkStart w:id="180" w:name="sub_49"/>
      <w:bookmarkEnd w:id="1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и штыковка основания цветников с разравниванием земли.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Подвозка растительной земли.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Разравнивание растительной земли.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цветников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47-01-049-1  Подготовка  почвы  под  цветники  толщиной слоя насыпки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47-01-049-2  На  каждые  5  см  толщины  слоя  почвы  под   цветники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или исключать к норме 47-01-049-1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элемента затрат      │ Ед.  │47-01-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│измер.│049-1  │049-2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│чел.-ч│ 46,7  │ 5,42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.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│  2,2  │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  растительная    механизированной│  м3  │ 20    │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                       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50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47-01-050. Посадка многолетних цветников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50"/>
      <w:bookmarkStart w:id="183" w:name="sub_50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и штыковка почвы с разравниванием граблями.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Нанесение рисунка.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Посадка цветов.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Изготовление колышков.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Поливка.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Мульчирование перегноем с подноской.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Посадка цветов в местах отпада.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цветников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47-01-050-1  Посадка многолетних  цветников  при густоте посадки 1,6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тыс.шт. цветов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47-01-050-2  На каждые  1000  шт.  высаживаемых цветов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норме 47-01-050-1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  │47-01-│47-01-0│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│050-1 │ 50-2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 │153,91│ 6,88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2,8 │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 │  8,21│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      │ маш.-ч │  8,21│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101-2074│Шпагат из пенькового волокна          │   т    │0,0008│ 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102-0066│Пиломатериалы  хвойных  пород.  Доски │   м3   │ 0,008│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длиной   4-6,5     м, все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16 мм, IV сорта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│   м3   │ 30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414-0473│Перегной                              │   м3   │  2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414-9340│Цветы                                 │1000 шт.│  1,68│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4" w:name="sub_51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47-01-051. Одерновка цветников, дорожек и площадок</w:t>
        <w:br/>
        <w:t>в ленту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5" w:name="sub_51"/>
      <w:bookmarkStart w:id="186" w:name="sub_51"/>
      <w:bookmarkEnd w:id="1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грунта по краю газона под дерновую ленту.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Планировка, штыковка и выравнивание поверхности граблями.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Изготовление деревянных спиц.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дерна с подноской его и прибивкой деревянными спицами.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Полив.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одерновки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 измер. │051-1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 │29,62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 │ 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 │ 1,09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л.                  │ маш.-ч │ 1,09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102-0066│Пиломатериалы хвойных пород. Доски  необрезные│   м3   │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все ширины, толщиной 16 мм, IV│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   м3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414-0471│Дерн                                          │   м2   │20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7" w:name="sub_52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47-01-052. Устройство альпинариев и рокариев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8" w:name="sub_52"/>
      <w:bookmarkStart w:id="189" w:name="sub_52"/>
      <w:bookmarkEnd w:id="1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Насыпка растительной земли.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Уплотнение грунта под цветники.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Размещение декоративных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Внесение минеральных удобрений.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Посадка многолетних цветов.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Посев газонов.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Поливка.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Прополка.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Подкормка перегноем.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альпинариев или рокариев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47-01-052-1  Устройство альпинариев и рокариев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│052-1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 │107,88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 │  2,63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│ маш.-ч │  2,17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                │ маш.-ч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114-9010 │Удобрения минеральные                       │   кг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 │Земля     растительная      механизированной│   м3 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 м3   │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412-9231 │Камень декоративный                         │   м3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414-0473 │Перегной                                    │   м3   │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414-9230 │Семена газонных трав                        │   кг   │ 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414-9340 │Цветы                                       │1000 шт.│  0,672│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0" w:name="sub_1800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8. Заготовка деревьев и кустарников, растительной земли,</w:t>
        <w:br/>
        <w:t>перегноя и дерна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1" w:name="sub_1800"/>
      <w:bookmarkStart w:id="192" w:name="sub_1800"/>
      <w:bookmarkEnd w:id="1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47-01-058. Заготовка деревьев и кустарников с комом земли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47-01-059. Заготовка  стандартных  саженцев  с  оголенной корневой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системой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47-01-060. Заготовка растительной земли, перегноя и дерна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47-01-061. Заготовка дерна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3" w:name="sub_58"/>
      <w:bookmarkEnd w:id="19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47-01-058. Заготовка деревьев и кустарников с комом 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4" w:name="sub_58"/>
      <w:bookmarkStart w:id="195" w:name="sub_58"/>
      <w:bookmarkEnd w:id="1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траншей вокруг деревьев и кустарников.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Обшивка кома досками (нормы 9-14).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Упаковка кома в мягкую тару (нормы 1-8).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Погрузка и разгрузка кранами (нормы 3-14).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Погрузка и разгрузка вручную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Засыпка ям с доставкой растительной земли.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деревьев или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деревьев  и  кустарников  с  комом  земли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мягкой упаковке 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47-01-058-1   0,2х0,15м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47-01-058-2   0,25х0,2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47-01-058-3   0,3х0,3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47-01-058-4   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47-01-058-5   0,8х0,6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47-01-058-6   1,0х1,0х0,6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47-01-058-7   1,3х1,3х0,6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47-01-058-8   1,7х1,7х0,65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деревьев  и  кустарников  с  комом  земли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твердой упаковке 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47-01-058-9   0,5х0,5х0,4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47-01-058-10  0,8х0,8х0,5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47-01-058-11  1,0х1,0х0,6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47-01-058-12  1,3х1,3х0,6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47-01-058-13  1,5х1,5х0,65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47-01-058-14  1,7х1,7х0,65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 измер.│058-1 │058-2 │058-3 │058-4 │058-5 │058-6 │058-7 │058-8 │058-9 │058-10│058-11│058-12│058-13│058-14│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6,82 │10,53 │ 17,68│ 40,58│ 72,32│161,32│219,09│327   │ 78,86│108,26│155,04│215,62│287,81│344,45│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4    │ 4    │  4   │  4   │  4   │  4   │  4   │  4   │  4   │  4   │  4   │  4   │  4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0    │ 0    │  0,65│  0,73│  0,85│  3,17│  4,39│  8,31│  0,73│  2,44│  3,17│  4,39│  5,61│  8,31│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 маш.-ч│   -  │  -   │  0,65│  0,73│  0,85│  3,17│  4,39│  8,31│  0,73│  2,44│  3,17│  4,39│  5,61│  8,31│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работе  на│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строи-│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 (кроме  ма-│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гистральных  трубопро-│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водов), 10 т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│Бензопилы             │ маш.-ч│      │      │      │      │      │   -  │   -  │   -  │  0,1 │  0,5 │  0,6 │  0,96│  1,15│  1,22│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101-0114│Веревка техническая из│   т   │0,0075│0,0075│0,0075│0,0095│0,0135│ 0,014│  0,02│  0,02│ 0,005│ 0,005│ 0,005│ 0,005│ 0,005│ 0,005│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пенькового волокна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101-1782│Ткань мешочная        │ 10 м2 │  0,64│  0,64│  0,64│  1,22│  2,26│  5   │  7   │  9   │   -  │  -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101-2074│Шпагат  из  пенькового│   т   │0,0005│0,0005│0,0005│0,0007│0,0009│0,0009│0,0009│0,0009│   -  │  -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волокна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407-9090│Земля растительная    │   м3  │  0,2 │  0,4 │  0,8 │  3,1 │ 12   │  6   │ 10,1 │ 18,8 │  1   │  3,2 │  6   │ 10,1 │ 14,6 │ 18,8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│   т   │      │      │      │      │      │   -  │   -  │   -  │ 0,011│ 0,019│ 0,036│  0,06│ 0,087│  0,11│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102-0066│Пиломатериалы  хвойных│   м3  │      │      │      │      │      │   -  │   -  │   -  │  0,17│  1,1 │  1,5 │  2   │  2,5 │  2,7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необрез-│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длиной  4-6,5  м,│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ширины,  толщиной│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мм, IV сорта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102-0020│Лесоматериалы  круглые│   м3  │      │      │      │      │      │   -  │   -  │   -  │   -  │  0,6 │  0,6 │  0,6 │  0,6 │  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березовые   и   мягких│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 пород  для│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длиной│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  м,   диаметром│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12-24 см              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6" w:name="sub_59"/>
      <w:bookmarkEnd w:id="19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47-01-059. Заготовка стандартных саженцев с оголенной</w:t>
        <w:br/>
        <w:t>корневой 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7" w:name="sub_59"/>
      <w:bookmarkStart w:id="198" w:name="sub_59"/>
      <w:bookmarkEnd w:id="1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Выкопка, сортировка, подсчет и временная прикопка саженцев (нормы 1-8).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Упаковка в тюки (нормы 1-4).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деревьев или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стандартных  саженцев  с  оголенной корневой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деревьев с упаковкой: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47-01-059-1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47-01-059-2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стандартных  саженцев  с  оголенной корневой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кустарников с упаковкой: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47-01-059-3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47-01-059-4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стандартных  саженцев  с  оголенной корневой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деревья без упаковки: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47-01-059-5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47-01-059-6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 стандартных  саженцев  с  оголенной корневой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кустарники без упаковки: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47-01-059-7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47-01-059-8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 │059-1 │059-2 │059-3 │059-4 │059-5 │059-6 │059-7 │059-8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8,44 │ 46,2 │ 1,84 │ 14,27│ 3,71 │ 42,5 │ 0,85 │ 13,27│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2,5  │  4   │ 2,5  │  3   │ 2,4  │  4   │ 2,6 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0,11 │  0   │ 0,03 │  0   │ 0,11 │  0   │ 0,03 │  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 на пневмоко-│маш.-ч │ 0,11 │   -  │ 0,03 │   -  │ 0,11 │   -  │ 0,03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59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091301 │Плуги выкопочные (без │маш.-ч │ 0,11 │   -  │ 0,03 │   -  │ 0,11 │   -  │ 0,03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101-0114│Веревка техническая из│   т   │ 0,004│ 0,004│ 0,002│ 0,002│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пенькового волокна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101-1782│Ткань мешочная        │ 10 м2 │ 0,8  │ 0,8  │ 0,4  │ 0,4  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407-0013│Земля растительная ме-│  м3   │ 0,3  │ 0,3  │ 0,2  │ 0,2  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ханизированной   заго-│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товки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414-0473│Перегной              │  м3   │ 0,02 │ 0,02 │ 0,01 │ 0,01 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414-9120│Мох                   │  м3   │ 0,5  │ 0,5  │ 0,21 │ 0,21 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414-9300│Солома                │  м3   │ 1,08 │ 1,08 │ 0,54 │ 0,54 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9" w:name="sub_60"/>
      <w:bookmarkEnd w:id="1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47-01-060. Заготовка растительной земли, перегноя и дерна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0" w:name="sub_60"/>
      <w:bookmarkStart w:id="201" w:name="sub_60"/>
      <w:bookmarkEnd w:id="2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растительной земли бульдозером (норма 1), вручную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перегноя вручную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Прогрохотка с окучиванием (нормы 2-3).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растительной земли и перегноя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растительной земли: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47-01-060-1 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47-01-060-2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47-01-060-3  Заготовка вручную перегноя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 │  Ед.  │47-01-│47-01-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│измер. │060-1 │060-2  │060-3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труда       рабочих-│чел.-ч │  0   │ 24,1  │42,96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  0   │  2    │ 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  0,24│  0 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│Бульдозеры при работе  на  других│маш.-ч │  0,24│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     (кроме│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79 (108)  кВт│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2" w:name="sub_61"/>
      <w:bookmarkEnd w:id="2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47-01-061. Заготовка дерна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3" w:name="sub_61"/>
      <w:bookmarkStart w:id="204" w:name="sub_61"/>
      <w:bookmarkEnd w:id="2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дерна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Нарезка дерна с подноской к местам погрузки.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Штыковка поверхности после снятия дерна с выравниванием и засевом семенами.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Измеритель:10 м2 дерна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47-01-061-1   Заготовка вручную дерна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элемента затрат        │  Ед.  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измер. │061-1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 │ 5,44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 │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414-9230 │Семена газонных трав                       │   кг   │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5" w:name="sub_1900"/>
      <w:bookmarkEnd w:id="205"/>
      <w:r>
        <w:rPr>
          <w:rFonts w:cs="Arial" w:ascii="Arial" w:hAnsi="Arial"/>
          <w:b/>
          <w:bCs/>
          <w:color w:val="000080"/>
          <w:sz w:val="20"/>
          <w:szCs w:val="20"/>
        </w:rPr>
        <w:t>9. Уход за зелеными насаждениями. Комплексные нормы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6" w:name="sub_1900"/>
      <w:bookmarkStart w:id="207" w:name="sub_1900"/>
      <w:bookmarkEnd w:id="2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47-01-067. Уход за деревьями или кустарниками с комом земли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47-01-068. Уход за саженцами с оголенной корневой системой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47-01-069. Уход  за   саженцами  кустарников с оголенной  корневой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системой в живой изгороди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47-01-070. Уход за цветниками и газонами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47-01-071. Уход за газонами луговыми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47-01-072. Уход за растениями в альпинариях и рокариях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47-01-073. Укрытие на зиму теплолюбивых кустарников и роз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47-01-074. Укрытие на зиму теплолюбивых многолетних цветов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8" w:name="sub_67"/>
      <w:bookmarkEnd w:id="2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47-01-067. Уход за деревьями или кустарниками с комом</w:t>
        <w:br/>
        <w:t>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9" w:name="sub_67"/>
      <w:bookmarkStart w:id="210" w:name="sub_67"/>
      <w:bookmarkEnd w:id="2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Открытие и закрытие лунок.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Полив из шланга поливомоечной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Прополка и рыхление лунок.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Смена подвязок.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Обрезка крон и вырезка суши.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Удаление поросли.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деревьев или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Уход  за  деревьями  или  кустарниками  с  комом  земли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47-01-067-1  0,2х0,15 и 0,25х0,2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47-01-067-2  0,3х0,3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47-01-067-3  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47-01-067-4  0,8х0,6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47-01-067-5  0,5х0,5х0,4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47-01-067-6  0,8х0,8х0,5м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47-01-067-7  1,0х1,0х0,6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47-01-067-8  1,3х1,3х0,6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47-01-067-9  1,5х1,5х0,65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47-01-067-10 1,7х1,7х0,65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│  Ед.  │47-01- │47-01- │47-01- │47-01- │47-01- │47-01- │47-01- │47-01- 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 │067-1  │067-2  │067-3  │067-4  │067-5  │067-6  │067-7  │067-8  │067-9 │067-10│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 3,17 │ 8,34  │ 11,86 │ 24,4  │ 15,32 │ 33,81 │ 44,24 │ 60,33 │ 71,23│ 88,46│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 3    │ 3     │  3    │  3    │  3    │  3    │  3    │  3 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 0,11 │ 0,33  │  0,43 │  1,37 │  0,43 │  1,37 │  2,74 │  4,1  │  5,47│  8,21│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  поливомоечные│маш.-ч │  0,11 │ 0,33  │  0,43 │  1,37 │  0,43 │  1,37 │  2,74 │  4,1  │  5,47│  8,21│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6000 л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 │ 10 м2 │  0,15 │ 0,15  │  0,15 │  0,15 │  0,15 │  0,15 │  0,15 │  0,2  │  0,24│  0,28│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 │Шпагат  из  пенькового│   т   │0,00003│0,00003│0,00007│0,00007│0,00007│0,00007│0,00007│0,00007│0,0001│0,0001│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волокна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203-0530 │Колья деревянные поса-│  шт.  │  2    │ 2     │  4    │  4    │  4    │  4    │  4    │  4    │  6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дочные 2200х60 мм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│       │ 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│  м3   │  0,42 │ 1,2   │  1,6  │  5    │  1,6  │  5    │ 10    │ 15    │ 20   │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1" w:name="sub_68"/>
      <w:bookmarkEnd w:id="21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47-01-068. Уход за саженцами с оголенной корневой</w:t>
        <w:br/>
        <w:t>системой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2" w:name="sub_68"/>
      <w:bookmarkStart w:id="213" w:name="sub_68"/>
      <w:bookmarkEnd w:id="2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Открытие и закрытие приствольных лунок и канавок.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Полив из поливомоечных машин.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Прополка и рыхление лунок или канавок.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Подкормка органическими удобрениями.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Обрезка крон и вырезка суши (норма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саженцев деревьев или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Уход за саженцами с оголенной корневой системой: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47-01-068-1 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47-01-068-2  кустарников в групповых посадках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 │47-01-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│068-1  │068-2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 8,04  │ 3,99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│ 2 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0,33 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       │маш.-ч │ 0,33 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114-9021│Удобрения органические                 │  м3   │ 0,06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  м3   │ 1,2   │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4" w:name="sub_69"/>
      <w:bookmarkEnd w:id="2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47-01-069. Уход за саженцами кустарников с оголенной</w:t>
        <w:br/>
        <w:t>корневой системой в живой изгороди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5" w:name="sub_69"/>
      <w:bookmarkStart w:id="216" w:name="sub_69"/>
      <w:bookmarkEnd w:id="2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Открытие и закрытие приствольных лунок и канавок.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Полив из поливомоечных машин.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Прополка и рыхление лунок или канавок.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Подкормка органическими удобрениями.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Обрезка крон и вырезка суши (норма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 живой изгороди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Уход  за  саженцами  кустарников с оголенной  корневой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в живой изгороди: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47-01-069-1   однорядной и вьющимися растениями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47-01-069-2   двухрядной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 │47-01-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│069-1  │069-2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│ 4,57  │ 6,29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│ 2,3   │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│ 0,23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      │маш.-ч │ 0,23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114-9021│Удобрения органические                │  м3   │ 0,04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│  м3   │ 0,84  │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7" w:name="sub_70"/>
      <w:bookmarkEnd w:id="2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47-01-070. Уход за цветниками и газонами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8" w:name="sub_70"/>
      <w:bookmarkStart w:id="219" w:name="sub_70"/>
      <w:bookmarkEnd w:id="2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Полив из поливомоечных машин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Выкашивание газонов (нормы 2,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Стрижка каймы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Подкормка минеральными удобрениями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Прополка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Рыхление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Прищипка цветочных растений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Очистка цветочных растений от засохших листьев и отцветших цветов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Удаление засохших цветочных стеблей осенью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Окучивание и разокучивание многолетников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Уборка скошенной травы (нормы 2,3).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цветников и газонов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Уход: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47-01-070-1  за цветниками из многолетников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47-01-070-2  за газонами партерными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47-01-070-3  за газонами обыкновенными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Наименование элемента затрат  │  Ед.  │47-01-│47-01-│47-01-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│070-1 │070-2 │070-3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      рабочих-│чел.-ч │90,66 │67,57 │ 38,62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 2,5  │ 2,5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 6,16 │ 8,21 │  2,74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│маш.-ч │ 6,16 │ 8,21 │  2,74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114-9010│Удобрения минеральные           │  кг   │  П   │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м3   │22,5  │30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0" w:name="sub_71"/>
      <w:bookmarkEnd w:id="2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47-01-071. Уход за газонами луговыми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1" w:name="sub_71"/>
      <w:bookmarkStart w:id="222" w:name="sub_71"/>
      <w:bookmarkEnd w:id="2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Выкашивание луговых газонов.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 газонов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47-01-071-1   Уход за газонами луговыми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│071-1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5,38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пневмоколесном ходу при работе  на│маш.-ч │ 5,38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(80) кВт (л.с.)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090203 │Грабли навесные (без трактора)                │маш.-ч │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092401 │Косилки тракторные                            │маш.-ч │ 2,73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3" w:name="sub_72"/>
      <w:bookmarkEnd w:id="2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47-01-072. Уход за растениями в альпинариях и рокариях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4" w:name="sub_72"/>
      <w:bookmarkStart w:id="225" w:name="sub_72"/>
      <w:bookmarkEnd w:id="2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Разокучивание цветов.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Прищипка цветов.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Подкормка минеральными удобрениями.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Поливка.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Рыхление и прополка.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Выкашивание и стрижка газона с уборкой скошенной травы и случайного мусора.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Утепление цветов на зиму.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альпинариев или рокариев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47-01-072-1  Уход за растениями в альпинариях и рокариях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 измер. │072-1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 │45,94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 │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 │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                 │ маш.-ч │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114-9010 │Удобрения минеральные                        │   кг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   м3   │12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414-9305 │Материал укрывочный                          │   т 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6" w:name="sub_73"/>
      <w:bookmarkEnd w:id="2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47-01-073. Укрытие на зиму теплолюбивых кустарников и роз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7" w:name="sub_73"/>
      <w:bookmarkStart w:id="228" w:name="sub_73"/>
      <w:bookmarkEnd w:id="2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Окучивание.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Связывание кустарника.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Прикалывание крючками.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Утепление укрывочным материалом.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Утепление снегом.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крючков.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укрытия.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Развязывание кустарника.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Разокучивание.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Весенняя обрезка.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47-01-073-1  Укрытие на зиму теплолюбивых кустарников и роз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│ 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│измер. │ 073-1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│ 2,32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│ 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101-0114 │Веревка техническая из пенькового волокна   │   т   │ 0,00056│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 │Проволока стальная низкоуглеродистая разного│   т   │ 0,00056│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диаметром 3,0 мм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414-9305 │Материал укрывочный                         │   т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74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47-01-074. Укрытие на зиму теплолюбивых многолетних цветов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74"/>
      <w:bookmarkStart w:id="231" w:name="sub_74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Удаление растительных остатков.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Утепление укрывочным материалом.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Утепление снегом.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укрытия.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Разокучивание.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цветников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47-01-074-1  Укрытие на зиму теплолюбивых многолетних цветов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│074-1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12,49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414-0473 │Перегной                                     │  м3   │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414-9305 │Материал укрывочный                          │   т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2" w:name="sub_11000"/>
      <w:bookmarkEnd w:id="232"/>
      <w:r>
        <w:rPr>
          <w:rFonts w:cs="Arial" w:ascii="Arial" w:hAnsi="Arial"/>
          <w:b/>
          <w:bCs/>
          <w:color w:val="000080"/>
          <w:sz w:val="20"/>
          <w:szCs w:val="20"/>
        </w:rPr>
        <w:t>10. Уход за зелеными насаждениями. Операционные нормы.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3" w:name="sub_11000"/>
      <w:bookmarkStart w:id="234" w:name="sub_11000"/>
      <w:bookmarkEnd w:id="2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47-01-080. Уход за зелеными насаждениями, операционные нормы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47-01-081. Выкашивание луговых газонов тракторной косилкой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47-01-082. Опрыскивание ядохимикатами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47-01-083. Опыливание деревьев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47-01-084. Полив зеленых насаждений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47-01-085. Открытие или закрытие, прополка и рыхление приствольных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лунок и канавок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5" w:name="sub_80"/>
      <w:bookmarkEnd w:id="2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47-01-080. Уход за зелеными насаждениями.</w:t>
        <w:br/>
        <w:t>Операционные нормы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6" w:name="sub_80"/>
      <w:bookmarkStart w:id="237" w:name="sub_80"/>
      <w:bookmarkEnd w:id="2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Прополка газонов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Прополка цветников с применением полотиков (норма 2) и без применения полотиков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Рыхление цветников ручным инструментом (норма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Стрижка газонных кайм вокруг многолетних цветников (норма 5) и газонного бордюра (норма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Выкашивание газонов моторной косилкой (норма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Уборка скошенной травы.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цветников и газонов партерных и обыкновенных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Прополка: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47-01-080-1  газонов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47-01-080-2  цветников с применением полотиков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47-01-080-3  цветников без применения полотиков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47-01-080-4  Рыхление цветников ручным инструментом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Стрижка: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47-01-080-5  каймы вокруг многолетних цветников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47-01-080-6  газонного бордюра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47-01-080-7  Выкашивание  газонов  партерных и обыкновенных моторной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косилкой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┌───────┬──────────────────┬───────┬──────┬──────┬──────┬──────┬──────┬──────┬──────┐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Ед.   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элемента     │измер. │080-1 │080-2 │080-3 │080-4 │080-5 │080-6 │080-7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труда│чел.-ч │ 2,16 │ 5,73 │ 5,36 │ 3,45 │ 12,15│60,77 │ 0,67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ра-│       │   2  │  2   │   2  │  2   │   4  │  4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боты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092402 │Газонокосилки  мо-│       │      │      │      │      │   -  │  -   │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торные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└───────┴──────────────────┴───────┴──────┴──────┴──────┴──────┴──────┴──────┴──────┘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8" w:name="sub_81"/>
      <w:bookmarkEnd w:id="2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47-01-081. Выкашивание луговых газонов тракторной косилкой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9" w:name="sub_81"/>
      <w:bookmarkStart w:id="240" w:name="sub_81"/>
      <w:bookmarkEnd w:id="2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Выкашивание луговых газонов тракторной косилкой.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Сгребание сена в валки.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Подбор сена из валков в копны.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 газонов луговых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47-01-081-1  Выкашивание газонов луговых тракторной косилкой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ресурса │       Наименование элемента затрат       │ Ед.  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измер. │081-1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│Затраты труда машинистов                  │чел.-ч │ 1,64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│Машины и механизмы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  │Тракторы на пневмоколесном ходу при работе│маш.-ч │ 1,64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 строительства   (кроме│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(80) кВт (л.с.)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090203    │Грабли навесные (без трактора)            │маш.-ч │ 0,73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092401    │Косилки тракторные                        │маш.-ч │ 0,91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1" w:name="sub_82"/>
      <w:bookmarkEnd w:id="2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47-01-082. Опрыскивание ядохимикатами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2" w:name="sub_82"/>
      <w:bookmarkStart w:id="243" w:name="sub_82"/>
      <w:bookmarkEnd w:id="2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Заправка аппарата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Опрыскивание.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Уборка шлангов (нормы 1-5).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деревьев или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Опрыскивание ядохимикатами деревьев при высоте: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47-01-082-1  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47-01-082-2   до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Опрыскивание ядохимикатами кустарников при высоте: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47-01-082-3  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47-01-082-4  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47-01-082-5   более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 Ед.  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затрат          │ измер.│082-1 │082-2 │082-3 │082-4 │082-5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0,66 │ 1,21 │ 0,2  │ 0,52 │ 0,76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4    │ 4    │ 4    │ 4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машинис-│чел.-ч │ 0,36 │ 0,68 │ 0,12 │ 0,29 │ 0,43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 на пневмоко-│ маш.-ч│ 0,36 │ 0,68 │ 0,12 │ 0,29 │ 0,43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 водо-│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59│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091100 │Опрыскиватели вентиля-│ маш.-ч│ 0,36 │ 0,68 │ 0,12 │ 0,29 │ 0,43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торные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кг  │   П  │  П   │   П  │   П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114-9060│Ядохимикаты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4" w:name="sub_83"/>
      <w:bookmarkEnd w:id="24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47-01-083. Опыливание деревьев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5" w:name="sub_83"/>
      <w:bookmarkStart w:id="246" w:name="sub_83"/>
      <w:bookmarkEnd w:id="2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Заправка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Опыливание.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 посадок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47-01-083-1  Опыливание деревьев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│083-1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пневмоколесном ходу при работе  на│маш.-ч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(80) кВт (л.с.)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091200 │Опыливатели широкозахватный универсальный     │маш.-ч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кг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114-9060│Ядохимикаты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7" w:name="sub_84"/>
      <w:bookmarkEnd w:id="2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47-01-084. Полив зеленых насаждений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8" w:name="sub_84"/>
      <w:bookmarkStart w:id="249" w:name="sub_84"/>
      <w:bookmarkEnd w:id="2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Полив из шланга поливомоечной машины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Полив из поливочного водопровода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Полив из ведер с подноской воды до 50 м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выливаемой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 зеленых насаждений: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47-01-084-1  из шланга поливомоечной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47-01-084-2  из шланга поливочного водопровода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47-01-084-3  из ведер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│  Ед.  │47-01-│47-01-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│084-1 │084-2  │084-3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      рабочих-│чел.-ч │ 0,49 │ 0,47  │ 2,16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 1    │ 3,2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 0,24 │ 0  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│маш.-ч │ 0,24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м3   │ 1    │ 1 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0" w:name="sub_85"/>
      <w:bookmarkEnd w:id="2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47-01-085. Открытие или закрытие, прополка и рыхление</w:t>
        <w:br/>
        <w:t>приствольных лунок и канавок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1" w:name="sub_85"/>
      <w:bookmarkStart w:id="252" w:name="sub_85"/>
      <w:bookmarkEnd w:id="2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Открытие или закрытие канавок и приствольных лунок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Прополка и рыхление приствольных лунок или канавок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площади лунок или канавок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Открытие или закрытие приствольных: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47-01-085-1  лунок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47-01-085-2  канавок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47-01-085-3  Прополка и рыхление лунок или канавок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│ Ед.   │47-01-│47-01-│47-01-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│085-1 │085-2 │085-3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 │  3,5 │ 2,37 │ 6,59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   2  │  2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3" w:name="sub_11100"/>
      <w:bookmarkEnd w:id="253"/>
      <w:r>
        <w:rPr>
          <w:rFonts w:cs="Arial" w:ascii="Arial" w:hAnsi="Arial"/>
          <w:b/>
          <w:bCs/>
          <w:color w:val="000080"/>
          <w:sz w:val="20"/>
          <w:szCs w:val="20"/>
        </w:rPr>
        <w:t>11. Уход за эфиромасличными культурами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4" w:name="sub_11100"/>
      <w:bookmarkStart w:id="255" w:name="sub_11100"/>
      <w:bookmarkEnd w:id="2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47-01-091. Уход за кустами розы и лаванды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47-01-092. Уход за кустами лаванды, розы, полыни лимонной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6" w:name="sub_91"/>
      <w:bookmarkEnd w:id="2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47-01-091. Уход за кустами розы и лаванды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7" w:name="sub_91"/>
      <w:bookmarkStart w:id="258" w:name="sub_91"/>
      <w:bookmarkEnd w:id="2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Обрезка розы (нормы 1-6).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Удаление дикой поросли (норма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Формирование кустов лаванды (норма 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Удаление бутонов розы 1-2 года вегетации (норма 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кустов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Обрезка кустов роз в возрасте: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47-01-091-1   1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47-01-091-2   2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Обрезка кустов роз в возрасте 3 лет: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47-01-091-3   среднерослых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47-01-091-4   сильнорослых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Обрезка кустов роз в возрасте 4 лет: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47-01-091-5   среднерослых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47-01-091-6   сильнорослых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47-01-091-7   Уход за кустами путем удаления дикой поросли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47-01-091-8   Формирование кустов лаванды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47-01-091-9   Удаление бутонов роз 1-2 годов вегетации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┌───────┬────────────┬───────┬──────┬──────┬──────┬──────┬──────┬──────┬──────┬──────┬──────┐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 Ед.  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элемента  │измер. │091-1 │091-2 │091-3 │091-4 │091-5 │091-6 │091-7 │091-8 │091-9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├───────┼────────────┼───────┼──────┼──────┼──────┼──────┼──────┼──────┼──────┼──────┼──────┤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тру-│чел.-ч │ 5,56 │ 7,21 │ 14,4 │ 24   │ 28,8 │  36  │ 20,6 │ 25,8 │ 6,49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рабочих-│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раз-│       │ 4    │ 4    │  4   │  4   │  4   │  4   │  2   │  4   │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 работы  │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└───────┴────────────┴───────┴──────┴──────┴──────┴──────┴──────┴──────┴──────┴──────┴──────┘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9" w:name="sub_92"/>
      <w:bookmarkEnd w:id="2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47-01-092. Уход за кустами лаванды, розы, полыни</w:t>
        <w:br/>
        <w:t>лимонной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0" w:name="sub_92"/>
      <w:bookmarkStart w:id="261" w:name="sub_92"/>
      <w:bookmarkEnd w:id="2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Удаление соцветий лаванды в первый год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Пинцировка кустов розы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Срез соцветий полыни лимонной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47-01-092-1  Удаление соцветий лаванды в первый год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47-01-092-2  Уход за кустами путем пинцировки кустов розы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47-01-092-3  Срез соцветий полыни лимонной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 │  Ед.  │47-01-│47-01- 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│измер. │092-1 │092-2  │092-3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 0    │  0    │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 0    │  0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 1,39 │  3,7  │  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        навесное│маш.-ч │ 1,39 │  3,7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500304 │Тракторы     сельскохозяйственные│маш.-ч │ 1,39 │  3,7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15,5 (21,1) кВт (л.с.)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2" w:name="sub_11200"/>
      <w:bookmarkEnd w:id="262"/>
      <w:r>
        <w:rPr>
          <w:rFonts w:cs="Arial" w:ascii="Arial" w:hAnsi="Arial"/>
          <w:b/>
          <w:bCs/>
          <w:color w:val="000080"/>
          <w:sz w:val="20"/>
          <w:szCs w:val="20"/>
        </w:rPr>
        <w:t>12. Прочие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3" w:name="sub_11200"/>
      <w:bookmarkStart w:id="264" w:name="sub_11200"/>
      <w:bookmarkEnd w:id="2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47-01-096. Приготовление раствора для побелки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47-01-097. Побелка деревьев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5" w:name="sub_96"/>
      <w:bookmarkEnd w:id="2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47-01-096. Приготовление раствора для побелки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6" w:name="sub_96"/>
      <w:bookmarkStart w:id="267" w:name="sub_96"/>
      <w:bookmarkEnd w:id="2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раствора вручную для побелки с подноской воды (норма 1), с механическим наливом воды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раствора для побелки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47-01-096-1  с подноской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47-01-096-2  с механическим наливом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 │47-01-│47-01-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│096-1 │096-2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 4,81 │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│ 2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8" w:name="sub_97"/>
      <w:bookmarkEnd w:id="2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47-01-097. Побелка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9" w:name="sub_97"/>
      <w:bookmarkStart w:id="270" w:name="sub_97"/>
      <w:bookmarkEnd w:id="2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Побелка деревьев ручная (нормы 1-5), механизированным способом (нормы 6-8). 02. Закрашивание срезов (нормы 9, 10).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побелка деревьев в возрасте;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47-01-097-1   1-2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47-01-097-2   3-5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47-01-097-3   6-8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побелка стланцев в возрасте: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47-01-097-4   1-5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47-01-097-5   свыше 5-ти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Механизированная    побелка    трактором    гусеничным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сельскохозяйственным  мощностью  55   квт  (74,8 л.с.)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 в возрасте: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47-01-097-6   1-2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47-01-097-7   3-5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47-01-097-8   6-8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Закрашивание после обрезки  срезов плодовых деревьев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47-01-097-9   до 3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47-01-097-10  3-6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Ед.   │47-01-│47-01-│47-01-│47-01-│47-01-│47-01-│47-01-│47-01-│47-01-│47-01-│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 │097-1 │097-2 │097-3 │097-4 │097-5 │097-6 │097-7 │097-8 │097-9 │097-10│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│12,02 │14,4  │28,8  │41,2  │48,1  │ 3,1  │ 3,56 │ 4,31 │11,1  │24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2    │ 2    │ 2    │ 2    │ 2    │ 2    │ 2    │ 2    │ 1,3  │ 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│      │      │      │      │      │ 1,55 │ 1,78 │ 2,16 │ 0 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091100 │Опрыскиватели вентиля-│маш.-ч │      │      │      │      │      │ 1,55 │ 1,78 │ 2,16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торные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500201 │Тракторы  пахотные гу-│маш.-ч │      │      │      │      │      │ 1,55 │ 1,78 │ 2,16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сеничные    сельскохо-│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зяйственного    общего│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55  (74,8)│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строительная│  т    │ 0,038│ 0,088│ 0,125│ 0,088│ 0,125│ 0,038│0,088 │ 0,125│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  комовая,│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м3   │ 0,114│ 0,264│ 0,375│ 0,264│ 0,375│ 0,114│0,264 │ 0,375│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101-0405│Краски  для   наружных│   т   │      │      │      │      │      │   -  │  -   │   -  │ 0,015│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работ: бежевая,  марки│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МА-015                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200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Раздел 02. Защитные лесонасаждения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200"/>
      <w:bookmarkStart w:id="273" w:name="sub_200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4" w:name="sub_2000"/>
      <w:bookmarkEnd w:id="274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5" w:name="sub_2000"/>
      <w:bookmarkStart w:id="276" w:name="sub_2000"/>
      <w:bookmarkEnd w:id="2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7" w:name="sub_2001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8" w:name="sub_2001"/>
      <w:bookmarkStart w:id="279" w:name="sub_2001"/>
      <w:bookmarkEnd w:id="2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Настоящий раздел содержит нормы на работы по созданию полезащитных и защитных насаждений по берегам водоемов, каналов и вдоль автомобильных дорог, по облесению и закреплению песков, оврагов и балок, а также по созданию насаждений на террасах и вырубках.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Нормами учтены следующие виды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комплексная обработка почвы по системам зяблевой вспашки и черному пару с плантажной вспашкой;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сплошная обработка почвы по отдельным операциям, обработка раскорчеванных и осушенных площадей, посадка и посев лесных культур на этих площадях;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обработка почвы полосами, бороздами и посадка лесных культур на частично обработанной почве, аэросев хвойных пород на вырубках;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обработка почвы площадками вручную, механизированная и ручная копка ям, посадка сеянцев, саженцев, черенков и кольев вручную по частично подготовленной почве;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внесение удобрений, культивация и перепашка междурядий, рыхление защитных зон и уход за кроной растений;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террас с посадкой и уходом за культурами;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закрепление песков посевом песчаного овса, шелюгованием и механическими защитами, облесение песков;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борьба с вредителями и уничтожение малоценных молодняков путем опыливания и опрыскивания.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корчевку пней следует определять по сборнику ГЭСН-2001-01 "Земляные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 сборнике приведены комплексные нормы на обработку почвы и операционные нормы на отдельные виды работ. В случае изменения состава работ, предусмотренного комплексными нормами затраты на обработку почвы следует определять по нормам на отдельные операции.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Нормами учитывается однократный уход за лесонасаждениями. Число лет и кратность уходов определяются проектом в зависимости от лесорастительных зон и породного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В основу разработки норм принята классификация почв по механическому составу: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легкие - равнинные пески, песчаные, супесчаные и подобные им разновидности почв;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средние - легкие суглинки, суглинки, галечники в долинах рек с незначительным включением в них валунов, щебня и гальки;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тяжелые - тяжелые суглинки, глины, щебенчатые почвы, галечники со значительным включением в них валунов и гальки.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Тип рельефа песков всхолмленный - с высотой рельефа до 1 м и уклонами до 5 град.;</w:t>
      </w:r>
    </w:p>
    <w:p>
      <w:pPr>
        <w:pStyle w:val="Normal"/>
        <w:autoSpaceDE w:val="false"/>
        <w:ind w:firstLine="83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степень засоренности почв при ручном рыхлении - слабая (1-50 шт. сорняков на 1 м );</w:t>
      </w:r>
    </w:p>
    <w:p>
      <w:pPr>
        <w:pStyle w:val="Normal"/>
        <w:autoSpaceDE w:val="false"/>
        <w:ind w:firstLine="83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расстояние подъезда агрегата на заправку при опрыскивании и опыливании лесных культур от 300 до 1000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Нормы на кратковременную прикопку посадочного материала и маркировку площади распространяются на все условия и виды посадок.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Номенклатура и расход материалов (ядохимикаты, посадочный и посевной материал и т.д.) принимаются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Затраты по доставке посадочного, посевного и других материалов к месту работы следует определять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Нормы предусматривают выполнение работ в равнинных условиях.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1.10. При определении затрат на производство работ, не учтенных нормами, - на овражно-балочных площадях и слабо заросших песках, при ручном рыхлении почвы со средней (51-100 шт. сорняков на 1 м2) и сильной (более 100 шт. сорняков на 1 м2) засоренностью - затраты труда и время эксплуатации машин следует корректировать коэффициентами, указанными в </w:t>
      </w:r>
      <w:hyperlink w:anchor="sub_2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 3.1-3.44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настоящего раздела.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1.11. Использование самолетов (</w:t>
      </w:r>
      <w:hyperlink w:anchor="sub_998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табл.02-087</w:t>
        </w:r>
      </w:hyperlink>
      <w:r>
        <w:rPr>
          <w:rFonts w:cs="Arial" w:ascii="Arial" w:hAnsi="Arial"/>
          <w:sz w:val="20"/>
          <w:szCs w:val="20"/>
        </w:rPr>
        <w:t>) учитывается по отдельному расчету в составе прочих капитальных вложений.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1.12.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0" w:name="sub_2002"/>
      <w:bookmarkEnd w:id="280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1" w:name="sub_2002"/>
      <w:bookmarkStart w:id="282" w:name="sub_2002"/>
      <w:bookmarkEnd w:id="2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При исчислении площадей обработки почвы, посева и посадки учитывается обрабатываемая и занимаемая посадками и посевами площадь с закрайками.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Для исчисления объемов работ механизированной посадки в километрах на 1 га определяется количество проходов агрегата в зависимости от расстояния между рядами и количества лесопосадочных машин в агрегате.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Объемы работ по механизированному уходу за лесными культурами в километрах на 1 га исчисляются по числу проходов культиватора в междурядьях и закрайках.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Длина гонов в нормах принята усредненная, и вносить в них корректировки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Размеры посадочных ям для посадки саженцев древесных и кустарниковых пород с оголенной корневой системой (без кома) в естественный грунт, приведены в табл.1 технической части настоящего раздела.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        Характеристика саженцев                 │ Размеры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                                                        │  ям, 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│Умеренно растущие древесные  и  кустарниковые   породы в│ 0,3х0,3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 2 - 3 лет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│Быстрорастущие древесные породы в  возрасте  2-3   лет и│ 0,6х0,6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умеренно  растущие  древесные  кустарниковые    породы в│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 4-5 лет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│Быстрорастущие древесные породы в  возрасте  3-4   лет и│ 0,8х0,6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умеренно растущие древесные породы в возрасте 6-8 лет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│Быстрорастущие древесные породы в  возрасте  5-8   лет и│  1х0,6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умеренно растущие в возрасте 8-10 лет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└────┴────────────────────────────────────────────────────────┴─────────┘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3" w:name="sub_2003"/>
      <w:bookmarkEnd w:id="283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4" w:name="sub_2003"/>
      <w:bookmarkStart w:id="285" w:name="sub_2003"/>
      <w:bookmarkEnd w:id="2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таблиц  │     Коэффициенты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   │     (норм)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├───────────┬──────────┤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нормам  │ к нормам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времени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│эксплуата-│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│ции машин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│       2        │     3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Работы,          выполняемые на│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овражно-балочных     площадях и│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слабо   заросших   всхолмленных│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песках: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2031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                            │   </w:t>
      </w:r>
      <w:hyperlink w:anchor="sub_99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(5)   │     -     │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2031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                            │ </w:t>
      </w:r>
      <w:hyperlink w:anchor="sub_9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4)  │     -     │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                             │   </w:t>
      </w:r>
      <w:hyperlink w:anchor="sub_99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(6)   │    1,1    │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                          │   02-024 (7)   │    1,3    │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5.                             │ </w:t>
      </w:r>
      <w:hyperlink w:anchor="sub_99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3)  │     -     │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                          │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3, 5)│     -     │  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                          │</w:t>
      </w:r>
      <w:hyperlink w:anchor="sub_99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3, 6)│     -     │  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                           │</w:t>
      </w:r>
      <w:hyperlink w:anchor="sub_99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(1, 2, 4,│     -     │  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5)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9.                             │ </w:t>
      </w:r>
      <w:hyperlink w:anchor="sub_99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(3, 4)  │    1,2    │  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                           │   02-024 (5)   │    1,1    │  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11.                            │ </w:t>
      </w:r>
      <w:hyperlink w:anchor="sub_99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3)  │     -     │ 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12.                            │  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(10)   │     -     │   1.3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13.                            │  </w:t>
      </w:r>
      <w:hyperlink w:anchor="sub_99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(1, 3) │     -     │   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14.                            │   </w:t>
      </w:r>
      <w:hyperlink w:anchor="sub_99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(8)   │     -     │   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15.                            │   </w:t>
      </w:r>
      <w:hyperlink w:anchor="sub_99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(2)   │    1,5    │   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16.                            │   </w:t>
      </w:r>
      <w:hyperlink w:anchor="sub_99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  │     -     │   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17.                            │ 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(7, 11, │     -     │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12)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18.                            │   </w:t>
      </w:r>
      <w:hyperlink w:anchor="sub_99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(2)   │     -     │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19.                            │   </w:t>
      </w:r>
      <w:hyperlink w:anchor="sub_99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(6)   │     -     │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20.                            │ 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(8, 13) │     -     │ 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21.                            │  </w:t>
      </w:r>
      <w:hyperlink w:anchor="sub_99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4) │     -     │ 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22.                            │  </w:t>
      </w:r>
      <w:hyperlink w:anchor="sub_99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(3, 7) │     -     │ 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23.                            │   </w:t>
      </w:r>
      <w:hyperlink w:anchor="sub_99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(5)   │     -     │   1,6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                           │   02-007 (3)   │     -     │   1,7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                           │   02-007 (6)   │     -     │ 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26.                            │   </w:t>
      </w:r>
      <w:hyperlink w:anchor="sub_99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(4)   │     -     │   1,9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Ручное  рыхление  при   средней│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засоренности почвы: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27. легкой                     │   </w:t>
      </w:r>
      <w:hyperlink w:anchor="sub_99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  │   1,21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28.                            │   </w:t>
      </w:r>
      <w:hyperlink w:anchor="sub_99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  │   1,14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                           │   02-059 (4)   │   1,27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средней                    │   02-058 (2)   │    1,5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                           │   02-059 (2)   │   1,37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                           │   02-059 (5)   │   1,19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33. тяжелой                    │   02-058 (3)   │   1,56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34.                            │   02-059 (3)   │   1,22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35.                            │   02-059 (6)   │   1,23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при сильной засоренности│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почвы: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36. легкой                     │   </w:t>
      </w:r>
      <w:hyperlink w:anchor="sub_99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  │   1,48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37.                            │   </w:t>
      </w:r>
      <w:hyperlink w:anchor="sub_99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02-059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  │   1,52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38.                            │   02-059 (4)   │   1,52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39. средней                    │   02-058 (2)   │   1,86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40.                            │   02-059 (2)   │   1,41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41.                            │   02-059 (5)   │   1,45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42. тяжелой                    │   02-058 (3)   │   2,07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43.                            │   02-059 (3)   │   1,55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44.                            │   02-059 (6)   │   1,61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8" w:name="sub_2100"/>
      <w:bookmarkEnd w:id="288"/>
      <w:r>
        <w:rPr>
          <w:rFonts w:cs="Arial" w:ascii="Arial" w:hAnsi="Arial"/>
          <w:b/>
          <w:bCs/>
          <w:color w:val="000080"/>
          <w:sz w:val="20"/>
          <w:szCs w:val="20"/>
        </w:rPr>
        <w:t>1. Обработка почвы по системам зяблевой вспашки и черного пара</w:t>
        <w:br/>
        <w:t>на старопахотных, целинных и залежных землях, черного пара</w:t>
        <w:br/>
        <w:t>с плантажной вспашкой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9" w:name="sub_2100"/>
      <w:bookmarkStart w:id="290" w:name="sub_2100"/>
      <w:bookmarkEnd w:id="2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1" w:name="sub_991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47-02-001. Сплошная обработка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2" w:name="sub_991"/>
      <w:bookmarkStart w:id="293" w:name="sub_991"/>
      <w:bookmarkEnd w:id="2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Первый год: лущение стерни (нормы 1-3, 6-8).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Дискование (нормы 4-5, 9-11).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Вспашка на глубину 30 см (нормы 6-11).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Вспашка на глубину 30 см с доуглублением пахотного слоя до 40 см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Плантажная вспашка на глубину 60 см (нормы 12, 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Второй год: весеннее боронование (нормы 1-11).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Дискование (нормы 12, 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Культивация с одновременным боронованием (нормы 1-13).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Безотвальная перепашка пара на глубину до 30 см (нормы 12, 13) и на глубину до 40 см (нормы 6-11).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Третий год: весеннее боронование (нормы 6-13).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Культивация с одновременным боронованием (нормы 6-13).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Сплошная  обработка  почвы  по системе зяблевой вспашки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старопахотных земель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47-02-001-2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47-02-001-3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Сплошная  обработка  почвы  по системе зяблевой вспашки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целинных и залежных земель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47-02-001-4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47-02-001-5  средних и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Сплошная  обработка  почвы   по   системе  черного пара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старопахотных земель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47-02-001-6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47-02-001-7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47-02-001-8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Сплошная   обработка  почвы  по  системе  черного  пара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целинных и залежных земель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47-02-001-9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47-02-001-10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47-02-001-11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Сплошная  обработка  почвы  по  системе  черного пара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плантажной вспашкой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47-02-001-12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47-02-001-13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элемента│  Ед.  │47-02-│47-02-│47-02-│47-02-│47-02-│47-02-│47-02-│47-02-│47-02-│47-02-│47-02-│47-02-│47-02-│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затрат          │измер. │001-1 │001-2 │001-3 │001-4 │001-5 │001-6 │001-7 │001-8 │001-9 │001-10│001-11│001-12│001-13│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труда  маши-│чел.-ч │ 2,52 │ 2,96 │ 3,13 │ 3,32 │ 4,93 │ 5,26 │ 5,73 │ 6,22 │ 6,56 │  7,6 │ 8,62 │ 9,9  │ 11,88│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010311│Тракторы  на гусенич-│маш.-ч │ 1,43 │ 1,87 │ 2,04 │ 2,66 │ 4,27 │ 2,45 │ 2,92 │ 3,41 │ 3,66 │  4,7 │ 5,72 │ 2,43 │  2,95│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59 (80) кВт (л.с.)│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010410│Тракторы на пневмоко-│маш.-ч │ 1,09 │ 1,09 │ 1,09 │ 0,66 │ 0,66 │ 2,81 │ 2,81 │ 2,81 │ 2,9  │  2,9 │ 2,9  │ 2,77 │  2,77│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рабо-│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  на  других  видах│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092601│Лущильщики           │маш.-ч │ 1,43 │ 1,87 │ 2,04 │  -   │   -  │ 2,45 │ 2,92 │ 3,41 │  -   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093101│Оборудование навесное│маш.-ч │ 1,09 │ 1,09 │ 1,09 │ 3,32 │ 4,93 │ 2,81 │ 2,81 │ 2,81 │ 6,57 │  7,6 │ 8,62 │10,89 │ 12,98│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010313│Тракторы  на гусенич-│маш.-ч │      │      │      │      │      │      │      │      │   -  │   4,7│ 6,16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 (130) кВт (л.с.)  │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4" w:name="sub_2200"/>
      <w:bookmarkEnd w:id="294"/>
      <w:r>
        <w:rPr>
          <w:rFonts w:cs="Arial" w:ascii="Arial" w:hAnsi="Arial"/>
          <w:b/>
          <w:bCs/>
          <w:color w:val="000080"/>
          <w:sz w:val="20"/>
          <w:szCs w:val="20"/>
        </w:rPr>
        <w:t>2. Механизированная вспашка почвы по операциям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5" w:name="sub_2200"/>
      <w:bookmarkStart w:id="296" w:name="sub_2200"/>
      <w:bookmarkEnd w:id="2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47-02-005. Вспашка   старопахотных    земель    с    одновременным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боронованием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47-02-006. Вспашка целинных и залежных земель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47-02-007. Перепашка пара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7" w:name="sub_995"/>
      <w:bookmarkEnd w:id="29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47-02-005. Вспашка старопахотных земель с одновременным</w:t>
        <w:br/>
        <w:t>боронованием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8" w:name="sub_995"/>
      <w:bookmarkStart w:id="299" w:name="sub_995"/>
      <w:bookmarkEnd w:id="2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Вспашка почвы на глубину до 30 см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Вспашка почвы на глубину до 30 см с доуглублением до 40 см (нормы 4-6).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Вспашка   старопахотных   земель    с    одновременным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боронованием на глубину до 30 см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47-02-005-1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47-02-005-2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47-02-005-3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Вспашка   старопахотных   земель    с    одновременным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боронованием с доуглублением до 40 см на почвах;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47-02-005-4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47-02-005-5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47-02-005-6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  Наименование элемента  │ Ед.   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 │005-1 │005-2 │005-3 │005-4 │005-5 │005-6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 │ 1,22 │ 1,58 │ 1,74 │ 1,43 │ 1,87 │ 2,04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010311│Тракторы  на   гусеничном│маш.-ч │ 1,22 │ 1,58 │ 1,74 │ 1,43 │ 1,87 │ 2,04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093101│Оборудование     навесное│маш.-ч │ 1,22 │ 1,58 │ 1,74 │ 1,43 │ 1,87 │ 2,04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└───────┴─────────────────────────┴───────┴──────┴──────┴──────┴──────┴──────┴──────┘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0" w:name="sub_996"/>
      <w:bookmarkEnd w:id="3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47-02-006. Вспашка целинных и залежных земель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1" w:name="sub_996"/>
      <w:bookmarkStart w:id="302" w:name="sub_996"/>
      <w:bookmarkEnd w:id="3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Вспашка почвы на глубину до 30 см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Вспашка почвы на глубину до 30 см с доуглублением до 40 см (нормы 3,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Вспашка целинных и залежных земель на глубину до 30 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47-02-006-1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47-02-006-2  средних и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Вспашка  целинных  и залежных земель с доуглублением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см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47-02-006-3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47-02-006-4  средних и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 │  Ед.  │47-02-│47-02-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 │006-1 │006-2  │006-3 │006-4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 │ 1,33 │ 2,27  │ 1,56 │ 2,67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 на   гусеничном│маш.-ч │ 1,33 │ 2,27  │ 1,56 │ 2,67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 59│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 навесное│маш.-ч │ 1,33 │ 2,27  │ 1,56 │ 2,67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3" w:name="sub_997"/>
      <w:bookmarkEnd w:id="30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47-02-007. Перепашка пара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4" w:name="sub_997"/>
      <w:bookmarkStart w:id="305" w:name="sub_997"/>
      <w:bookmarkEnd w:id="3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Отвальная перепашка пара на глубину до 30 см (нормы 1-3). 02. Безотвальная перепашка пара на глубину до 40 см (нормы 4-6).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Перепашка пара отвальная на глубину до 30 см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47-02-007-1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47-02-007-2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47-02-007-3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Перепашка пара безотвальная на  глубину  до  40  см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47-02-007-4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47-02-007-5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47-02-007-6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 │  Ед.  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 │007-1 │007-2 │007-3 │007-4 │007-5 │007-6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 │  1   │ 1,23 │ 1,45 │ 1,23 │ 1,33 │ 1,67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 на   гусеничном│маш.-ч │  1   │ 1,23 │ 1,45 │ 1,23 │ 1,33 │ 1,67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 59│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 навесное│маш.-ч │  1   │ 1,23 │ 1,45 │ 1,23 │ 1,33 │ 1,67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6" w:name="sub_2300"/>
      <w:bookmarkEnd w:id="306"/>
      <w:r>
        <w:rPr>
          <w:rFonts w:cs="Arial" w:ascii="Arial" w:hAnsi="Arial"/>
          <w:b/>
          <w:bCs/>
          <w:color w:val="000080"/>
          <w:sz w:val="20"/>
          <w:szCs w:val="20"/>
        </w:rPr>
        <w:t>3. Плантажная вспашка, лущение стерни, дискование, боронование</w:t>
        <w:br/>
        <w:t>и культивация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7" w:name="sub_2300"/>
      <w:bookmarkStart w:id="308" w:name="sub_2300"/>
      <w:bookmarkEnd w:id="3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47-02-011. Плантажная вспашка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47-02-012. Лущение  стерни,  дискование, боронование и культивация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почвы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9" w:name="sub_9911"/>
      <w:bookmarkEnd w:id="3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47-02-011. Плантажная вспашка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0" w:name="sub_9911"/>
      <w:bookmarkStart w:id="311" w:name="sub_9911"/>
      <w:bookmarkEnd w:id="3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Вспашка почвы плантажными плугами.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Плантажная вспашка на глубину 40-45 см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47-02-011-1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47-02-011-2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Плантажная вспашка на глубину 46-60 см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47-02-011-3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47-02-011-4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│  Ед.  │47-02-│47-02-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│011-1 │011-2  │011-3 │011-4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 │ 4,93 │ 6,16  │ 4,7  │ 6,16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на   гусеничном│маш.-ч │ 4,93 │ 6,16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навесное│маш.-ч │ 4,93 │ 6,16  │ 4,7  │ 6,16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 │Тракторы  на   гусеничном│маш.-ч │  -   │   -   │ 4,7  │ 6,16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96│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(130) кВт (л.с.)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2" w:name="sub_9912"/>
      <w:bookmarkEnd w:id="31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47-02-012. Лущение стерни, дискование, боронование</w:t>
        <w:br/>
        <w:t>и культивация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3" w:name="sub_9912"/>
      <w:bookmarkStart w:id="314" w:name="sub_9912"/>
      <w:bookmarkEnd w:id="3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Лущение стерни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Дискование старопахотных земель (нормы 2,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Дискование целинных и залежных земель (нормы 4,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Боронование почвы в один след (норма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Культивация почвы (норма 7) с одновременным боронованием.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Культивация почвы без боронования (норма 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47-02-012-1   Лущение стерни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Дискование земель старопахотных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47-02-012-2   легких и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47-02-012-3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Дискование земель целинных и залежных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47-02-012-4   легких и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47-02-012-5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47-02-012-6   Боронование почвы в один след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Культивация почвы: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47-02-012-7   с одновременным боронованием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47-02-012-8   без боронования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┬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элемента│  Ед.  │47-02-│47-02-│47-02-│47-02-│47-02-│47-02-│47-02-│47-02-│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затрат         │измер. │012-1 │012-2 │012-3 │012-4 │012-5 │012-6 │012-7 │012-8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труда  маши-│чел.-ч │ 0,43 │ 0,55 │ 0,64 │ 0,75 │ 0,89 │ 0,13 │ 0,53 │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пневмоко-│маш.-ч │ 0,43 │   -  │   -  │   -  │  -   │ 0,13 │ 0,53 │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рабо-│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  на  других  видах│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092601 │Лущильщики           │маш.-ч │ 0,43 │   -  │   -  │   -  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гусенич- │маш.-ч │   -  │ 0,55 │ 0,64 │ 0,75 │ 0,89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59 (80) кВт (л.с.)│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навесное│маш.-ч │   -  │ 0,55 │ 0,64 │ 0,75 │ 0,89 │ 0,13 │ 0,53 │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┴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5" w:name="sub_2400"/>
      <w:bookmarkEnd w:id="315"/>
      <w:r>
        <w:rPr>
          <w:rFonts w:cs="Arial" w:ascii="Arial" w:hAnsi="Arial"/>
          <w:b/>
          <w:bCs/>
          <w:color w:val="000080"/>
          <w:sz w:val="20"/>
          <w:szCs w:val="20"/>
        </w:rPr>
        <w:t>4. Обработка раскорчеванных площадей и первичная обработка осушенных</w:t>
        <w:br/>
        <w:t>площадей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6" w:name="sub_2400"/>
      <w:bookmarkStart w:id="317" w:name="sub_2400"/>
      <w:bookmarkEnd w:id="3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47-02-016. Обработка раскорчеванных площадей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47-02-017. Вспашка   минеральных   грунтов  кустарниково-болотными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навесными плугами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47-02-018. Первичная обработка осушенных площадей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8" w:name="sub_9916"/>
      <w:bookmarkStart w:id="319" w:name="sub_218377760"/>
      <w:bookmarkEnd w:id="318"/>
      <w:bookmarkEnd w:id="319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47-02-016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0" w:name="sub_9916"/>
      <w:bookmarkStart w:id="321" w:name="sub_218377760"/>
      <w:bookmarkEnd w:id="320"/>
      <w:bookmarkEnd w:id="32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47-02-016. Обработка раскорчеванных площадей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Вспашка почвы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02. Дискование почвы (нормы 3, 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Вспашка на раскорчеванных площадях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47-02-016-1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47-02-016-2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Дискование на раскорчеванных площадях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47-02-016-3  легких и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47-02-016-4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 │  Ед.  │47-02-│47-02-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 │016-1 │016-2  │016-3 │016-4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 │ 2,89 │ 4,38  │ 0,75 │ 0,89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 на   гусеничном│маш.-ч │ 2,89 │ 4,38  │ 0,75 │ 0,89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 59│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 навесное│маш.-ч │ 2,89 │ 4,38  │ 0,75 │ 0,89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2" w:name="sub_9917"/>
      <w:bookmarkEnd w:id="32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47-02-017. Вспашка минеральных грунтов</w:t>
        <w:br/>
        <w:t>кустарниково-болотными навесными плугами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3" w:name="sub_9917"/>
      <w:bookmarkStart w:id="324" w:name="sub_9917"/>
      <w:bookmarkEnd w:id="3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Вспашка площадей без кустарника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Запашка кустарника (нормы 3-8).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Вспашка   кустарниково-болотными   навесными   плугами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площадей без кустарника на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47-02-017-1   минеральных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47-02-017-2   торфяных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Запашка   площадей   кустарниково-болотными  навесными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плугами на минеральных грунтах при количестве  стволов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кустарника на 1 га в тыс.шт.: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47-02-017-3   от 5 до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47-02-017-4   от 10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47-02-017-5   более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Запашка  площадей   кустарниково-болотными   навесными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плугами  на  торфяных  грунтах  при количестве стволов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кустарника на 1 га в тыс. шт.: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47-02-017-6   от 5 до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47-02-017-7   от 10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47-02-017-8   более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┬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элемента│  Ед.  │47-02-│47-02-│47-02-│47-02-│47-02-│47-02-│47-02-│47-02-│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затрат        │измер. │017-1 │017-2 │017-3 │017-4 │017-5 │017-6 │017-7 │017-8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труда  маши-│чел.-ч │ 3,82 │ 3,58 │ 4,93 │ 5,67 │ 6,53 │ 4,07 │ 4,43 │ 4,81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010313│Тракторы  на гусенич-│маш.-ч │ 3,82 │ 3,58 │ 4,93 │ 5,67 │ 6,53 │ 4,07 │ 4,43 │ 4,81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 (130) кВт (л.с.)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093101│Оборудование навесное│маш.-ч │ 3,82 │ 3,58 │ 4,93 │ 5,67 │ 6,53 │ 4,07 │ 4,43 │ 4,81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┴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5" w:name="sub_9918"/>
      <w:bookmarkEnd w:id="3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47-02-018. Первичная обработка осушенных площадей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6" w:name="sub_9918"/>
      <w:bookmarkStart w:id="327" w:name="sub_9918"/>
      <w:bookmarkEnd w:id="3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Дискование почвы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Фрезерование почвы на глубину до 25 см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Прикатывание почвы (норма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Первичная обработка осушенных площадей: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47-02-018-1  дискование минеральных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47-02-018-2  дискование торфяных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47-02-018-3  фрезерование минеральных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47-02-018-4  фрезерование торфяных и супесчаных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47-02-018-5  прикатывание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элемента      │измер. │018-1 │018-2 │018-3 │018-4 │018-5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│Затраты труда  маши-│чел.-ч │ 1,1  │ 0,95 │ 2,59 │ 2,22 │  0,9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│Машины и механизмы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010311│Тракторы на гусенич-│маш.-ч │ 1,1  │ 0,95 │   -  │   -  │  0,9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  работе│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   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59  (80)    кВт│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093101│Оборудование  навес-│маш.-ч │ 1,1  │ 0,95 │ 2,59 │ 2,22 │  0,9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сельскохозяйст-│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венное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010313│Тракторы на гусенич-│маш.-ч │  -   │   -  │ 2,59 │ 2,22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  работе│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 (130) кВт (л.с.)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8" w:name="sub_2500"/>
      <w:bookmarkEnd w:id="328"/>
      <w:r>
        <w:rPr>
          <w:rFonts w:cs="Arial" w:ascii="Arial" w:hAnsi="Arial"/>
          <w:b/>
          <w:bCs/>
          <w:color w:val="000080"/>
          <w:sz w:val="20"/>
          <w:szCs w:val="20"/>
        </w:rPr>
        <w:t>5. Механизированная посадка и посев лесных культур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9" w:name="sub_2500"/>
      <w:bookmarkStart w:id="330" w:name="sub_2500"/>
      <w:bookmarkEnd w:id="3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47-02-022. Кратковременная приколка и подготовка к посадке сеянцев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47-02-023. Кратковременная копка саженцев, подготовка их к посадке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47-02-024. Посадка сеянцев, саженцев и посев желудей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1" w:name="sub_9922"/>
      <w:bookmarkEnd w:id="33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47-02-022. Кратковременная прикопка и подготовка</w:t>
        <w:br/>
        <w:t>к посадке сеянцев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2" w:name="sub_9922"/>
      <w:bookmarkStart w:id="333" w:name="sub_9922"/>
      <w:bookmarkEnd w:id="3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Кратковременная прикопка сеянцев, подготовка их к посадке (извлечение из прикола и подрезка корней).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47-02-022-1  Кратковременная прикопка и подготовка к посадке сеянцев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│022-1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8,67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414-9280│Сеянцы                                        │ 1000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4" w:name="sub_9923"/>
      <w:bookmarkEnd w:id="33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47-02-023. Кратковременная прикопка саженцев, подготовка</w:t>
        <w:br/>
        <w:t>их к посадке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5" w:name="sub_9923"/>
      <w:bookmarkStart w:id="336" w:name="sub_9923"/>
      <w:bookmarkEnd w:id="3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Кратковременная прикопка саженцев, подготовка их к посадке.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47-02-023-1  Кратковременная   прикопка  и  подготовка   к   посадке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 │ Ед. 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│023-1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 │чел.-ч │  28,1│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 │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414-9200│Саженцы                                        │ шт.   │1000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7" w:name="sub_9924"/>
      <w:bookmarkEnd w:id="33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47-02-024. Посадка сеянцев, саженцев и посев желудей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8" w:name="sub_9924"/>
      <w:bookmarkStart w:id="339" w:name="sub_9924"/>
      <w:bookmarkEnd w:id="3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Обозначение направления ряда посадки провешиванием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сеянцев к лесопосадочным машинам, посадка и отправка их после посадки (нормы 2-4).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Посев желудей с подноской их к месту посева (нормы 5-7).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Посадка саженцев лесопосадочной машиной (норма 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47-02-024-1   Обозначение направления ряда посадки провешиванием.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сеянцев лесопосадочными машинами: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47-02-024-2   одной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47-02-024-3   двумя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47-02-024-4   тремя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Посев желудей сеялками: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47-02-024-5   одной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47-02-024-6   двумя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47-02-024-7   тремя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47-02-024-8   Посадка саженцев лесопосадочной машиной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 Ед.   │47-02-│47-02-│47-02-│47-02-│47-02-│47-02-│47-02-│47-02-│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затрат          │измер. │024-1 │024-2 │024-3 │024-4 │024-5 │024-6 │024-7 │024-8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0,82 │ 1,68 │ 4,81 │ 6,39 │ 0,25 │ 0,59 │ 0,9  │ 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3    │ 3    │ 3    │ 3    │ 2,2  │ 2,2  │ 2,2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машинис-│чел.-ч │ 0    │ 0,61 │ 0,75 │ 0,66 │ 0,26 │ 0,32 │ 0,33 │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 на пневмоко-│маш.-ч │   -  │ 0,61 │ 0,75 │  -   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 видах│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091000 │Машины  лесопосадочные│маш.-ч │   -  │ 0,61 │  1,5 │ 1,98 │   -  │   -  │  -   │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трактора)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гусеничном│маш.-ч │   -  │   -  │   -  │ 0,66 │   -  │ 0,32 │ 0,33 │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строи-│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до  59│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010409 │Тракторы  на пневмоко-│маш.-ч │   -  │   -  │   -  │  -   │ 0,26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      видах│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40│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(55) кВт (л.с.)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092002 │Сеялки прицепные      │маш.-ч │   -  │   -  │   -  │  -   │ 0,26 │ 0,64 │ 0,99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414-9280│Сеянцы                │ 1000  │   -  │   П  │   П  │  П   │   -  │   -  │  -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414-9070│Желуди                │  кг   │   -  │   -  │   -  │  -   │   П  │   П  │  П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0" w:name="sub_2600"/>
      <w:bookmarkEnd w:id="340"/>
      <w:r>
        <w:rPr>
          <w:rFonts w:cs="Arial" w:ascii="Arial" w:hAnsi="Arial"/>
          <w:b/>
          <w:bCs/>
          <w:color w:val="000080"/>
          <w:sz w:val="20"/>
          <w:szCs w:val="20"/>
        </w:rPr>
        <w:t>6. Частичная обработка почвы полосами, нарезка и прикатка пластов,</w:t>
        <w:br/>
        <w:t>нарезка борозд на вырубках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1" w:name="sub_2600"/>
      <w:bookmarkStart w:id="342" w:name="sub_2600"/>
      <w:bookmarkEnd w:id="3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47-02-028. Обработка почвы полосами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47-02-029. Нарезка и прикатка пластов и нарезка борозд на вырубках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3" w:name="sub_9928"/>
      <w:bookmarkEnd w:id="34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47-02-028. Обработка почвы полосами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4" w:name="sub_9928"/>
      <w:bookmarkStart w:id="345" w:name="sub_9928"/>
      <w:bookmarkEnd w:id="3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почвы полосами: корчевка пней на 50% площади, засыпка ям, двукратное вычесывание корней, дискование почвы.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47-02-028-1  Обработка почвы полосами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│028-1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│25,48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010501  │Тракторы лесохозяйственные на гусеничном  ходу│маш.-ч │ 0,84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58,8 (80) кВт (л.с.)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070150  │Бульдозеры  при   работе   на     других видах│маш.-ч │ 6,28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  водохозяйственного)  96│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(130) кВт (л.с.)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090102  │Бороны дисковые мелиоративные (без трактора)  │маш.-ч │ 0,84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090502  │Корчеватели-собиратели с  трактором  96  (130)│маш.-ч │18,36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6" w:name="sub_9929"/>
      <w:bookmarkEnd w:id="34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47-02-029. Нарезка и прикатка пластов и нарезка борозд</w:t>
        <w:br/>
        <w:t>на вырубках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7" w:name="sub_9929"/>
      <w:bookmarkStart w:id="348" w:name="sub_9929"/>
      <w:bookmarkEnd w:id="3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Нарезка пластов по раскорчеванным вырубкам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Прикатка пластов перед посадкой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борозд (нормы 3-4).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нарезки, прикатки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47-02-029-1  Нарезка пластов по раскорчеванным вырубкам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47-02-029-2  Прикатка пластов перед посадкой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Нарезка борозд на вырубках с количеством пней на 1 га: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47-02-029-3  до 300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47-02-029-4  с 301 шт. до 800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│  Ед.  │47-02- 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│029-1  │029-2 │029-3 │029-4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 │ 0,59  │ 0,35 │ 0,5  │ 0,59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 │Тракторы  на   гусеничном│маш.-ч │ 0,59  │ 0,35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96│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(130) кВт (л.с.)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навесное│маш.-ч │ 0,59  │  -   │ 0,5  │ 0,59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092701 │Катки прицепные кольчатые│маш.-ч │   -   │ 1,05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010501 │Тракторы                 │маш.-ч │   -   │  -   │ 0,5  │ 0,59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лесохозяйственные      на│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58,8 (80)│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9" w:name="sub_2700"/>
      <w:bookmarkEnd w:id="349"/>
      <w:r>
        <w:rPr>
          <w:rFonts w:cs="Arial" w:ascii="Arial" w:hAnsi="Arial"/>
          <w:b/>
          <w:bCs/>
          <w:color w:val="000080"/>
          <w:sz w:val="20"/>
          <w:szCs w:val="20"/>
        </w:rPr>
        <w:t>7. Посадка саженцев и сеянцев в частично подготовленную почву и уход</w:t>
        <w:br/>
        <w:t>за посадками на вырубках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0" w:name="sub_2700"/>
      <w:bookmarkStart w:id="351" w:name="sub_2700"/>
      <w:bookmarkEnd w:id="3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47-02-033. Посадка саженцев, сеянцев и уход за ними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47-02-034. Ручная посадка сеянцев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2" w:name="sub_9933"/>
      <w:bookmarkEnd w:id="35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47-02-033. Посадка саженцев, сеянцев и уход за ними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3" w:name="sub_9933"/>
      <w:bookmarkStart w:id="354" w:name="sub_9933"/>
      <w:bookmarkEnd w:id="3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Посадка саженцев хвойных пород по полосам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Посадка сеянцев по пластам механизированная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Посадка сеянцев в борозды механизированная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Уход за посадками (норма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механизированным способом: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47-02-033-1  саженцев хвойных пород по полосам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47-02-033-2  сеянцев по пластам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 сеянцев   в   борозды   механизированная 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пней на 1 га: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47-02-033-3  до 300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47-02-033-4  свыше 300 до 800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47-02-033-5  Уход за посадками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 Ед.   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 измер. │033-1 │033-2 │033-3 │033-4 │033-5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 │ 3,16 │ 1,94 │ 1,94 │ 2,94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 │ 4    │ 4    │ 4    │ 4 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 │ 1,14 │ 0,7  │ 0,7  │ 1,07 │ 0,41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010501 │Тракторы  лесохозяйст-│ маш.-ч │ 1,14 │   -  │ 0,7  │ 1,07 │ 0,41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венные  на  гусеничном│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58,8  (80)   кВт│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091000 │Машины  лесопосадочные│ маш.-ч │ 1,14 │   -  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трактора)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 │Тракторы на гусеничном│ маш.-ч │  -   │ 0,7  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работе  на│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строи-│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96│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(130) кВт (л.с.)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093001 │Агрегаты    посадочные│ маш.-ч │  -   │ 0,7  │ 0,7  │ 1,07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прицепные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навесное│ маш.-ч │  -   │   -  │   -  │   -  │ 0,41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414-9210│Саженцы               │1000 шт.│  П   │   -  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414-9280│Сеянцы                │1000 шт.│  -   │   П  │   П  │   П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5" w:name="sub_9934"/>
      <w:bookmarkEnd w:id="3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47-02-034. Ручная посадка сеянцев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6" w:name="sub_9934"/>
      <w:bookmarkStart w:id="357" w:name="sub_9934"/>
      <w:bookmarkEnd w:id="3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Ручная посадка сеянцев в борозды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Ручная посадка сеянцев по пластам (нормы 4-6).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посадка сеянцев в борозды при количестве пней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га 601-800 шт.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47-02-034-1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47-02-034-2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47-02-034-3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посадка сеянцев по пластам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47-02-034-4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47-02-034-5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47-02-034-6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 Ед.  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│измер. │034-1 │034-2 │034-3 │034-4 │034-5 │034-6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 7,55 │ 8,52 │11,35 │ 8,32 │ 9,29 │12,12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3    │ 3    │ 3    │ 3    │ 3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414-9280│Сеянцы                │ 1000  │ 1    │ 1   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8" w:name="sub_2800"/>
      <w:bookmarkEnd w:id="358"/>
      <w:r>
        <w:rPr>
          <w:rFonts w:cs="Arial" w:ascii="Arial" w:hAnsi="Arial"/>
          <w:b/>
          <w:bCs/>
          <w:color w:val="000080"/>
          <w:sz w:val="20"/>
          <w:szCs w:val="20"/>
        </w:rPr>
        <w:t>8. Копка 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9" w:name="sub_2800"/>
      <w:bookmarkStart w:id="360" w:name="sub_2800"/>
      <w:bookmarkEnd w:id="3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47-02-038. Маркировка площади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47-02-039. Механизированная копка 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47-02-040. Копка ям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1" w:name="sub_9938"/>
      <w:bookmarkEnd w:id="36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47-02-038. Маркировка площади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2" w:name="sub_9938"/>
      <w:bookmarkStart w:id="363" w:name="sub_9938"/>
      <w:bookmarkEnd w:id="3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Маркировка площади 1 га.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47-02-038-1  Маркировка площади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  Ед. 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 измер. │038-1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 │ 9,58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4" w:name="sub_9939"/>
      <w:bookmarkEnd w:id="3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47-02-039. Механизированная копка 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5" w:name="sub_9939"/>
      <w:bookmarkStart w:id="366" w:name="sub_9939"/>
      <w:bookmarkEnd w:id="3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Копка ям (нормы 1-12). 02. Доуглубление ям на 20 см вручную (нормы 10-12).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Механизированная копка ям размером 0,3х0,3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47-02-039-2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47-02-039-3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Механизированная копка ям размером 0,6х0,6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47-02-039-4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47-02-039-5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47-02-039-6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Механизированная копка ям размером 0,8х0,6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47-02-039-7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47-02-039-8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47-02-039-9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Механизированная копка ям размером 1,0х0,6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47-02-039-10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47-02-039-11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47-02-039-12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│  Ед.  │47-02-│47-02-│47-02-│47-02-│47-02-│47-02-│47-02-│47-02-│47-02-│47-02-│47-02-0│47-02-│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затрат         │измер. │039-1 │039-2 │039-3 │039-4 │039-5 │039-6 │039-7 │039-8 │039-9 │039-10│039-11 │039-12│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     │      │      │      │      │   0  │   0  │   0  │   0  │ 8,96 │ 11,4  │ 18,7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     │      │      │      │      │   0  │   0  │   0  │   0  │   2  │   2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машинис-│чел.-ч │  1,5 │ 1,75 │ 2,11 │ 1,75 │ 2,07 │ 2,52 │ 1,94 │ 2,32 │ 2,82 │ 2,11 │ 2,44  │ 2,99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010410│Тракторы  на пневмоко-│маш.-ч │  1,5 │ 1,75 │ 2,11 │ 1,75 │ 2,07 │ 2,52 │ 1,94 │ 2,32 │ 2,82 │ 2,11 │ 2,44  │ 2,99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лесном ходу при работе│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 видах│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│       │      │      │      │      │      │      │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091500│Ямокопатели           │маш.-ч │  1,5 │ 1,75 │ 2,11 │ 1,75 │ 2,07 │ 2,52 │ 1,94 │ 2,32 │ 2,82 │ 2,11 │ 2,44  │ 2,99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7" w:name="sub_9940"/>
      <w:bookmarkEnd w:id="36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47-02-040. Копка ям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8" w:name="sub_9940"/>
      <w:bookmarkStart w:id="369" w:name="sub_9940"/>
      <w:bookmarkEnd w:id="3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очертания ям, копка, проверка глубины с зачисткой боковых стенок.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Копка ям вручную размером 0,3х0,3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47-02-040-1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47-02-040-2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Копка ям вручную размером 0,6х0,6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47-02-040-3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47-02-040-4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47-02-040-5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Копка ям вручную размером 0,8х0,6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47-02-040-6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47-02-040-7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47-02-040-8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Копка ям вручную размером 1,0х0,6 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47-02-040-9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47-02-040-10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47-02-040-11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Ед.   │47-02-│47-02-│47-02-│47-02-│47-02-│47-02-│47-02-│47-02-│47-02-│47-02-│47-02-│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элемента     │измер. │040-1 │040-2 │040-3 │040-4 │040-5 │040-6 │040-7 │040-8 │040-9 │040-10│040-11│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ра-│чел.-ч │  1,35│  1,98│ 10,99│ 13,73│ 19,16│ 19,16│ 24,24│ 34,33│ 35,94│ 46,21│ 71,87│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бочих-строителей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ра-│       │  2   │  2   │  2   │  2   │  2   │  2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боты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0" w:name="sub_2900"/>
      <w:bookmarkEnd w:id="370"/>
      <w:r>
        <w:rPr>
          <w:rFonts w:cs="Arial" w:ascii="Arial" w:hAnsi="Arial"/>
          <w:b/>
          <w:bCs/>
          <w:color w:val="000080"/>
          <w:sz w:val="20"/>
          <w:szCs w:val="20"/>
        </w:rPr>
        <w:t>9. Посадка сеянцев, саженцев, черенков, установка кольев и посев</w:t>
        <w:br/>
        <w:t>желудей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1" w:name="sub_2900"/>
      <w:bookmarkStart w:id="372" w:name="sub_2900"/>
      <w:bookmarkEnd w:id="3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47-02-044. Посадка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47-02-045. Посадка саженцев и подвязка их к кольям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47-02-046. Посев желудей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3" w:name="sub_9944"/>
      <w:bookmarkEnd w:id="37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47-02-044. Посадка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4" w:name="sub_9944"/>
      <w:bookmarkStart w:id="375" w:name="sub_9944"/>
      <w:bookmarkEnd w:id="3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Кратковременная прикопка и подготовка к посадке сеянцев и черенков (нормы 1-7).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Посадка с подноской сеянцев, черенков и кольев.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вручную сеянцев сплошная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47-02-044-1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47-02-044-2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47-02-044-3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вручную сеянцев при дополнении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47-02-044-4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47-02-044-5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47-02-044-6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47-02-044-7   Посадка вручную черенков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47-02-044-8   Установка кольев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элемента│  Ед.  │47-02-│47-02-│47-02-│47-02-│47-02-│47-02-│47-02-│47-02-│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затрат         │измер. │044-1 │044-2 │044-3 │044-4 │044-5 │044-6 │044-7 │044-8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7,44 │ 9,54 │ 9,84 │ 9,64 │ 12,97│ 13,8 │  9,4 │38,1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3    │ 3    │ 3    │ 3    │  3   │  3   │  3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414-9280│Сеянцы               │ 1000  │ 1    │ 1    │ 1    │ 1    │  1   │  1 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414-9350│Черенки              │  шт.  │      │      │      │      │      │  -   │1000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101-2074│Шпагат  из пенькового│   т   │      │      │      │      │      │  -   │   -  │ 0,017│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волокна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203-0530│Колья деревянные  по-│  шт.  │      │      │      │      │      │  -   │   -  │1000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садочные 2200х60 мм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6" w:name="sub_9945"/>
      <w:bookmarkEnd w:id="37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47-02-045. Посадка саженцев и подвязка их к кольям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7" w:name="sub_9945"/>
      <w:bookmarkStart w:id="378" w:name="sub_9945"/>
      <w:bookmarkEnd w:id="3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Кратковременная прикопка саженцев, подготовка к посадке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Посадка саженцев с подноской (норма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Подвязка саженцев к кольям с разноской и установкой кольев в яме (норма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саженцев сплошная: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47-02-045-1  лиственных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47-02-045-2  хвойных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саженцев при дополнении: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47-02-045-3  лиственных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47-02-045-4  хвойных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47-02-045-5  Подвязка саженцев к кольям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      │  Ед.  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│элемента           │измер. │045-1 │045-2 │045-3 │045-4 │045-5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рабо-│чел.-ч │  6,88│  8,37│  7,61│  9,1 │4,12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 ра-│       │  3   │  3   │  3   │  3   │2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боты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414-9200│Саженцы            │  шт.  │100   │100   │100   │100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101-2074│Шпагат из пеньково-│   т   │   -  │  -   │   -  │   -  │0,0017│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волокна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203-0530│Колья    деревянные│  шт.  │   -  │  -   │   -  │   -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посадочные  2200х60│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9" w:name="sub_9946"/>
      <w:bookmarkEnd w:id="37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47-02-046. Посев желудей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0" w:name="sub_9946"/>
      <w:bookmarkStart w:id="381" w:name="sub_9946"/>
      <w:bookmarkEnd w:id="3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Посев желудей вручную с подноской и заделкой.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посевных мест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Посев желудей вручную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47-02-046-1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47-02-046-2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элемента затрат      │  Ед. 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│046-1 │046-2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 5,41 │ 6,34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1   │Средний разряд работы                  │       │ 3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414-9070 │Желуди                                 │  кг   │  П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2" w:name="sub_21000"/>
      <w:bookmarkEnd w:id="382"/>
      <w:r>
        <w:rPr>
          <w:rFonts w:cs="Arial" w:ascii="Arial" w:hAnsi="Arial"/>
          <w:b/>
          <w:bCs/>
          <w:color w:val="000080"/>
          <w:sz w:val="20"/>
          <w:szCs w:val="20"/>
        </w:rPr>
        <w:t>10. Внесение удобрений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3" w:name="sub_21000"/>
      <w:bookmarkStart w:id="384" w:name="sub_21000"/>
      <w:bookmarkEnd w:id="3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47-02-050. Внесение удобрений с механизированной загрузкой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47-02-051. Механизированная развозка органоминеральных удобрений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47-02-052. Внесение удобрений в ямы вручную с перемешиванием почвы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удобрениями и засыпка ям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5" w:name="sub_9950"/>
      <w:bookmarkEnd w:id="38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47-02-050. Внесение удобрений с механизированной</w:t>
        <w:br/>
        <w:t>загрузкой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6" w:name="sub_9950"/>
      <w:bookmarkStart w:id="387" w:name="sub_9950"/>
      <w:bookmarkEnd w:id="3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Внесение минеральных удобрений туковой сеялкой-разбрасывателем с механизированной загрузкой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Внесение органических удобрений разбрасывателем с механизированной загрузкой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Подкормка растений жидкими удобрениями подкормщиком-опрыскивателем с приготовлением раствора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Внесение  удобрений  с   механизированной  загрузкой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разбрасыванием удобрений: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47-02-050-1   минеральных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47-02-050-2   органических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47-02-050-3   Внесение  удобрений  с   механизированной  загрузкой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подкормкой     растений       жидкими      удобрениями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подкормщиком-опрыскивателем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затрат  │  Ед.  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│050-1 │050-2 │050-3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│чел.-ч │ 0    │ 0    │ 1,19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│ 0    │ 0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│чел.-ч │ 1,71 │ 0,57 │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 на пневмоколесном  ходу│маш.-ч │ 0,83 │ 0,28 │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на    других видах│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 (80)  кВт│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060230  │Экскаваторы одноковшовые  дизель-│маш.-ч │ 0,88 │ 0,29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на гусеничном ходу при работе│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водохозяйственном строительст-│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0,25 м3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092001  │Сеялки туковые (без трактора)    │маш.-ч │ 0,83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092201  │Разбрасыватели         тракторные│маш.-ч │  -   │ 0,28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прицепные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091100  │Опрыскиватели вентиляторные      │маш.-ч │  -   │  -   │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114-9011│Удобрения минеральные            │   т   │  П   │  -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114-9020│Удобрения органические           │   т   │  -   │  П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8" w:name="sub_9951"/>
      <w:bookmarkEnd w:id="38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47-02-051. Механизированная развозка органоминеральных</w:t>
        <w:br/>
        <w:t>удобрений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9" w:name="sub_9951"/>
      <w:bookmarkStart w:id="390" w:name="sub_9951"/>
      <w:bookmarkEnd w:id="3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Механизированная развозка органоминеральных удобрений к посадочным ямам.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т удобрений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47-02-051-1   Механизированная развозка органоминеральных удобрений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 │  Ед.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│051-1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 │чел.-ч │ 8,98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 │   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 │чел.-ч │ 2,67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010201 │Прицепы тракторные 2 т                         │маш.-ч │ 2,45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пневмоколесном ходу при  работе  на│маш.-ч │ 2,45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 строительства (кроме│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(80) кВт (л.с.)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031811 │Погрузчики      одноковшовые      универсальные│маш.-ч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фронтальные пневмоколесные 2 т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114-9001│Удобрения                                      │   т   │10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1" w:name="sub_9952"/>
      <w:bookmarkEnd w:id="3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47-02-052. Внесение удобрений в ямы вручную</w:t>
        <w:br/>
        <w:t>с перемешиванием почвы с удобрениями и засыпка 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2" w:name="sub_9952"/>
      <w:bookmarkStart w:id="393" w:name="sub_9952"/>
      <w:bookmarkEnd w:id="3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Внесение удобрений в ямы: перемешивание поверхностного слоя почвы с удобрениями и засыпка 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47-02-052-1  Внесение удобрений в ямы вручную с перемешиванием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удобрениями и засыпка ям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 │  Ед.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│052-1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 │чел.-ч │ 8,04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 │   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114-9001│Удобрения                                      │   т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4" w:name="sub_21100"/>
      <w:bookmarkEnd w:id="394"/>
      <w:r>
        <w:rPr>
          <w:rFonts w:cs="Arial" w:ascii="Arial" w:hAnsi="Arial"/>
          <w:b/>
          <w:bCs/>
          <w:color w:val="000080"/>
          <w:sz w:val="20"/>
          <w:szCs w:val="20"/>
        </w:rPr>
        <w:t>11. Уход за лесными культурами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5" w:name="sub_21100"/>
      <w:bookmarkStart w:id="396" w:name="sub_21100"/>
      <w:bookmarkEnd w:id="3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Courier New" w:hAnsi="Courier New" w:cs="Courier New"/>
          <w:sz w:val="20"/>
          <w:szCs w:val="20"/>
        </w:rPr>
      </w:pPr>
      <w:hyperlink w:anchor="sub_99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</w:rPr>
          <w:t>ГЭСН 47-02-056. Культивация почвы, дискование междурядий</w:t>
        </w:r>
      </w:hyperlink>
    </w:p>
    <w:p>
      <w:pPr>
        <w:pStyle w:val="Normal"/>
        <w:autoSpaceDE w:val="false"/>
        <w:ind w:firstLine="698"/>
        <w:jc w:val="both"/>
        <w:rPr>
          <w:rFonts w:ascii="Courier New" w:hAnsi="Courier New" w:cs="Courier New"/>
          <w:sz w:val="20"/>
          <w:szCs w:val="20"/>
        </w:rPr>
      </w:pPr>
      <w:hyperlink w:anchor="sub_99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</w:rPr>
          <w:t>ГЭСН 47-02-057. Перепашка в междурядьях</w:t>
        </w:r>
      </w:hyperlink>
    </w:p>
    <w:p>
      <w:pPr>
        <w:pStyle w:val="Normal"/>
        <w:autoSpaceDE w:val="false"/>
        <w:ind w:firstLine="698"/>
        <w:jc w:val="both"/>
        <w:rPr>
          <w:rFonts w:ascii="Courier New" w:hAnsi="Courier New" w:cs="Courier New"/>
          <w:sz w:val="20"/>
          <w:szCs w:val="20"/>
        </w:rPr>
      </w:pPr>
      <w:hyperlink w:anchor="sub_99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</w:rPr>
          <w:t>ГЭСН 47-02-058. Рыхление почвы вокруг сеянцев в защитных зонах</w:t>
        </w:r>
      </w:hyperlink>
    </w:p>
    <w:p>
      <w:pPr>
        <w:pStyle w:val="Normal"/>
        <w:autoSpaceDE w:val="false"/>
        <w:ind w:firstLine="698"/>
        <w:jc w:val="both"/>
        <w:rPr>
          <w:rFonts w:ascii="Courier New" w:hAnsi="Courier New" w:cs="Courier New"/>
          <w:sz w:val="20"/>
          <w:szCs w:val="20"/>
        </w:rPr>
      </w:pPr>
      <w:hyperlink w:anchor="sub_99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</w:rPr>
          <w:t>ГЭСН 47-02-059. Рыхление площадки вокруг сеянцев</w:t>
        </w:r>
      </w:hyperlink>
    </w:p>
    <w:p>
      <w:pPr>
        <w:pStyle w:val="Normal"/>
        <w:autoSpaceDE w:val="false"/>
        <w:ind w:firstLine="698"/>
        <w:jc w:val="both"/>
        <w:rPr>
          <w:rFonts w:ascii="Courier New" w:hAnsi="Courier New" w:cs="Courier New"/>
          <w:sz w:val="20"/>
          <w:szCs w:val="20"/>
        </w:rPr>
      </w:pPr>
      <w:hyperlink w:anchor="sub_99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</w:rPr>
          <w:t>ГЭСН 47-02-060. Рыхление приствольных лунок</w:t>
        </w:r>
      </w:hyperlink>
    </w:p>
    <w:p>
      <w:pPr>
        <w:pStyle w:val="Normal"/>
        <w:autoSpaceDE w:val="false"/>
        <w:ind w:firstLine="698"/>
        <w:jc w:val="both"/>
        <w:rPr>
          <w:rFonts w:ascii="Courier New" w:hAnsi="Courier New" w:cs="Courier New"/>
          <w:sz w:val="20"/>
          <w:szCs w:val="20"/>
        </w:rPr>
      </w:pPr>
      <w:hyperlink w:anchor="sub_99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</w:rPr>
          <w:t>ГЭСН 47-02-061. Уход за растениями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7" w:name="sub_9956"/>
      <w:bookmarkEnd w:id="39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47-02-056. Культивация почвы, дискование междурядий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8" w:name="sub_9956"/>
      <w:bookmarkStart w:id="399" w:name="sub_9956"/>
      <w:bookmarkEnd w:id="3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Культивация междурядий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Культивация в рядах растений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Культивация междурядий с одновременным уходом в рядах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Дискование междурядий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Культивация почвы: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47-02-056-1  в междурядьях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47-02-056-2  в рядах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47-02-056-3  в междурядьях с одновременным уходом в рядах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47-02-056-4  Дискование междурядий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 │  Ед.  │47-02-│47-02-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 │056-1 │056-2  │056-3 │056-4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 │ 0,25 │ 0,22  │ 0,36 │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пневмоколесном│маш.-ч │ 0,25 │ 0,22  │ 0,36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 59│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092501 │Культиваторы  навесные   с│маш.-ч │ 0,25 │ 0,22  │ 0,36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приспособлениями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 на   гусеничном│маш.-ч │  -   │   -   │  -   │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 59│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090103 │Бороны    дисковые    (без│маш.-ч │  -   │   -   │  -   │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0" w:name="sub_9957"/>
      <w:bookmarkEnd w:id="4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47-02-057. Перепашка в междурядьях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1" w:name="sub_9957"/>
      <w:bookmarkStart w:id="402" w:name="sub_9957"/>
      <w:bookmarkEnd w:id="4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Перепашка почвы в междурядьях на глубину до 20 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Перепашка в междурядьях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47-02-057-1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47-02-057-2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47-02-057-3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 │  Ед.  │47-02-│47-02-│47-02-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│измер. │057-1 │057-2 │057-3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 0,23 │ 0,28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 ходу  при│маш.-ч │ 0,23 │ 0,28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 других видах│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59  (80)│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091305 │Плуги трехкорпусные навесные     │маш.-ч │ 0,23 │ 0,28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3" w:name="sub_9958"/>
      <w:bookmarkEnd w:id="40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47-02-058. Рыхление почвы вокруг сеянцев в защитных</w:t>
        <w:br/>
        <w:t>зонах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4" w:name="sub_9958"/>
      <w:bookmarkStart w:id="405" w:name="sub_9958"/>
      <w:bookmarkEnd w:id="4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Рыхление почвы вокруг сеянцев вручную в защитных зонах с удалением сорняков при слабой засоренности.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 почвы вокруг  сеянцев  в  защитных  зонах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47-02-058-1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47-02-058-2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47-02-058-3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 │  Ед.  │47-02-│47-02-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│измер. │058-1 │058-2  │058-3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 7,49 │ 8,48  │13,18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 2    │ 2 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6" w:name="sub_9959"/>
      <w:bookmarkEnd w:id="40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47-02-059. Рыхление площадки вокруг сеянцев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7" w:name="sub_9959"/>
      <w:bookmarkStart w:id="408" w:name="sub_9959"/>
      <w:bookmarkEnd w:id="4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Рыхление почвы вокруг сеянцев вручную на площадках с удалением сорняков при слабой засоренности.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 площадки вокруг сеянцев  размером  0,5х0,5 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47-02-059-1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47-02-059-2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47-02-059-3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  площадки  вокруг  сеянцев  размером 1х1 м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47-02-059-4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47-02-059-5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47-02-059-6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элемента│  Ед.  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│измер. │059-1 │059-2 │059-3 │059-4 │059-5 │059-6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7,2  │ 9,83 │ 14,7 │11,38 │15,57 │ 20,6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2    │ 2    │  2   │ 2    │ 2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9" w:name="sub_9960"/>
      <w:bookmarkEnd w:id="4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47-02-060. Рыхление приствольных лунок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0" w:name="sub_9960"/>
      <w:bookmarkStart w:id="411" w:name="sub_9960"/>
      <w:bookmarkEnd w:id="4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Рыхление приствольных лунок вокруг сеянцев вручную при слабой засоренности.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 приствольных лунок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47-02-060-1  0,5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47-02-060-2  0,7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47-02-060-3 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47-02-060-4  1,25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47-02-060-5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┌───────┬───────────────────┬───────┬───────┬──────┬──────┬──────┬──────┐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 │  Ед.  │47-02- 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элемента затрат  │измер. │060-1  │060-2 │060-3 │060-4 │060-5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труда│чел.-ч │ 1,08  │ 2,17 │ 4,34 │ 6,33 │ 9,16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разряд│       │ 2 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└───────┴───────────────────┴───────┴───────┴──────┴──────┴──────┴──────┘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2" w:name="sub_9961"/>
      <w:bookmarkEnd w:id="41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47-02-061. Уход за растениями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3" w:name="sub_9961"/>
      <w:bookmarkStart w:id="414" w:name="sub_9961"/>
      <w:bookmarkEnd w:id="4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Обрезка нижних сучьев у деревьев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Формирование кустарника (норма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Посадка на пень кустарника (нормы 6-7).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 и относка срезанных ветвей на расстояние до 100 м (нормы 1-7).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Обрезка нижних сучьев у деревьев: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47-02-061-1  после посадки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47-02-061-2  на 2-3-й год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47-02-061-3  на 4-5-й год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47-02-061-4  свыше 5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47-02-061-5  Формирование кустарников.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на пень кустарника в возрасте: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47-02-061-6  2-3-х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47-02-061-7  4-х лет и выше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┌───────┬─────────────────────┬───────┬──────┬──────┬──────┬──────┬──────┬──────┬──────┐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элемента│ Ед.   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затрат        │измер. │061-1 │061-2 │061-3 │061-4 │061-5 │061-6 │061-7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труда│чел.-ч │ 10,9 │ 17,9 │ 40,06│55,47 │ 12,7 │ 7,24 │ 7,83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 │  3,9 │  3,9 │  3,9 │ 3,9  │  3,9 │ 3,3  │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труда  маши-│чел.-ч │      │      │      │      │   0  │ 4,22 │ 4,56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090700│Мотокусторезы     2,6│маш.-ч │      │      │      │      │   -  │ 4,22 │ 4,56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(3,5) кВт (л.с.)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└───────┴─────────────────────┴───────┴──────┴──────┴──────┴──────┴──────┴──────┴──────┘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5" w:name="sub_21200"/>
      <w:bookmarkEnd w:id="415"/>
      <w:r>
        <w:rPr>
          <w:rFonts w:cs="Arial" w:ascii="Arial" w:hAnsi="Arial"/>
          <w:b/>
          <w:bCs/>
          <w:color w:val="000080"/>
          <w:sz w:val="20"/>
          <w:szCs w:val="20"/>
        </w:rPr>
        <w:t>12. Устройство терасс, посадка сеянцев и уход за ними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6" w:name="sub_21200"/>
      <w:bookmarkStart w:id="417" w:name="sub_21200"/>
      <w:bookmarkEnd w:id="4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47-02-065. Устройство террас, посадка сеянцев и уход за ними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6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47-02-066. Культивация полотна террас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8" w:name="sub_9965"/>
      <w:bookmarkEnd w:id="41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47-02-065. Устройство террас, посадка сеянцев и уход</w:t>
        <w:br/>
        <w:t>за ними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9" w:name="sub_9965"/>
      <w:bookmarkStart w:id="420" w:name="sub_9965"/>
      <w:bookmarkEnd w:id="4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террас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террас: срезка, перемещение грунта, планировка полотна террас и откосов (нормы 2-9).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Рыхление полотна террас (норма 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Посадка сеянцев с подготовкой к посадке и подноской их к месту посадки (нормы 11-12).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Уход за посадками (норма 13).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террасы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47-02-065-1   Разметка террас.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террас  шириной  2,5  -  3,0 м  при уклоне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местности 13 - 20 градусов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47-02-065-2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47-02-065-3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террас шириной  4,0  м при уклоне местности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13-25 градусов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47-02-065-4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47-02-065-5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террас шириной  4,0  м при уклоне местности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26-32 градусов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47-02-065-6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47-02-065-7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террас шириной  4,0  м при уклоне местности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33-35 градусов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47-02-065-8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47-02-065-9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47-02-065-10  Рыхление полотна террас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сеянцев: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47-02-065-11  однорядная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47-02-065-12  двухрядная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47-02-065-13  Уход за посадками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┬─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│  Ед.   │47-02-│47-02-│47-02-│47-02-│47-02-│47-02-│47-02-│47-02-│47-02-│47-02-│47-02-│47-02-│47-02-│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затрат          │измер.  │065-1 │065-2 │065-3 │065-4 │065-5 │065-6 │065-7 │065-8 │065-9 │065-10│065-11│065-12│065-13│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 │ 6,25 │  0   │ 0    │ 0    │ 0    │ 8,02 │ 8,98 │ 8,8  │ 10,19│ 0    │ 2,55 │ 7,5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 │ 2    │  0   │ 0    │ 0    │ 0    │ 3    │ 3    │ 3    │  3   │ 0    │ 3    │ 3 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машинис-│чел.-ч  │ 0    │  7,04│ 7,95 │ 7,89 │ 8,72 │ 8,72 │ 9,76 │ 9,57 │ 11,11│ 0,88 │ 0,94 │ 1,17 │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на гусеничном│маш.-ч  │   -  │  7,04│ 7,95 │   -  │   -  │      │      │      │      │      │ 0,94 │ 1,17 │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работе  на│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строи-│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до  59│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091306  │Плуги четырехкорпусные│маш.-ч  │   -  │  7,04│ 7,95 │   -  │   -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навесные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070151  │Бульдозеры  при работе│маш.-ч  │   -  │  -   │   -  │ 7,89 │ 8,72 │ 8,72 │ 9,76 │ 9,57 │ 11,11│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других    видах│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118 (160) кВт (л.с.)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010313  │Тракторы на гусеничном│маш.-ч  │      │      │      │      │      │   -  │   -  │  -   │   -  │ 0,88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строи-│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водо-│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хозяйственного)     96│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(130) кВт (л.с.)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091400  │Рыхлители    прицепные│маш.-ч  │      │      │      │      │      │   -  │   -  │  -   │   -  │ 0,88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трактора)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093001  │Агрегаты    посадочные│маш.-ч  │      │      │      │      │      │      │      │      │      │      │ 0,94 │ 1,17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прицепные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 │Оборудование  навесное│маш.-ч  │      │      │      │      │      │      │      │      │      │      │   -  │   -  │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414-9280 │Сеянцы                │1000 шт.│   П  │   П  │   П  │   П  │   П  │   П  │   П  │  -   │   -  │   -  │   П  │   П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┴─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1" w:name="sub_9966"/>
      <w:bookmarkEnd w:id="42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47-02-066. Культивация полотна террас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2" w:name="sub_9966"/>
      <w:bookmarkStart w:id="423" w:name="sub_9966"/>
      <w:bookmarkEnd w:id="4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Культивация полотна террас.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47-02-066-1  Культивация полотна террас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 │  Ед 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│066-1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 │чел.-ч │ 1,46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на  гусеничном  ходу  при   работе на│маш.-ч │ 1,46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 строительства (кроме│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 (80) кВт (л. с )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навесное сельскохозяйственное     │маш.-ч │ 1,46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4" w:name="sub_21300"/>
      <w:bookmarkEnd w:id="424"/>
      <w:r>
        <w:rPr>
          <w:rFonts w:cs="Arial" w:ascii="Arial" w:hAnsi="Arial"/>
          <w:b/>
          <w:bCs/>
          <w:color w:val="000080"/>
          <w:sz w:val="20"/>
          <w:szCs w:val="20"/>
        </w:rPr>
        <w:t>13. Закрепление и облесение песков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5" w:name="sub_21300"/>
      <w:bookmarkStart w:id="426" w:name="sub_21300"/>
      <w:bookmarkEnd w:id="4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47-02-070. Посев песчаного овса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47-02-071. Механизированный   посев   песчаного овса,  шелюгование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песков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47-02-072. Посадка на пень шелюги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47-02-073. Механическая защита, устройство устилочной защиты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47-02-074. Устройство рядовой и щитовой защиты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47-02-075. Облесение песков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47-02-076. Посев под лопату семян джузгуна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7" w:name="sub_9970"/>
      <w:bookmarkEnd w:id="42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47-02-070. Посев песчаного овса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8" w:name="sub_9970"/>
      <w:bookmarkStart w:id="429" w:name="sub_9970"/>
      <w:bookmarkEnd w:id="4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Посев песчаного овса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47-02-070-1  Посев песчаного овса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│070-1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 │чел.-ч │ 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 │  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414-9250 │Семена песчаного овса                        │  кг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0" w:name="sub_9971"/>
      <w:bookmarkEnd w:id="43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47-02-071. Механизированный посев песчаного овса,</w:t>
        <w:br/>
        <w:t>шелюгование песков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1" w:name="sub_9971"/>
      <w:bookmarkStart w:id="432" w:name="sub_9971"/>
      <w:bookmarkEnd w:id="4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Механизированный посев песчаного овса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Рубка шелюгового хвороста (нормы 2-3).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плужных борозд, раскладка хлыстов шелюга, запашка шелюги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Посадка шелюги черенками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47-02-071-1   Посев песчаного овса механизированный.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Шелюгование песков: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47-02-071-2   хлыстами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47-02-071-3   черенками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 │  Ед.  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│071-1 │071-2 │071-3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│чел.-ч │ 0,17 │ 2,28 │ 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│ 3,5  │ 2,6 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│чел.-ч │ 0,19 │ 0,62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 пневмоколесном  ходу│маш.-ч │ 0,19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 на   других   видах│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 (80)  кВт│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092002 │Сеялки прицепные                 │маш.-ч │ 0,19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 ходу  при│маш.-ч │  -   │ 0,62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 других видах│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59  (80)│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        навесное│маш.-ч │  -   │ 0,62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414-9250│Семена песчаного овса            │  кг   │  П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414-9314│Хлысты шелюги                    │ 1000  │  -   │ 1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414-9315│Черенки шелюги                   │ 1000  │  -   │  -   │ 1,25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3" w:name="sub_9972"/>
      <w:bookmarkEnd w:id="4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47-02-072. Посадка на пень шелюги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4" w:name="sub_9972"/>
      <w:bookmarkStart w:id="435" w:name="sub_9972"/>
      <w:bookmarkEnd w:id="4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Посадка на пень шелюги с отноской хвороста.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47-02-072-1   Посадка на пень шелюги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│072-1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3,43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6" w:name="sub_9973"/>
      <w:bookmarkEnd w:id="43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47-02-073. Механическая защита, устройство устилочной</w:t>
        <w:br/>
        <w:t>защиты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7" w:name="sub_9973"/>
      <w:bookmarkStart w:id="438" w:name="sub_9973"/>
      <w:bookmarkEnd w:id="4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защитного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устилочных защит.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47-02-073-1   Механическая защита, устройство устилочной защиты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│073-1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344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414-0478│Солома песчаного овса                         │  кг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9" w:name="sub_9974"/>
      <w:bookmarkEnd w:id="43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47-02-074. Устройство рядовой и щитовой защиты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0" w:name="sub_9974"/>
      <w:bookmarkStart w:id="441" w:name="sub_9974"/>
      <w:bookmarkEnd w:id="4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защитного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рядовых защит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Рытье канавок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щитовой защиты (норма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Ремонт защиты (норма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рядовых защит: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47-02-074-1  из чернобыла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47-02-074-2  из янтака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47-02-074-3  из камыша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47-02-074-4  Устройство щитовых защит из камыша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47-02-074-5  Ремонт щитовых защит из камыша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  │ Ед.   │47-02-│47-02-│47-02-│47-02-│47-02-│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элемента     │измер. │074-1 │074-2 │074-3 │074-4 │074-5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ра-│чел.-ч │ 113  │  76  │ 78,5 │ 541  │266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бочих-строителей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ра-│       │   3  │   3  │  3   │   3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боты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414-9317 │Чернобыл          │  м3   │  14  │   -  │   -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414-9318 │Янтак             │  м3   │   -  │  30  │   -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414-9319 │Камыш             │  м3   │   -  │   -  │ 20   │ 150  │ 37,5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2" w:name="sub_9975"/>
      <w:bookmarkStart w:id="443" w:name="sub_218429724"/>
      <w:bookmarkEnd w:id="442"/>
      <w:bookmarkEnd w:id="44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47-02-075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4" w:name="sub_9975"/>
      <w:bookmarkStart w:id="445" w:name="sub_218429724"/>
      <w:bookmarkEnd w:id="444"/>
      <w:bookmarkEnd w:id="44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47-02-075. Облесение песков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Глубокое рыхление песчаных почв с одновременным внесением ядохимикатов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Механизированная посадка сеянцев с одновременной подготовкой почвы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Механизированный посев семян саксаула с предварительной подготовкой почвы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47-02-075-1   Глубокое рыхление почв с внесением ядохимикатов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47-02-075-2   Механизированная   посадка   сеянцев  с  одновременной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подготовкой песчаных почв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47-02-075-3   Механизированный     посев     семян    саксаула  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предварительной подготовкой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 │  Ед.  │47-02-│47-02-│47-02-│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│075-1 │075-2 │075-3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│чел.-ч │  0   │ 2,97 │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│  0   │ 3,2  │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│чел.-ч │ 0,41 │ 0,92 │ 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 ходу  при│маш.-ч │ 0,41 │ 0,92 │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 других видах│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59  (80)│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        навесное│маш.-ч │ 0,41 │ 0,46 │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093001 │Агрегаты посадочные прицепные    │маш.-ч │  -   │ 0,46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 пневмоколесном  ходу│маш.-ч │  -   │  -   │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 на   других   видах│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 (80)  кВт│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092002 │Сеялки прицепные                 │маш.-ч │  -   │  -   │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114-9060│Ядохимикаты                      │  кг   │  П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414-9220│Семена                           │  кг   │  -   │  -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414-9280│Сеянцы                           │ 1000  │  -   │  П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6" w:name="sub_9976"/>
      <w:bookmarkEnd w:id="44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47-02-076. Посев под лопату семян джузгуна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7" w:name="sub_9976"/>
      <w:bookmarkStart w:id="448" w:name="sub_9976"/>
      <w:bookmarkEnd w:id="4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Посев под лопату семян джузгуна.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47-02-076-1   Посев под лопату семян джузгуна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│076-1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40,1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414-9220│Семена                                        │  кг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9" w:name="sub_21400"/>
      <w:bookmarkEnd w:id="449"/>
      <w:r>
        <w:rPr>
          <w:rFonts w:cs="Arial" w:ascii="Arial" w:hAnsi="Arial"/>
          <w:b/>
          <w:bCs/>
          <w:color w:val="000080"/>
          <w:sz w:val="20"/>
          <w:szCs w:val="20"/>
        </w:rPr>
        <w:t>14. Опрыскивание лесных культур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0" w:name="sub_21400"/>
      <w:bookmarkStart w:id="451" w:name="sub_21400"/>
      <w:bookmarkEnd w:id="4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47-02-080. Приготовление раствора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47-02-081. Опрыскивание лесных культур опрыскивателем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47-02-082. Опрыскивание лесных культур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47-02-083. Механизированное опрыскивание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2" w:name="sub_9980"/>
      <w:bookmarkEnd w:id="45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47-02-080. Приготовление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3" w:name="sub_9980"/>
      <w:bookmarkStart w:id="454" w:name="sub_9980"/>
      <w:bookmarkEnd w:id="4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водного раствора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масляного раствора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раствора: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47-02-080-1  водного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47-02-080-2  масляного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элемента затрат      │ Ед.  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│080-1 │080-2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 │ 19,36│  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│   4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114-9060│Ядохимикаты                             │  кг   │   П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5" w:name="sub_9981"/>
      <w:bookmarkEnd w:id="4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47-02-081. Опрыскивание лесных культур опрыскивателем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6" w:name="sub_9981"/>
      <w:bookmarkStart w:id="457" w:name="sub_9981"/>
      <w:bookmarkEnd w:id="4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Подъезд агрегата на заправку, заправка и опрыскивание лесных культур.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47-02-081-1  Опрыскивание лесных культур опрыскивателем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│081-1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010407  │Тракторы на пневмоколесном ходу при работе  на│маш.-ч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18 (25) кВт (л с.)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091100  │Опрыскиватели вентиляторные                   │маш.-ч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 │Ядохимикаты                                   │  кг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8" w:name="sub_9982"/>
      <w:bookmarkStart w:id="459" w:name="sub_218435932"/>
      <w:bookmarkEnd w:id="458"/>
      <w:bookmarkEnd w:id="459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47-02-082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0" w:name="sub_9982"/>
      <w:bookmarkStart w:id="461" w:name="sub_218435932"/>
      <w:bookmarkEnd w:id="460"/>
      <w:bookmarkEnd w:id="46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47-02-082. Опрыскивание лесных культур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Ручное опрыскивание.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47-02-082-1   Опрыскивание лесных культур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│082-1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9,83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 │Ядохимикаты                                  │  кг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2" w:name="sub_9983"/>
      <w:bookmarkEnd w:id="4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47-02-083. Механизированное опрыскивание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3" w:name="sub_9983"/>
      <w:bookmarkStart w:id="464" w:name="sub_9983"/>
      <w:bookmarkEnd w:id="4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Подъезд агрегата на заправку, заправка и опрыскивание лесных культур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Уничтожение малоценного молодняка с подъездом и заправкой агрегата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Механизированное опрыскивание: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47-02-083-1  лесных культур аэрозольным генератором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47-02-083-2  малоценного молодняка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 │47-02-│47-02-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│083-1 │083-2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 41,25│ 16,18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│  4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22,4 │ 17,6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010407 │Тракторы  на  пневмоколесном  ходу  при│маш.-ч │ 22,4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  строительства│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18 (25)  кВт│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091700 │Генераторы аэрозольный                 │маш.-ч │ 22,4 │ 17,6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010501 │Тракторы           лесохозяйственные на│маш.-ч │  -   │ 17,6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58,8 (80) кВт (л.с.)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114-9060│Ядохимикаты                            │  кг   │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5" w:name="sub_21500"/>
      <w:bookmarkEnd w:id="465"/>
      <w:r>
        <w:rPr>
          <w:rFonts w:cs="Arial" w:ascii="Arial" w:hAnsi="Arial"/>
          <w:b/>
          <w:bCs/>
          <w:color w:val="000080"/>
          <w:sz w:val="20"/>
          <w:szCs w:val="20"/>
        </w:rPr>
        <w:t>15. Прочие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6" w:name="sub_21500"/>
      <w:bookmarkStart w:id="467" w:name="sub_21500"/>
      <w:bookmarkEnd w:id="4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47-02-087. Подготовка к аэросеву хвойных пород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8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47-02-088. Подготовка почвы площадками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8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47-02-089. Опыливание лесных культур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47-02-090. Противоэрозионная обработка плоскорезами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47-02-091. Культивация при частичной обработке почвы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47-02-092. Посев семян хвойных  пород  на вырубках с одновременной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подготовкой почвы при  расстоянии между центрами борозд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47-02-093. Посев и прикатывание посевов трав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47-02-094. Выкашивание травы и срезка поросли в междурядьях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47-02-095. Снегозадержание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47-02-096. Подготовка неокорененных черенков к посадке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8" w:name="sub_9987"/>
      <w:bookmarkEnd w:id="4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47-02-087. Подготовка к аэросеву хвойных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9" w:name="sub_9987"/>
      <w:bookmarkStart w:id="470" w:name="sub_9987"/>
      <w:bookmarkEnd w:id="4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Разбивка и промер пикетов.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и установка деляночных столбов.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Загрузка баков самолета семенами хвойных пород.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47-02-087-1  Подготовка к аэросеву хвойных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 измер. │087-1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 │ 17,5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 │  3,5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 круглые  хвойных     пород для│   м3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3-6.5 м, диаметром 14-24│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414-9270 │Семена хвойных пород                         │   кг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1" w:name="sub_9988"/>
      <w:bookmarkEnd w:id="4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47-02-088. Подготовка почвы площадками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2" w:name="sub_9988"/>
      <w:bookmarkStart w:id="473" w:name="sub_9988"/>
      <w:bookmarkEnd w:id="4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почвы площадками разных размеров на глубину до 22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Рыхление почвы предварительно обработанных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почвы площадками вручную разных размеров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глубину до 22 см на почвах: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47-02-088-1 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47-02-088-2 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47-02-088-3 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47-02-088-4   Рыхление почвы предварительно обработанных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┌────────┬───────────────────────┬───────┬────────┬───────┬──────┬──────┐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│  Ед.  │47-02-0 │47-02-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 │088-1   │008-2  │088-3 │088-4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труда│чел.-ч │ 87,7   │ 121,18│183,11│ 22,09│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 │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 │  3     │   3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└────────┴───────────────────────┴───────┴────────┴───────┴──────┴──────┘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4" w:name="sub_9989"/>
      <w:bookmarkEnd w:id="4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47-02-089. Опыливание лесных культур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5" w:name="sub_9989"/>
      <w:bookmarkStart w:id="476" w:name="sub_9989"/>
      <w:bookmarkEnd w:id="4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Подъезд агрегата на заправку, заправка и опыливание лесных культур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Ручное опыливание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Опыливание лесных культур: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47-02-089-1   механизированное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47-02-089-2   ручное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 │47-02-│47-02-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│089-1 │089-2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 0,47 │ 4,51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│ 6    │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0,44 │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010407 │Тракторы  на  пневмоколесном  ходу  при│маш.-ч │ 0,44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  строительства│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18 (25)  кВт│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091200 │Опыливатели             широкозахватный│маш.-ч │ 0,44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114-9060│Ядохимикаты                            │  кг   │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7" w:name="sub_9990"/>
      <w:bookmarkEnd w:id="4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47-02-090. Противоэрозионная обработка плоскорезами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8" w:name="sub_9990"/>
      <w:bookmarkStart w:id="479" w:name="sub_9990"/>
      <w:bookmarkEnd w:id="4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почвы плоскорезами-глубокорыхлителями.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Противоэрозионная обработка плоскорезами почв: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47-02-090-1  легких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47-02-090-2  средних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47-02-090-3  тяжелых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│ Ед.   │47-02-│47-02-│47-02-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│090-1 │090-2 │090-3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 │ 1,12 │ 1,31 │ 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 4,5  │ 4,5  │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 0,97 │ 1,13 │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ходу  при│маш.-ч │ 0,97 │ 1,13 │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 59  (80)│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093101 │Оборудование            навесное│маш.-ч │ 0,97 │ 1,13 │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сельскохозяйственное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0" w:name="sub_9991"/>
      <w:bookmarkEnd w:id="4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47-02-091. Культивация при частичной обработке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1" w:name="sub_9991"/>
      <w:bookmarkStart w:id="482" w:name="sub_9991"/>
      <w:bookmarkEnd w:id="4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Культивация полос на площадях без пней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Культивация борозд на вырубках с количеством пней до 600 шт. на 1 га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Культивация: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47-02-091-1  полос на площадях без пней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47-02-091-2  борозд с количеством пней до 600 шт. на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 │47-02-0│47-02-│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│091-1  │091-2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0,22 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 на  пневмоколесном  ходу  при│маш.-ч │ 0,22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  строительства│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59 (80)  кВт│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092501 │Культиваторы                 навесные с│маш.-ч │ 0,22 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приспособлениями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010501 │Тракторы           лесохозяйственные на│маш.-ч │   -  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58,8 (80) кВт (л.с.)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3" w:name="sub_9992"/>
      <w:bookmarkEnd w:id="4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47-02-092. Посев семян хвойных пород на вырубках</w:t>
        <w:br/>
        <w:t>с одновременной подготовкой почвы при расстоянии</w:t>
        <w:br/>
        <w:t>между центрами борозд 3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4" w:name="sub_9992"/>
      <w:bookmarkStart w:id="485" w:name="sub_9992"/>
      <w:bookmarkEnd w:id="4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Посев семян хвойных пород с одновременной подготовкой почвы при расстоянии между центрами борозд 3 м при количестве пней на 1 га до 300 шт. (норма 1), более 300 шт.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Посев семян хвойных  пород  на вырубках с одновременной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подготовкой почвы при расстоянии между центрами  борозд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 при количестве пней на 1 га: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47-02-092-1  до 300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47-02-092-2  более 300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элемента затрат      │ Ед.  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│092-1 │092-2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0,46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010501  │Тракторы           лесохозяйственные на│маш.-ч │ 0,46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58,8 (80) кВт (л.с.)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092002  │Сеялки прицепные                       │маш.-ч │ 0,46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414-9220 │Семена                                 │  кг   │   П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6" w:name="sub_9993"/>
      <w:bookmarkEnd w:id="4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47-02-093. Посев и прикатывание посевов трав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7" w:name="sub_9993"/>
      <w:bookmarkStart w:id="488" w:name="sub_9993"/>
      <w:bookmarkEnd w:id="4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Посев семян люпина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Посев многолетних трав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Прикатывание посевов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Посев: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47-02-093-1  семян люпина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47-02-093-2  многолетних трав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47-02-093-3  Прикатывание посевов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│  Ед.  │47-02- │47-02-│47-02-│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│093-1  │093-2 │093-3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 1,02  │ 0,5 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│Тракторы на пневмоколесном  ходу│маш.-ч │ 1,02  │ 0,5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 других   видах│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59 (80)  кВт│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092002 │Сеялки прицепные                │маш.-ч │ 1,02  │ 0,5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010409 │Тракторы на пневмоколесном  ходу│маш.-ч │   -   │  -  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 других   видах│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40 (55)  кВт│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092701 │Катки прицепные кольчатые 1 т   │маш.-ч │   -   │  -   │ 1,36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414-9220│Семена                          │  кг   │   П   │  П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9" w:name="sub_9994"/>
      <w:bookmarkEnd w:id="4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47-02-094. Выкашивание травы и срезка поросли</w:t>
        <w:br/>
        <w:t>в междурядьях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0" w:name="sub_9994"/>
      <w:bookmarkStart w:id="491" w:name="sub_9994"/>
      <w:bookmarkEnd w:id="4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Механизированное выкашивание травы и срезка поросли шириной 1 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Выкашивание травы вручную (нормы 2,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Сгребание и уборка травы вилами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47-02-094-1   Механизированное выкашивание и срезка поросли  шириной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Выкашивание травы вручную при междурядьях: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47-02-094-2 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47-02-094-3   4,0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47-02-094-4   Сгребание и уборка трав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┌───────┬──────────────────────────┬───────┬──────┬──────┬───────┬──────┐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 │ Ед.   │47-02-│47-02-│47-02- │47-02-│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 │094-1 │094-2 │094-3  │094-4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труда│чел.-ч │   0  │ 27,5 │ 11,7  │ 4,34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 │   0  │  3   │  3    │ 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 │  25  │  0   │  0 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090700 │Мотокусторезы  2,6   (3,5)│маш.-ч │  25  │  -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2" w:name="sub_9995"/>
      <w:bookmarkEnd w:id="4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47-02-095. Снегозадержание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3" w:name="sub_9995"/>
      <w:bookmarkStart w:id="494" w:name="sub_9995"/>
      <w:bookmarkEnd w:id="4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валиков из снега.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47-02-095-1   Снегозадержание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│095-1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070148 │Бульдозеры  при   работе   на     других видах│маш.-ч │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  водохозяйственного)  59│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5" w:name="sub_9996"/>
      <w:bookmarkEnd w:id="4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47-02-096. Подготовка неокорененных черенков к посадке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6" w:name="sub_9996"/>
      <w:bookmarkStart w:id="497" w:name="sub_9996"/>
      <w:bookmarkEnd w:id="4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Срезка нижней части черенка ниже узла на 2-3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47-02-096-1  Подготовка неокорененных черенков к посадке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Ед.   │47-02-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│096-1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12,26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2007-01-27T21:15:00Z</dcterms:created>
  <dc:creator>Виктор</dc:creator>
  <dc:description/>
  <dc:language>ru-RU</dc:language>
  <cp:lastModifiedBy>Виктор</cp:lastModifiedBy>
  <dcterms:modified xsi:type="dcterms:W3CDTF">2007-01-27T21:18:00Z</dcterms:modified>
  <cp:revision>2</cp:revision>
  <dc:subject/>
  <dc:title/>
</cp:coreProperties>
</file>