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Строительные нормы и правила РФ</w:t>
        <w:br/>
        <w:t>ГЭСН 81-02-08-2001</w:t>
        <w:br/>
        <w:t>Государственные элементные сметные нормы на строительные работы ГЭСН-2001</w:t>
        <w:br/>
        <w:t>Сборник N 8 "Конструкции из кирпича и блоков"</w:t>
        <w:br/>
        <w:t>ГЭСН-2001-08</w:t>
        <w:br/>
        <w:t>(утв. постановлением Госстроя РФ от 26 апреля 2000 г. N 36)</w:t>
        <w:br/>
        <w:t>(с изменениями от 15 октября 2002 г., 9 марта 2004 г.)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Введены в действие с 1 мая 2000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0" w:name="sub_257018360"/>
      <w:bookmarkEnd w:id="0"/>
      <w:r>
        <w:rPr>
          <w:rFonts w:cs="Arial" w:ascii="Arial" w:hAnsi="Arial"/>
          <w:i/>
          <w:iCs/>
          <w:color w:val="800080"/>
          <w:sz w:val="20"/>
          <w:szCs w:val="20"/>
        </w:rPr>
        <w:t>См. также ФЕР 81-02-08-2001 "Конструкции из кирпича и блоков", утвержденные постановлением Госстроя РФ от 8 августа 2001 г. N 94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" w:name="sub_257018360"/>
      <w:bookmarkStart w:id="2" w:name="sub_257018360"/>
      <w:bookmarkEnd w:id="2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Техническая часть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01. Конструкции  из  бутового   камня,  гидроизоляция   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основания под фундаменты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1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08-01-001 Устройство фундаментов, кладка стен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1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08-01-002 Устройство основания под фундаменты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1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08-01-003 Гидроизоляция стен, фундаментов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10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08-01-004 Боковая изоляция стен, фундаментов глиной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02. Конструкции из кирпича и камней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2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08-02-001 Кладка стен из кирпича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2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08-02-002 Кладка перегородок из кирпича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2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08-02-003 Кладка из кирпича конструкций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20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08-02-004 Своды цилиндрические толщиной в 1/2 кирпича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20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08-02-005 Кладка армированных стен из кирпича в  районах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 сейсмичностью 7-8 баллов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20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08-02-006 Расшивка швов кладки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20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08-02-007 Армирование  кладки  стен,  крепление  сводов,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установка металлических решеток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20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08-02-008 Кладка  наружных  стен  из камней керамических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или силикатных кладочных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20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08-02-009 Кладка перегородок толщиной  120 мм из  камней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керамических или силикатных кладочных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2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08-02-010 Кладка  стен  наружных  из  кирпича  и  камней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керамических  или   силикатных  с   облицовкой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лицевым  кирпичом,  камнями  керамическими или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силикатными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21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08-02-011 Кладка участков стен (карнизы, пояски и  т.п.)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из кирпича и камней керамических и  силикатных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 облицовкой кирпичом лицевым профильным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21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08-02-012 Кладка  стен   из  камней   керамических   или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силикатных с облицовкой камнями  керамическими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лицевыми профильными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21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08-02-013 Кладка наружных  стен толщиной  в 2  кирпича с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облицовкой керамической плиткой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21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08-02-014 Кладка  наружных  и  внутренних кирпичных стен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облегченных конструкций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21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08-02-015 Кладка наружных и внутренних кирпичных стен  с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воздушной  прослойкой   и   теплоизоляционными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плитами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21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08-02-016 Кладка прижимных стенок из кирпича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08-02-017 Кладка закругленных стен из кирпича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03. Конструкции из легких блоков и камней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3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08-03-001 Кладка из крупных известняковых блоков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3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08-03-002 Кладка   стен    из   камней    легкобетонных,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заполнение проемов и фахверков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3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08-03-003 Кладка  стен  и  перегородок неармированных из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камней известковых и туфовых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04. Перегородки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4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08-04-001 Установка   перегородок    из    гипсовых    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легкобетонных плит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4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08-04-002 Установка перегородок  из стеклянных  блоков 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заполнение проемов стеклянными блоками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05. Плиты подоконные, крыльца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5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08-05-001 Укладка подоконных железобетонных плит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5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08-05-002 Устройство крылец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06. Мусоропроводы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6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08-06-001 Монтаж    мусоропровода    со    стволом    из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асбоцементных труб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6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08-06-002 Окраска металлических деталей мусоропровода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7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07. Наружные и внутренние леса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7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08-07-001 Установка  и  разборка  наружных   инвентарных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лесов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7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08-07-002 Установка  и  разборка  внутренних инвентарных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лесов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7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08-07-003 Изготовление стальных деталей подвесных лесов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70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08-07-004 Изготовление  деревянных   деталей   подвесных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лесов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70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08-07-005 Изготовление   дощатых   щитов   настила   для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подвесных лесов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8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08. Печи отопительные и очаги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8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08-08-001 Основания под печи, очаги и трубы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8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08-08-002 Основания под печи, очаги и трубы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8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08-08-003 Кладка печей, очагов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80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08-08-004 Установка очагов металлических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80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08-08-005 Кладка дымовых кирпичных труб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80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08-08-006 Отделка печей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" w:name="sub_1000"/>
      <w:bookmarkEnd w:id="3"/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часть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" w:name="sub_1000"/>
      <w:bookmarkStart w:id="5" w:name="sub_1000"/>
      <w:bookmarkEnd w:id="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" w:name="sub_1100"/>
      <w:bookmarkEnd w:id="6"/>
      <w:r>
        <w:rPr>
          <w:rFonts w:cs="Arial" w:ascii="Arial" w:hAnsi="Arial"/>
          <w:b/>
          <w:bCs/>
          <w:color w:val="000080"/>
          <w:sz w:val="20"/>
          <w:szCs w:val="20"/>
        </w:rPr>
        <w:t>1. Общие указания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" w:name="sub_1100"/>
      <w:bookmarkStart w:id="8" w:name="sub_1100"/>
      <w:bookmarkEnd w:id="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1.1. Настоящие Государственные элементные сметные нормы (ГЭСН) предназначены для определения потребности в ресурсах (затраты труда рабочих, строительные машины, материалы) при выполнении работ по возведению конструкций из кирпича и блоков и составления сметных расчетов (смет) ресурсным методом. ГЭСН являются исходными нормативами для разработки единичных расценок, индивидуальных и укрупненных норм (расценок).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1.2. ГЭСН отражают среднеотраслевые затраты на эксплуатацию строительных машин и механизмов, технологию и организацию по видам строительных работ. ГЭСН обязательны для применения всеми предприятиями и организациями, независимо от их принадлежности и форм собственности, осуществляющими капитальное строительство с привлечением средств государственного бюджета всех уровней и целевых внебюджетных фондов.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Для строек, финансирование которых осуществляется за счет собственных средств предприятий, организаций и физических лиц, ГЭСН носят рекомендательный характер.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9" w:name="sub_1113"/>
      <w:bookmarkStart w:id="10" w:name="sub_257022088"/>
      <w:bookmarkEnd w:id="9"/>
      <w:bookmarkEnd w:id="10"/>
      <w:r>
        <w:rPr>
          <w:rFonts w:cs="Arial" w:ascii="Arial" w:hAnsi="Arial"/>
          <w:i/>
          <w:iCs/>
          <w:color w:val="800080"/>
          <w:sz w:val="20"/>
          <w:szCs w:val="20"/>
        </w:rPr>
        <w:t>Изменениями и дополнениями, утвержденными постановлением Госстроя РФ от 9 марта 2004 г. N 41, в пункт 1.3 технической части настоящих ГЭСН внесены изменения, введенные в действие с 9 марта 2004 г.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1" w:name="sub_1113"/>
      <w:bookmarkStart w:id="12" w:name="sub_257022088"/>
      <w:bookmarkEnd w:id="11"/>
      <w:bookmarkEnd w:id="12"/>
      <w:r>
        <w:rPr>
          <w:rFonts w:cs="Arial" w:ascii="Arial" w:hAnsi="Arial"/>
          <w:i/>
          <w:iCs/>
          <w:color w:val="800080"/>
          <w:sz w:val="20"/>
          <w:szCs w:val="20"/>
        </w:rPr>
        <w:t>См. текст пункта в предыдущей редакции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1.3. Нормы настоящего сборника предусматривают работы по возведению каменных конструкций промышленных, жилых, общественных и сельскохозяйственных зданий. Кроме того, в сборник включены нормы на работы по установке инвентарных лесов, по гидроизоляции фундаментов и стен зданий, по устройству мусоропроводов, установке перегородок из плит и стеклянных блоков, кладке печей и очагов отопительных.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Нормы настоящего сборника разработаны из условий выполнения работ с требованиями и допусками, предусмотренных п. 7.90 и табл. 34 СНиП 3.03.01-87 "Несущие и ограждающие конструкции". В случаях, когда проектными решениями предусмотрены более жесткие требования к точности кирпичной кладки стен, чем это предусмотрено п. 7.90 и табл. 34 СНиП 3.03.01-87 "Несущие и ограждающие конструкции", надлежит разрабатывать индивидуальные сметные нормы, либо, индивидуальные повышающие коэффициенты к нормам таблиц </w:t>
      </w:r>
      <w:hyperlink w:anchor="sub_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Сборника N 8</w:t>
        </w:r>
      </w:hyperlink>
      <w:r>
        <w:rPr>
          <w:rFonts w:cs="Arial" w:ascii="Arial" w:hAnsi="Arial"/>
          <w:sz w:val="20"/>
          <w:szCs w:val="20"/>
        </w:rPr>
        <w:t xml:space="preserve"> ГЭСН-2001, учитывающие все усложняющие факторы, связанные с повышенными требованиями к производству работ по кирпичной кладке стен и перегородок.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1.4. </w:t>
      </w:r>
      <w:hyperlink w:anchor="sub_20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Нормами 1-6 табл.02-001</w:t>
        </w:r>
      </w:hyperlink>
      <w:r>
        <w:rPr>
          <w:rFonts w:cs="Arial" w:ascii="Arial" w:hAnsi="Arial"/>
          <w:sz w:val="20"/>
          <w:szCs w:val="20"/>
        </w:rPr>
        <w:t xml:space="preserve"> и нормами </w:t>
      </w:r>
      <w:hyperlink w:anchor="sub_200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табл.02-005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2008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02-008</w:t>
        </w:r>
      </w:hyperlink>
      <w:r>
        <w:rPr>
          <w:rFonts w:cs="Arial" w:ascii="Arial" w:hAnsi="Arial"/>
          <w:sz w:val="20"/>
          <w:szCs w:val="20"/>
        </w:rPr>
        <w:t xml:space="preserve"> предусмотрена кладка наружных стен из кирпича и камней керамических или силикатных кладочных в зависимости от их сложности в соответствии со следующей классификацией: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простые стены - с усложненными частями, занимающими площадь, не превышающую 10% площади лицевой стороны наружных стен;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стены средней сложности - с усложненными частями, занимающими площадь, не превышающую 20% площади лицевой стороны наружных стен;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сложные стены - с усложненными частями, занимающими площадь, не превышающую 40% площади лицевой стороны наружных стен;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стены с усложненными частями, занимающими более 40% площади лицевой стороны наружных стен, относятся к особо сложным стенам.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Сложность наружных стен устанавливается в виде выраженного в процентах отношения площади, занимаемой усложненными частями кладки (на обеих сторонах всех наружных стен), к общей площади лицевой стороны наружных стен без вычета проемов.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этом к усложненным частям кладки относятся выполняемые из кирпича и камней керамических или силикатных карнизы, пояски, сандрики, русты, контрфорсы, пилястры, полуколонны, эркеры, лоджии, обрамление проемов криволинейного очертания, а также устройство ниш.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1.5. Нормами настоящего сборника предусмотрено применение кирпича керамического, пустотелого, силикатного кладочного или лицевого размером 250х120х65 мм; камней керамических или силикатных (кладочных лицевых) размером 250х120х138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применении кирпича или камней других размеров расход материалов корректируется по местным производственным нормам. Нормами учтена установка деревянных пробок.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1.6. </w:t>
      </w:r>
      <w:hyperlink w:anchor="sub_10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Нормами 1, 2, 4</w:t>
        </w:r>
      </w:hyperlink>
      <w:r>
        <w:rPr>
          <w:rFonts w:cs="Arial" w:ascii="Arial" w:hAnsi="Arial"/>
          <w:sz w:val="20"/>
          <w:szCs w:val="20"/>
        </w:rPr>
        <w:t>-</w:t>
      </w:r>
      <w:hyperlink w:anchor="sub_1001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9 табл.01-001</w:t>
        </w:r>
      </w:hyperlink>
      <w:r>
        <w:rPr>
          <w:rFonts w:cs="Arial" w:ascii="Arial" w:hAnsi="Arial"/>
          <w:sz w:val="20"/>
          <w:szCs w:val="20"/>
        </w:rPr>
        <w:t xml:space="preserve"> учтена горизонтальная изоляция фундаментов и стен. Затраты на устройство горизонтальной изоляции массивов следует определять по </w:t>
      </w:r>
      <w:hyperlink w:anchor="sub_100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нормам 1-3 табл.01-003.</w:t>
        </w:r>
      </w:hyperlink>
      <w:r>
        <w:rPr>
          <w:rFonts w:cs="Arial" w:ascii="Arial" w:hAnsi="Arial"/>
          <w:sz w:val="20"/>
          <w:szCs w:val="20"/>
        </w:rPr>
        <w:t xml:space="preserve"> Устройство изоляции по стенам выше уровня земли следует определять дополнительно по </w:t>
      </w:r>
      <w:hyperlink w:anchor="sub_100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нормам 1-3 табл.01-003.</w:t>
        </w:r>
      </w:hyperlink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1.7. </w:t>
      </w:r>
      <w:hyperlink w:anchor="sub_1003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Нормами 5, 6 табл.01-003</w:t>
        </w:r>
      </w:hyperlink>
      <w:r>
        <w:rPr>
          <w:rFonts w:cs="Arial" w:ascii="Arial" w:hAnsi="Arial"/>
          <w:sz w:val="20"/>
          <w:szCs w:val="20"/>
        </w:rPr>
        <w:t xml:space="preserve"> предусмотрено устройство боковой изоляции по кирпичным, бетонным и бутовым стенам, выровненным раствором. Устройство защитной стенки и других защитных конструкций при оклеечной изоляции </w:t>
      </w:r>
      <w:hyperlink w:anchor="sub_1003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нормами 5, 6 табл.01-003</w:t>
        </w:r>
      </w:hyperlink>
      <w:r>
        <w:rPr>
          <w:rFonts w:cs="Arial" w:ascii="Arial" w:hAnsi="Arial"/>
          <w:sz w:val="20"/>
          <w:szCs w:val="20"/>
        </w:rPr>
        <w:t xml:space="preserve"> не предусмотрено. Затраты на выполнение этих работ в необходимых случаях определяется дополнительно. При устройстве боковой изоляции по невыровненным бутовым стенам затраты на частичную приколку кладки и выравнивание поверхности кладки раствором определяется по </w:t>
      </w:r>
      <w:hyperlink w:anchor="sub_1003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норме 8 табл.01-003.</w:t>
        </w:r>
      </w:hyperlink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1.8. В нормах </w:t>
      </w:r>
      <w:hyperlink w:anchor="sub_2008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табл.02-008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201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02-010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201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02-014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201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02-015</w:t>
        </w:r>
      </w:hyperlink>
      <w:r>
        <w:rPr>
          <w:rFonts w:cs="Arial" w:ascii="Arial" w:hAnsi="Arial"/>
          <w:sz w:val="20"/>
          <w:szCs w:val="20"/>
        </w:rPr>
        <w:t xml:space="preserve">; нормах 1-10 </w:t>
      </w:r>
      <w:hyperlink w:anchor="sub_30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табл.03-002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300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нормах 1-6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30039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9-14 табл.03-003</w:t>
        </w:r>
      </w:hyperlink>
      <w:r>
        <w:rPr>
          <w:rFonts w:cs="Arial" w:ascii="Arial" w:hAnsi="Arial"/>
          <w:sz w:val="20"/>
          <w:szCs w:val="20"/>
        </w:rPr>
        <w:t xml:space="preserve"> учтена кладка обычных поясков карнизов и подобных элементов фасада из материалов, предусмотренных этими нормами. Затраты на устройство кладки указанных элементов фасада с облицовкой кирпичом и камнями керамическими лицевыми профильными следует определять по нормам </w:t>
      </w:r>
      <w:hyperlink w:anchor="sub_201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табл.02-011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201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02-012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1.9. В </w:t>
      </w:r>
      <w:hyperlink w:anchor="sub_20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нормах 1-6 табл.02-001</w:t>
        </w:r>
      </w:hyperlink>
      <w:r>
        <w:rPr>
          <w:rFonts w:cs="Arial" w:ascii="Arial" w:hAnsi="Arial"/>
          <w:sz w:val="20"/>
          <w:szCs w:val="20"/>
        </w:rPr>
        <w:t xml:space="preserve"> и нормах </w:t>
      </w:r>
      <w:hyperlink w:anchor="sub_200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табл.02-005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2008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02-008</w:t>
        </w:r>
      </w:hyperlink>
      <w:r>
        <w:rPr>
          <w:rFonts w:cs="Arial" w:ascii="Arial" w:hAnsi="Arial"/>
          <w:sz w:val="20"/>
          <w:szCs w:val="20"/>
        </w:rPr>
        <w:t xml:space="preserve"> предусмотрена кладка наружных стен без облицовки; в нормах </w:t>
      </w:r>
      <w:hyperlink w:anchor="sub_201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табл.02-010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201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02-013</w:t>
        </w:r>
      </w:hyperlink>
      <w:r>
        <w:rPr>
          <w:rFonts w:cs="Arial" w:ascii="Arial" w:hAnsi="Arial"/>
          <w:sz w:val="20"/>
          <w:szCs w:val="20"/>
        </w:rPr>
        <w:t xml:space="preserve">; в </w:t>
      </w:r>
      <w:hyperlink w:anchor="sub_3002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нормах 5-10 табл.03-002</w:t>
        </w:r>
      </w:hyperlink>
      <w:r>
        <w:rPr>
          <w:rFonts w:cs="Arial" w:ascii="Arial" w:hAnsi="Arial"/>
          <w:sz w:val="20"/>
          <w:szCs w:val="20"/>
        </w:rPr>
        <w:t xml:space="preserve"> и в </w:t>
      </w:r>
      <w:hyperlink w:anchor="sub_30039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нормах 9, 10 табл.03-003</w:t>
        </w:r>
      </w:hyperlink>
      <w:r>
        <w:rPr>
          <w:rFonts w:cs="Arial" w:ascii="Arial" w:hAnsi="Arial"/>
          <w:sz w:val="20"/>
          <w:szCs w:val="20"/>
        </w:rPr>
        <w:t xml:space="preserve"> - с облицовкой; в нормах </w:t>
      </w:r>
      <w:hyperlink w:anchor="sub_201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табл.02-015</w:t>
        </w:r>
      </w:hyperlink>
      <w:r>
        <w:rPr>
          <w:rFonts w:cs="Arial" w:ascii="Arial" w:hAnsi="Arial"/>
          <w:sz w:val="20"/>
          <w:szCs w:val="20"/>
        </w:rPr>
        <w:t xml:space="preserve"> - с воздушной прослойкой и утеплением теплоизоляционными плитами. Затраты на устройство кладки внутренних стен из кирпича в этих случаях следует определять по </w:t>
      </w:r>
      <w:hyperlink w:anchor="sub_2001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нормам 7, 8 табл.02-001</w:t>
        </w:r>
      </w:hyperlink>
      <w:r>
        <w:rPr>
          <w:rFonts w:cs="Arial" w:ascii="Arial" w:hAnsi="Arial"/>
          <w:sz w:val="20"/>
          <w:szCs w:val="20"/>
        </w:rPr>
        <w:t xml:space="preserve">, а из камней керамических или силикатных, кладочных - по </w:t>
      </w:r>
      <w:hyperlink w:anchor="sub_2008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нормам 1, 2 табл.02-008.</w:t>
        </w:r>
      </w:hyperlink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1.10. В </w:t>
      </w:r>
      <w:hyperlink w:anchor="sub_201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табл.02-014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201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02-015</w:t>
        </w:r>
      </w:hyperlink>
      <w:r>
        <w:rPr>
          <w:rFonts w:cs="Arial" w:ascii="Arial" w:hAnsi="Arial"/>
          <w:sz w:val="20"/>
          <w:szCs w:val="20"/>
        </w:rPr>
        <w:t xml:space="preserve"> предусмотрены комплексные нормы на кладку наружных кирпичных стен облегченной конструкции и внутренних кирпичных стен как облегченной, так и обычной конструкции.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1.11. </w:t>
      </w:r>
      <w:hyperlink w:anchor="sub_30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Нормами 1-10 табл.03-002</w:t>
        </w:r>
      </w:hyperlink>
      <w:r>
        <w:rPr>
          <w:rFonts w:cs="Arial" w:ascii="Arial" w:hAnsi="Arial"/>
          <w:sz w:val="20"/>
          <w:szCs w:val="20"/>
        </w:rPr>
        <w:t xml:space="preserve"> предусмотрена кладка стен, как из сплошных, так и из пустотелых легкобетонных камней без засыпки пустот. В случае необходимости засыпка пустот в камнях принимается по </w:t>
      </w:r>
      <w:hyperlink w:anchor="sub_30029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норме 11 табл.03-002.</w:t>
        </w:r>
      </w:hyperlink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1.12. При кладке стен, предусмотренных нормами </w:t>
      </w:r>
      <w:hyperlink w:anchor="sub_201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табл.02-014</w:t>
        </w:r>
      </w:hyperlink>
      <w:r>
        <w:rPr>
          <w:rFonts w:cs="Arial" w:ascii="Arial" w:hAnsi="Arial"/>
          <w:sz w:val="20"/>
          <w:szCs w:val="20"/>
        </w:rPr>
        <w:t>,</w:t>
      </w:r>
      <w:hyperlink w:anchor="sub_201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02-015</w:t>
        </w:r>
      </w:hyperlink>
      <w:r>
        <w:rPr>
          <w:rFonts w:cs="Arial" w:ascii="Arial" w:hAnsi="Arial"/>
          <w:sz w:val="20"/>
          <w:szCs w:val="20"/>
        </w:rPr>
        <w:t xml:space="preserve">, с </w:t>
      </w:r>
      <w:hyperlink w:anchor="sub_30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03-001</w:t>
        </w:r>
      </w:hyperlink>
      <w:r>
        <w:rPr>
          <w:rFonts w:cs="Arial" w:ascii="Arial" w:hAnsi="Arial"/>
          <w:sz w:val="20"/>
          <w:szCs w:val="20"/>
        </w:rPr>
        <w:t xml:space="preserve"> по </w:t>
      </w:r>
      <w:hyperlink w:anchor="sub_300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03-003</w:t>
        </w:r>
      </w:hyperlink>
      <w:r>
        <w:rPr>
          <w:rFonts w:cs="Arial" w:ascii="Arial" w:hAnsi="Arial"/>
          <w:sz w:val="20"/>
          <w:szCs w:val="20"/>
        </w:rPr>
        <w:t xml:space="preserve"> затраты на устройство цоколя, поясков и подобных элементов, выполняемых сплошной кладкой из кирпича, следует определять по </w:t>
      </w:r>
      <w:hyperlink w:anchor="sub_20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нормам 1, 2 табл.02-001</w:t>
        </w:r>
      </w:hyperlink>
      <w:r>
        <w:rPr>
          <w:rFonts w:cs="Arial" w:ascii="Arial" w:hAnsi="Arial"/>
          <w:sz w:val="20"/>
          <w:szCs w:val="20"/>
        </w:rPr>
        <w:t xml:space="preserve">, а карнизов и других архитектурных деталей из кирпича - по </w:t>
      </w:r>
      <w:hyperlink w:anchor="sub_3002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нормам 7, 8 табл.02-003.</w:t>
        </w:r>
      </w:hyperlink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1.13. В нормах </w:t>
      </w:r>
      <w:hyperlink w:anchor="sub_300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табл.03-003</w:t>
        </w:r>
      </w:hyperlink>
      <w:r>
        <w:rPr>
          <w:rFonts w:cs="Arial" w:ascii="Arial" w:hAnsi="Arial"/>
          <w:sz w:val="20"/>
          <w:szCs w:val="20"/>
        </w:rPr>
        <w:t xml:space="preserve"> предусматривается следующая классификация кладки стен из природных камней: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а) обычная - под штукатурку;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б) рядовая - без дополнительной обработки лицевой поверхности камня с подбором камней и подтеской по высоте ряда;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в) чистая - с расшивкой швов (из камней чистой тески или пиленых), с отделкой наружного верстового камня под терку.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1.14. В нормах предусмотрена расшивка швов с лицевой стороны наружных стен. В случае, если проектом предусмотрена расшивка швов с внутренней стороны или при кладке под штукатурку, облицовку, уменьшение или увеличение затрат труда следует принимать дополнительно по </w:t>
      </w:r>
      <w:hyperlink w:anchor="sub_200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нормам 1</w:t>
        </w:r>
      </w:hyperlink>
      <w:r>
        <w:rPr>
          <w:rFonts w:cs="Arial" w:ascii="Arial" w:hAnsi="Arial"/>
          <w:sz w:val="20"/>
          <w:szCs w:val="20"/>
        </w:rPr>
        <w:t>, 2 табл.02-006.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1.15. При армировании кладки (перемычек, простенков, связей и т.п.) применять </w:t>
      </w:r>
      <w:hyperlink w:anchor="sub_200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норму 1 табл.02-007.</w:t>
        </w:r>
      </w:hyperlink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1.16. Нормами предусмотрена установка, перестановка и разборка подмостей для кладки стен высотой до 4 м.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При кладке отдельно стоящих стен, заполнений каркасов и фахверков и кладке подпорных стен высотой более 4 м, а также стен и перегородок зданий с этажами высотой более 4 м затраты на устройство лесов следует определять дополнительно по нормам </w:t>
      </w:r>
      <w:hyperlink w:anchor="sub_70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табл.07-001</w:t>
        </w:r>
      </w:hyperlink>
      <w:r>
        <w:rPr>
          <w:rFonts w:cs="Arial" w:ascii="Arial" w:hAnsi="Arial"/>
          <w:sz w:val="20"/>
          <w:szCs w:val="20"/>
        </w:rPr>
        <w:t>,</w:t>
      </w:r>
      <w:hyperlink w:anchor="sub_70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07-002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1.17. В нормах настоящего сборника предусмотрена кладка с толщиной швов, согласно главе СНиП 3-03.01-87 г.п. 2.20. При кладке (по теплотехническим требованиям) с уширенным внутренним вертикальным швом на каждые 10 мм увеличения толщины кладки нормы расхода кирпича уменьшать на 7 шт, а раствора - увеличивать на 0,014 м3 на 1 м3 кладки.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1.18. Нормы </w:t>
      </w:r>
      <w:hyperlink w:anchor="sub_60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табл.06-001</w:t>
        </w:r>
      </w:hyperlink>
      <w:r>
        <w:rPr>
          <w:rFonts w:cs="Arial" w:ascii="Arial" w:hAnsi="Arial"/>
          <w:sz w:val="20"/>
          <w:szCs w:val="20"/>
        </w:rPr>
        <w:t xml:space="preserve"> распространяются на работы по устройству мусоропроводов в стенах, специальных шахтах и лестничных клетках жилых и общественных зданий со стволом из асбестоцементных безнапорных труб диаметров 400 мм и учитывают весь комплекс работ, включая установку оборудования и антикоррозийную окраску металлических деталей.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При необходимости выделения для взаиморасчетов норм на окраску металлических деталей мусоропровода следует пользоваться нормами 5-7 </w:t>
      </w:r>
      <w:hyperlink w:anchor="sub_60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табл.06-001</w:t>
        </w:r>
      </w:hyperlink>
      <w:r>
        <w:rPr>
          <w:rFonts w:cs="Arial" w:ascii="Arial" w:hAnsi="Arial"/>
          <w:sz w:val="20"/>
          <w:szCs w:val="20"/>
        </w:rPr>
        <w:t>. Общестроительные и санитарно-технические работы по устройству мусоросборных камер надлежит нормировать дополнительно.</w:t>
      </w:r>
    </w:p>
    <w:p>
      <w:pPr>
        <w:pStyle w:val="Normal"/>
        <w:autoSpaceDE w:val="false"/>
        <w:ind w:firstLine="720"/>
        <w:jc w:val="both"/>
        <w:rPr/>
      </w:pPr>
      <w:bookmarkStart w:id="13" w:name="sub_119"/>
      <w:bookmarkEnd w:id="13"/>
      <w:r>
        <w:rPr>
          <w:rFonts w:cs="Arial" w:ascii="Arial" w:hAnsi="Arial"/>
          <w:sz w:val="20"/>
          <w:szCs w:val="20"/>
        </w:rPr>
        <w:t xml:space="preserve">1.19. Нормы </w:t>
      </w:r>
      <w:hyperlink w:anchor="sub_70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табл.07-001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70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07-002</w:t>
        </w:r>
      </w:hyperlink>
      <w:r>
        <w:rPr>
          <w:rFonts w:cs="Arial" w:ascii="Arial" w:hAnsi="Arial"/>
          <w:sz w:val="20"/>
          <w:szCs w:val="20"/>
        </w:rPr>
        <w:t xml:space="preserve"> учитывают устройство, разборку и амортизацию инвентарных лесов, и предусматривают высоту наружных лесов: трубчатых для кладки и облицовки - до 40 м, трубчатых для прочих отделочных работ - 60 м, подвесных - до 18 м.</w:t>
      </w:r>
    </w:p>
    <w:p>
      <w:pPr>
        <w:pStyle w:val="Normal"/>
        <w:autoSpaceDE w:val="false"/>
        <w:ind w:firstLine="720"/>
        <w:jc w:val="both"/>
        <w:rPr/>
      </w:pPr>
      <w:bookmarkStart w:id="14" w:name="sub_119"/>
      <w:bookmarkEnd w:id="14"/>
      <w:r>
        <w:rPr>
          <w:rFonts w:cs="Arial" w:ascii="Arial" w:hAnsi="Arial"/>
          <w:sz w:val="20"/>
          <w:szCs w:val="20"/>
        </w:rPr>
        <w:t xml:space="preserve">1.20. </w:t>
      </w:r>
      <w:hyperlink w:anchor="sub_70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Нормы 4, 5, табл.07-001</w:t>
        </w:r>
      </w:hyperlink>
      <w:r>
        <w:rPr>
          <w:rFonts w:cs="Arial" w:ascii="Arial" w:hAnsi="Arial"/>
          <w:sz w:val="20"/>
          <w:szCs w:val="20"/>
        </w:rPr>
        <w:t xml:space="preserve">, а также </w:t>
      </w:r>
      <w:hyperlink w:anchor="sub_70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норма 2 табл.07-002</w:t>
        </w:r>
      </w:hyperlink>
      <w:r>
        <w:rPr>
          <w:rFonts w:cs="Arial" w:ascii="Arial" w:hAnsi="Arial"/>
          <w:sz w:val="20"/>
          <w:szCs w:val="20"/>
        </w:rPr>
        <w:t xml:space="preserve"> применяются также и при увеличении высоты помещения на неполные 4 м.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1.21. Нормами </w:t>
      </w:r>
      <w:hyperlink w:anchor="sub_800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табл.08-003</w:t>
        </w:r>
      </w:hyperlink>
      <w:r>
        <w:rPr>
          <w:rFonts w:cs="Arial" w:ascii="Arial" w:hAnsi="Arial"/>
          <w:sz w:val="20"/>
          <w:szCs w:val="20"/>
        </w:rPr>
        <w:t xml:space="preserve"> не учитывается расход приборов для печей и очагов.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1.22. Норма </w:t>
      </w:r>
      <w:hyperlink w:anchor="sub_800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табл.08-004</w:t>
        </w:r>
      </w:hyperlink>
      <w:r>
        <w:rPr>
          <w:rFonts w:cs="Arial" w:ascii="Arial" w:hAnsi="Arial"/>
          <w:sz w:val="20"/>
          <w:szCs w:val="20"/>
        </w:rPr>
        <w:t xml:space="preserve"> не учитывает расход плит переносных металлических.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1.23. Указанный в настоящем сборнике размер "до" включает в себя этот размер.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5" w:name="sub_124"/>
      <w:bookmarkStart w:id="16" w:name="sub_257128184"/>
      <w:bookmarkEnd w:id="15"/>
      <w:bookmarkEnd w:id="16"/>
      <w:r>
        <w:rPr>
          <w:rFonts w:cs="Arial" w:ascii="Arial" w:hAnsi="Arial"/>
          <w:i/>
          <w:iCs/>
          <w:color w:val="800080"/>
          <w:sz w:val="20"/>
          <w:szCs w:val="20"/>
        </w:rPr>
        <w:t>Изменениями и дополнениями, утвержденными постановлением Госстроя РФ от 9 марта 2004 г. N 41, Общие указания технической части настоящих ГЭСН дополнены пунктами 1.24, 1.25 и 1.26, введенными в действие с 9 марта 2004 г.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7" w:name="sub_124"/>
      <w:bookmarkStart w:id="18" w:name="sub_257128184"/>
      <w:bookmarkStart w:id="19" w:name="sub_124"/>
      <w:bookmarkStart w:id="20" w:name="sub_257128184"/>
      <w:bookmarkEnd w:id="19"/>
      <w:bookmarkEnd w:id="20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1.24. Затраты на подвозку деталей наружных и внутренних лесов с центрального склада на объект (на приобъектный склад), а также на их отвозку с приобъектного склада на центральный склад строительной организации, либо на приобъектный склад другого объекта, нормами таблиц Сборника </w:t>
      </w:r>
      <w:hyperlink w:anchor="sub_7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ГЭСН 08-07-001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7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08-07-002</w:t>
        </w:r>
      </w:hyperlink>
      <w:r>
        <w:rPr>
          <w:rFonts w:cs="Arial" w:ascii="Arial" w:hAnsi="Arial"/>
          <w:sz w:val="20"/>
          <w:szCs w:val="20"/>
        </w:rPr>
        <w:t xml:space="preserve"> не учтены. Указанные затраты надлежит учитывать непосредственно при составлении локальных смет по данным проекта организации строительства" (ПОС).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1" w:name="sub_125"/>
      <w:bookmarkEnd w:id="21"/>
      <w:r>
        <w:rPr>
          <w:rFonts w:cs="Arial" w:ascii="Arial" w:hAnsi="Arial"/>
          <w:sz w:val="20"/>
          <w:szCs w:val="20"/>
        </w:rPr>
        <w:t>1.25. При выполнении работ по кирпичной кладке в котловане с высоким уровнем грунтовых вод, когда водопонижение проектом не предусмотрено, работы по водоотливу в период производства работ по кирпичной кладке стен ниже уровня грунтовых вод следует учитывать в сметной документации отдельно на основании данных проекта организации строительства (ПОС).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2" w:name="sub_125"/>
      <w:bookmarkStart w:id="23" w:name="sub_126"/>
      <w:bookmarkEnd w:id="22"/>
      <w:bookmarkEnd w:id="23"/>
      <w:r>
        <w:rPr>
          <w:rFonts w:cs="Arial" w:ascii="Arial" w:hAnsi="Arial"/>
          <w:sz w:val="20"/>
          <w:szCs w:val="20"/>
        </w:rPr>
        <w:t>1.26. В нормах учтены затраты по переноске кирпича на 5 м. В случаях переноски кирпича на расстояния свыше нормативного, подтвержденное проектом организации строительства (ПОС), затраты по его переноске надлежит учитывать в локальных сметах дополнительно.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4" w:name="sub_126"/>
      <w:bookmarkStart w:id="25" w:name="sub_126"/>
      <w:bookmarkEnd w:id="2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6" w:name="sub_1200"/>
      <w:bookmarkEnd w:id="26"/>
      <w:r>
        <w:rPr>
          <w:rFonts w:cs="Arial" w:ascii="Arial" w:hAnsi="Arial"/>
          <w:b/>
          <w:bCs/>
          <w:color w:val="000080"/>
          <w:sz w:val="20"/>
          <w:szCs w:val="20"/>
        </w:rPr>
        <w:t>2. Правила исчисления объемов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7" w:name="sub_1200"/>
      <w:bookmarkStart w:id="28" w:name="sub_1200"/>
      <w:bookmarkEnd w:id="2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2.1. Объем работ по бутовой кладке стен с облицовкой кирпичом следует исчислять с учетом облицовки.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2.2. Горизонтальная изоляция бутовых фундаментов и стен подвалов (кроме массивов) включена в нормы </w:t>
      </w:r>
      <w:hyperlink w:anchor="sub_10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табл.01-001</w:t>
        </w:r>
      </w:hyperlink>
      <w:r>
        <w:rPr>
          <w:rFonts w:cs="Arial" w:ascii="Arial" w:hAnsi="Arial"/>
          <w:sz w:val="20"/>
          <w:szCs w:val="20"/>
        </w:rPr>
        <w:t>, объем работ по гидроизоляции бутовых массивов надлежит исчислять отдельно по площади изолируемой поверхности.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Если проектом предусмотрено устройство изоляции дважды - по фундаментам и по стенам выше уровня земли, второй слой изоляции следует учитывать дополнительно.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2.3. Объем кладки стен надлежит исчислять за вычетом проемов по наружному обводу коробок. При наличии в проеме двух коробок площадь проема исчислять по обводу наружной коробки.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2.4. Объем кладки архитектурных деталей (пилястры, полуколонны, карнизы, парапеты, эркеры, лоджии, пояски и т.п.), выполняемых из материала, предусмотренного нормами, следует включать в общий объем стен. Мелкие архитектурные детали (сандрики, пояски и т.п.) высотой до 25 см нормами учтены и в объем кладки особо не включаются.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2.5. Объем конструкций из материалов, отличающихся от материала кладки (железобетонные колонны, подкладные плиты, перемычки, фундаментные балки, санитарно-технические и тепловые панели и т.п.), следует исключать из объема кладки. Гнезда или борозды для заделки концов балок, панелей перекрытий, плит, а также объемы ниш для отопления, вентиляционных и дымовых каналов, ступеней и т.п. из объема кладки не исключаются, объем ниш для встроенного оборудования в объем кладки не включается.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2.6. Объем работ по кладке стен с облицовкой в процессе кладки керамическими плитами исчисляется по проектной площади стен за вычетом проемов по наружному обводу коробок.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2.7. При кладке стен кирпича с воздушной прослойкой объем воздушной прослойки не исключается.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2.8. Кладка стен из кирпича с утеплением с внутренней стороны термоизоляционными плитами определяется без учета толщины плит утеплителя.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2.9. Нормы </w:t>
      </w:r>
      <w:hyperlink w:anchor="sub_201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табл.02-011</w:t>
        </w:r>
      </w:hyperlink>
      <w:r>
        <w:rPr>
          <w:rFonts w:cs="Arial" w:ascii="Arial" w:hAnsi="Arial"/>
          <w:sz w:val="20"/>
          <w:szCs w:val="20"/>
        </w:rPr>
        <w:t>,</w:t>
      </w:r>
      <w:hyperlink w:anchor="sub_201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02-012</w:t>
        </w:r>
      </w:hyperlink>
      <w:r>
        <w:rPr>
          <w:rFonts w:cs="Arial" w:ascii="Arial" w:hAnsi="Arial"/>
          <w:sz w:val="20"/>
          <w:szCs w:val="20"/>
        </w:rPr>
        <w:t xml:space="preserve"> даны на 1 м3 кладки по обмеру участков стены вместе с выступающими на ней карнизами, поясками и другими элементами фасада, в пределах участков стен, облицованных лицевым профильным кирпичом или лицевыми профильными керамическими камнями.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2.10. Объем работ по устройству перегородок следует исчислять по проектной площади за вычетом по наружному обводу коробок.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2.11. Объем работ по расшивке швов следует определять по площади расшиваемых стен без вычета площади проемов.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2.12. Объем работ по кладке цилиндрических сводов исчисляется по площади горизонтальной проекции перекрытия или покрытия в свету между капитальными стенами, на которые они опираются.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2.13. Объем работ по устройству крылец следует исчислять по полной площади горизонтальной проекции крыльца, включая ступени.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2.14. Объем работ по укладке подоконных плит следует исчислять с учетом заделки их в стены.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2.15. Установка и разборка наружных инвентарных лесов исчисляется по площади вертикальной проекции их на фасад здания, внутренних - по горизонтальной проекции на основание.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Если внутренние леса устанавливаются только для отделки стен (вдоль стен) и не имеют сплошного настила по всему помещению для отделки потолка, то площадь их исчисляется по вертикальной проекции лесов на стены, а затраты на их установку определяются по </w:t>
      </w:r>
      <w:hyperlink w:anchor="sub_70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норме 2 табл.07-001</w:t>
        </w:r>
      </w:hyperlink>
      <w:r>
        <w:rPr>
          <w:rFonts w:cs="Arial" w:ascii="Arial" w:hAnsi="Arial"/>
          <w:sz w:val="20"/>
          <w:szCs w:val="20"/>
        </w:rPr>
        <w:t>, как наружных лесов для отделочных работ.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2.16. Объем работ по кладке печей, отопительных очагов и дымовых труб надлежит исчислять без вычета пустот, при этом объем вертикальных и горизонтальных разделок и холодных четвертей учитывать не следует. Объем кладки печей, облицовываемых изразцами, определяется по размерам кладки без учета облицовки.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Площадь печей при исчислении их объема принимается по сечению на уровне топки, а высота - от основания до верха печи. Площадь облицовки печей изразцами принимается по наружным размерам облицованных граней.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2.17. Кладка труб, примыкающих к стенам здания, включается в объем основной кладки стен. Затраты на устройство кладки труб и каналов, выходящих за пределы стен, определяются по норме </w:t>
      </w:r>
      <w:hyperlink w:anchor="sub_800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табл.08-005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9" w:name="sub_1300"/>
      <w:bookmarkEnd w:id="29"/>
      <w:r>
        <w:rPr>
          <w:rFonts w:cs="Arial" w:ascii="Arial" w:hAnsi="Arial"/>
          <w:b/>
          <w:bCs/>
          <w:color w:val="000080"/>
          <w:sz w:val="20"/>
          <w:szCs w:val="20"/>
        </w:rPr>
        <w:t>3. Коэффициенты к нормам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0" w:name="sub_1300"/>
      <w:bookmarkStart w:id="31" w:name="sub_1300"/>
      <w:bookmarkEnd w:id="3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┌───────────────┬────────────────┬──────────────────────────────────────┐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Условия  приме-│Номер     таблиц│              Коэффициенты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нения          │(норм)          ├───────────────┬────────────┬─────────┤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   нормам  за-│к     нормам│к  нормам│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трат труда  ра-│эксплуата-  │расхода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бочих-строите- │ции машин   │материа-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лей            │            │лов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├───────────────┼────────────────┼───────────────┼────────────┼─────────┤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3.1. При кладке│                │               │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кирпича  разме-│                │               │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ром  250х120х88│                │               │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к расходу:  │                │               │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кирпича      │</w:t>
      </w:r>
      <w:hyperlink w:anchor="sub_2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02-001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(1-11),│-              │-           │0,77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hyperlink w:anchor="sub_20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02-002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(3-6),│               │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hyperlink w:anchor="sub_20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02-003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(1-8),│               │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hyperlink w:anchor="sub_200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02-005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с </w:t>
      </w:r>
      <w:hyperlink w:anchor="sub_20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02-010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              │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по </w:t>
      </w:r>
      <w:hyperlink w:anchor="sub_201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02-015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           │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├───────────────┼────────────────┼───────────────┼────────────┼─────────┤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раствора     │</w:t>
      </w:r>
      <w:hyperlink w:anchor="sub_2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02-001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(1-11),│-              │-           │0,9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hyperlink w:anchor="sub_20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02-002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(3-6),│               │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hyperlink w:anchor="sub_20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02-003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(1-8),│               │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hyperlink w:anchor="sub_200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02-005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с </w:t>
      </w:r>
      <w:hyperlink w:anchor="sub_20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02-010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              │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по </w:t>
      </w:r>
      <w:hyperlink w:anchor="sub_201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02-015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           │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├───────────────┼────────────────┼───────────────┼────────────┼─────────┤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3.2.   Расшивка│</w:t>
      </w:r>
      <w:hyperlink w:anchor="sub_200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02-006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(1)      │0,75           │-           │-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швов при кладке│                │               │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кирпича раз-│                │               │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мером          │                │               │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250х120х88 мм  │                │               │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├───────────────┼────────────────┼───────────────┼────────────┼─────────┤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3.3. Заполнение│</w:t>
      </w:r>
      <w:hyperlink w:anchor="sub_2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02-001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(10, 11) │1,15           │-           │-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каркасных  стен│                │               │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подкосами    │                │               │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├───────────────┼────────────────┼───────────────┼────────────┼─────────┤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3.4.  При обли-│                │               │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цовке  стен   с│                │               │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двух  сторон  к│                │               │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расходу:       │                │               │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кирпича кера-│</w:t>
      </w:r>
      <w:hyperlink w:anchor="sub_20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02-010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(3, 4, 9,│-              │-           │0,5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мического,  си-│10, 15, 16)     │               │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ликатного   или│                │               │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пустотелого   и│                │               │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камней  керами-│                │               │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ческих  кладоч-│                │               │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ных;           │                │               │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├───────────────┼────────────────┼───────────────┼────────────┼─────────┤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то же        │</w:t>
      </w:r>
      <w:hyperlink w:anchor="sub_20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02-010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(5,   6,│-              │-           │0,6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11, 12, 17, 18) │               │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├───────────────┼────────────────┼───────────────┼────────────┼─────────┤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кирпича кера-│</w:t>
      </w:r>
      <w:hyperlink w:anchor="sub_20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02-010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(3-6,  9-│-              │-           │2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мического лице-│12, 15-18)      │               │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вого,    камней│                │               │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керамических   │                │               │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лицевых рядовых│                │               │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├───────────────┼────────────────┼───────────────┼────────────┼─────────┤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3.5.     Кладка│</w:t>
      </w:r>
      <w:hyperlink w:anchor="sub_20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02-010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(1, 2)   │1,2            │-           │-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 с облицов-│                │               │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кой     лицевым│                │               │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кирпичом с  со-│                │               │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вмещенным  вер-│                │               │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тикальным швом,│                │               │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облицовкой из│                │               │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кирпича     2-х│                │               │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цветов  по  ри-│                │               │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сунку   автора,│                │               │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 сплошным ар-│                │               │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хитектурным ри-│                │               │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сунком при тол-│                │               │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щине  стен  380│                │               │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│                │               │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├───────────────┼────────────────┼───────────────┼────────────┼─────────┤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3.6. То же, при│</w:t>
      </w:r>
      <w:hyperlink w:anchor="sub_20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02-010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(3-6)    │1,15           │-           │-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толщине    стен│                │               │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510 и 640 мм   │                │               │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├───────────────┼────────────────┼───────────────┼────────────┼─────────┤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32" w:name="sub_1307"/>
      <w:bookmarkStart w:id="33" w:name="sub_257141332"/>
      <w:bookmarkEnd w:id="32"/>
      <w:bookmarkEnd w:id="33"/>
      <w:r>
        <w:rPr>
          <w:rFonts w:cs="Arial" w:ascii="Arial" w:hAnsi="Arial"/>
          <w:i/>
          <w:iCs/>
          <w:color w:val="800080"/>
          <w:sz w:val="20"/>
          <w:szCs w:val="20"/>
        </w:rPr>
        <w:t>Изменениями и дополнениями, утвержденными постановлением Госстроя РФ от 9 марта 2004 г. N 41, п.3.7 исключен с 9 марта 2004 г.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34" w:name="sub_1307"/>
      <w:bookmarkStart w:id="35" w:name="sub_257141332"/>
      <w:bookmarkEnd w:id="34"/>
      <w:bookmarkEnd w:id="35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См. таблицу </w:t>
      </w:r>
      <w:hyperlink w:anchor="sub_217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ГЭСН 08-02-017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trike/>
          <w:color w:val="808000"/>
          <w:sz w:val="20"/>
          <w:szCs w:val="20"/>
          <w:lang w:val="ru-RU" w:eastAsia="ru-RU"/>
        </w:rPr>
        <w:t>3.7.     Кладка│</w:t>
      </w:r>
      <w:hyperlink w:anchor="sub_2001">
        <w:r>
          <w:rPr>
            <w:rStyle w:val="Style15"/>
            <w:rFonts w:cs="Courier New" w:ascii="Courier New" w:hAnsi="Courier New"/>
            <w:strike/>
            <w:color w:val="008000"/>
            <w:sz w:val="20"/>
            <w:szCs w:val="20"/>
            <w:u w:val="single"/>
            <w:lang w:val="ru-RU" w:eastAsia="ru-RU"/>
          </w:rPr>
          <w:t>02-001</w:t>
        </w:r>
      </w:hyperlink>
      <w:r>
        <w:rPr>
          <w:rFonts w:cs="Courier New" w:ascii="Courier New" w:hAnsi="Courier New"/>
          <w:strike/>
          <w:color w:val="808000"/>
          <w:sz w:val="20"/>
          <w:szCs w:val="20"/>
          <w:lang w:val="ru-RU" w:eastAsia="ru-RU"/>
        </w:rPr>
        <w:t xml:space="preserve">,  </w:t>
      </w:r>
      <w:hyperlink w:anchor="sub_2005">
        <w:r>
          <w:rPr>
            <w:rStyle w:val="Style15"/>
            <w:rFonts w:cs="Courier New" w:ascii="Courier New" w:hAnsi="Courier New"/>
            <w:strike/>
            <w:color w:val="008000"/>
            <w:sz w:val="20"/>
            <w:szCs w:val="20"/>
            <w:u w:val="single"/>
            <w:lang w:val="ru-RU" w:eastAsia="ru-RU"/>
          </w:rPr>
          <w:t>02-005</w:t>
        </w:r>
      </w:hyperlink>
      <w:r>
        <w:rPr>
          <w:rFonts w:cs="Courier New" w:ascii="Courier New" w:hAnsi="Courier New"/>
          <w:strike/>
          <w:color w:val="808000"/>
          <w:sz w:val="20"/>
          <w:szCs w:val="20"/>
          <w:lang w:val="ru-RU" w:eastAsia="ru-RU"/>
        </w:rPr>
        <w:t>,│1,1            │-           │-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trike/>
          <w:color w:val="808000"/>
          <w:sz w:val="20"/>
          <w:szCs w:val="20"/>
          <w:lang w:val="ru-RU" w:eastAsia="ru-RU"/>
        </w:rPr>
        <w:t xml:space="preserve">стен   криволи-│с  </w:t>
      </w:r>
      <w:hyperlink w:anchor="sub_2008">
        <w:r>
          <w:rPr>
            <w:rStyle w:val="Style15"/>
            <w:rFonts w:cs="Courier New" w:ascii="Courier New" w:hAnsi="Courier New"/>
            <w:strike/>
            <w:color w:val="008000"/>
            <w:sz w:val="20"/>
            <w:szCs w:val="20"/>
            <w:u w:val="single"/>
            <w:lang w:val="ru-RU" w:eastAsia="ru-RU"/>
          </w:rPr>
          <w:t>02-008</w:t>
        </w:r>
      </w:hyperlink>
      <w:r>
        <w:rPr>
          <w:rFonts w:cs="Courier New" w:ascii="Courier New" w:hAnsi="Courier New"/>
          <w:strike/>
          <w:color w:val="808000"/>
          <w:sz w:val="20"/>
          <w:szCs w:val="20"/>
          <w:lang w:val="ru-RU" w:eastAsia="ru-RU"/>
        </w:rPr>
        <w:t xml:space="preserve"> по </w:t>
      </w:r>
      <w:hyperlink w:anchor="sub_2015">
        <w:r>
          <w:rPr>
            <w:rStyle w:val="Style15"/>
            <w:rFonts w:cs="Courier New" w:ascii="Courier New" w:hAnsi="Courier New"/>
            <w:strike/>
            <w:color w:val="008000"/>
            <w:sz w:val="20"/>
            <w:szCs w:val="20"/>
            <w:u w:val="single"/>
            <w:lang w:val="ru-RU" w:eastAsia="ru-RU"/>
          </w:rPr>
          <w:t>02-</w:t>
        </w:r>
      </w:hyperlink>
      <w:r>
        <w:rPr>
          <w:rFonts w:cs="Courier New" w:ascii="Courier New" w:hAnsi="Courier New"/>
          <w:strike/>
          <w:color w:val="808000"/>
          <w:sz w:val="20"/>
          <w:szCs w:val="20"/>
          <w:lang w:val="ru-RU" w:eastAsia="ru-RU"/>
        </w:rPr>
        <w:t>│               │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trike/>
          <w:color w:val="808000"/>
          <w:sz w:val="20"/>
          <w:szCs w:val="20"/>
          <w:lang w:val="ru-RU" w:eastAsia="ru-RU"/>
        </w:rPr>
        <w:t xml:space="preserve">нейного очерта-│015, с </w:t>
      </w:r>
      <w:hyperlink w:anchor="sub_3001">
        <w:r>
          <w:rPr>
            <w:rStyle w:val="Style15"/>
            <w:rFonts w:cs="Courier New" w:ascii="Courier New" w:hAnsi="Courier New"/>
            <w:strike/>
            <w:color w:val="008000"/>
            <w:sz w:val="20"/>
            <w:szCs w:val="20"/>
            <w:u w:val="single"/>
            <w:lang w:val="ru-RU" w:eastAsia="ru-RU"/>
          </w:rPr>
          <w:t>03-001</w:t>
        </w:r>
      </w:hyperlink>
      <w:r>
        <w:rPr>
          <w:rFonts w:cs="Courier New" w:ascii="Courier New" w:hAnsi="Courier New"/>
          <w:strike/>
          <w:color w:val="808000"/>
          <w:sz w:val="20"/>
          <w:szCs w:val="20"/>
          <w:lang w:val="ru-RU" w:eastAsia="ru-RU"/>
        </w:rPr>
        <w:t xml:space="preserve"> по│               │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trike/>
          <w:color w:val="808000"/>
          <w:sz w:val="20"/>
          <w:szCs w:val="20"/>
          <w:lang w:val="ru-RU" w:eastAsia="ru-RU"/>
        </w:rPr>
        <w:t>ния            │</w:t>
      </w:r>
      <w:hyperlink w:anchor="sub_3003">
        <w:r>
          <w:rPr>
            <w:rStyle w:val="Style15"/>
            <w:rFonts w:cs="Courier New" w:ascii="Courier New" w:hAnsi="Courier New"/>
            <w:strike/>
            <w:color w:val="008000"/>
            <w:sz w:val="20"/>
            <w:szCs w:val="20"/>
            <w:u w:val="single"/>
            <w:lang w:val="ru-RU" w:eastAsia="ru-RU"/>
          </w:rPr>
          <w:t>03-003</w:t>
        </w:r>
      </w:hyperlink>
      <w:r>
        <w:rPr>
          <w:rFonts w:cs="Courier New" w:ascii="Courier New" w:hAnsi="Courier New"/>
          <w:strike/>
          <w:color w:val="808000"/>
          <w:sz w:val="20"/>
          <w:szCs w:val="20"/>
          <w:lang w:val="ru-RU" w:eastAsia="ru-RU"/>
        </w:rPr>
        <w:t xml:space="preserve">,  </w:t>
      </w:r>
      <w:hyperlink w:anchor="sub_4001">
        <w:r>
          <w:rPr>
            <w:rStyle w:val="Style15"/>
            <w:rFonts w:cs="Courier New" w:ascii="Courier New" w:hAnsi="Courier New"/>
            <w:strike/>
            <w:color w:val="008000"/>
            <w:sz w:val="20"/>
            <w:szCs w:val="20"/>
            <w:u w:val="single"/>
            <w:lang w:val="ru-RU" w:eastAsia="ru-RU"/>
          </w:rPr>
          <w:t>04-001</w:t>
        </w:r>
      </w:hyperlink>
      <w:r>
        <w:rPr>
          <w:rFonts w:cs="Courier New" w:ascii="Courier New" w:hAnsi="Courier New"/>
          <w:strike/>
          <w:color w:val="808000"/>
          <w:sz w:val="20"/>
          <w:szCs w:val="20"/>
          <w:lang w:val="ru-RU" w:eastAsia="ru-RU"/>
        </w:rPr>
        <w:t>,│               │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>│               │</w:t>
      </w:r>
      <w:hyperlink w:anchor="sub_4002">
        <w:r>
          <w:rPr>
            <w:rStyle w:val="Style15"/>
            <w:rFonts w:cs="Courier New" w:ascii="Courier New" w:hAnsi="Courier New"/>
            <w:strike/>
            <w:color w:val="008000"/>
            <w:sz w:val="20"/>
            <w:szCs w:val="20"/>
            <w:u w:val="single"/>
            <w:lang w:val="ru-RU" w:eastAsia="ru-RU"/>
          </w:rPr>
          <w:t>04-002</w:t>
        </w:r>
      </w:hyperlink>
      <w:r>
        <w:rPr>
          <w:rFonts w:cs="Courier New" w:ascii="Courier New" w:hAnsi="Courier New"/>
          <w:strike/>
          <w:color w:val="808000"/>
          <w:sz w:val="20"/>
          <w:szCs w:val="20"/>
          <w:lang w:val="ru-RU" w:eastAsia="ru-RU"/>
        </w:rPr>
        <w:t xml:space="preserve"> (1, 2)   │               │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├───────────────┼────────────────┼───────────────┼────────────┼─────────┤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3.8.  Установка│</w:t>
      </w:r>
      <w:hyperlink w:anchor="sub_7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07-001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(2, 4)   │1,2            │-           │1,2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разборка ин-│                │               │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вентарных лесов│                │               │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 производ-│                │               │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ства  теплоизо-│                │               │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ляционных работ│                │               │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├───────────────┼────────────────┼───────────────┼────────────┼─────────┤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3.9. То же, для│</w:t>
      </w:r>
      <w:hyperlink w:anchor="sub_7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07-001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(3, 5)   │1,3            │-           │1,5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обмуровочных   │                │               │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на объек-│                │               │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тах энергетиче-│                │               │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ского    строи-│                │               │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тельства       │                │               │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└───────────────┴────────────────┴───────────────┴────────────┴─────────┘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6" w:name="sub_100"/>
      <w:bookmarkEnd w:id="36"/>
      <w:r>
        <w:rPr>
          <w:rFonts w:cs="Arial" w:ascii="Arial" w:hAnsi="Arial"/>
          <w:b/>
          <w:bCs/>
          <w:color w:val="000080"/>
          <w:sz w:val="20"/>
          <w:szCs w:val="20"/>
        </w:rPr>
        <w:t>Раздел 01. Конструкции из бутового камня,</w:t>
        <w:br/>
        <w:t>гидроизоляция и основания под фундаменты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7" w:name="sub_100"/>
      <w:bookmarkStart w:id="38" w:name="sub_100"/>
      <w:bookmarkEnd w:id="3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9" w:name="sub_101"/>
      <w:bookmarkEnd w:id="39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08-01-001 Устройство фундаментов, кладка стен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0" w:name="sub_101"/>
      <w:bookmarkStart w:id="41" w:name="sub_101"/>
      <w:bookmarkEnd w:id="4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Кладка с подбором и грубой приколкой камня с обделкой откосов. 02. Устройство горизонтальной изоляции в фундаментах и стенах подвалов из двух слоев рулонных материалов по цементной стяжке (нормы 1, 4-9) или цементным раствором с жидким стеклом (норма 2). 03. Облицовка кирпичом стен и проемов (нормы 6-9). 04. Расшивка швов (нормы 6-9). 05. Устройство в подпорных стенах слива из цементного раствора (нормы 4, 5, 8, 9).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 м3 кладки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Устройство фундаментов:</w:t>
      </w:r>
    </w:p>
    <w:p>
      <w:pPr>
        <w:pStyle w:val="Normal"/>
        <w:autoSpaceDE w:val="false"/>
        <w:ind w:firstLine="720"/>
        <w:jc w:val="both"/>
        <w:rPr/>
      </w:pPr>
      <w:hyperlink w:anchor="sub_10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08-01-001-1</w:t>
        </w:r>
      </w:hyperlink>
      <w:r>
        <w:rPr>
          <w:rFonts w:cs="Arial" w:ascii="Arial" w:hAnsi="Arial"/>
          <w:sz w:val="20"/>
          <w:szCs w:val="20"/>
        </w:rPr>
        <w:t xml:space="preserve"> ленточных</w:t>
      </w:r>
    </w:p>
    <w:p>
      <w:pPr>
        <w:pStyle w:val="Normal"/>
        <w:autoSpaceDE w:val="false"/>
        <w:ind w:firstLine="720"/>
        <w:jc w:val="both"/>
        <w:rPr/>
      </w:pPr>
      <w:hyperlink w:anchor="sub_10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08-01-001-2</w:t>
        </w:r>
      </w:hyperlink>
      <w:r>
        <w:rPr>
          <w:rFonts w:cs="Arial" w:ascii="Arial" w:hAnsi="Arial"/>
          <w:sz w:val="20"/>
          <w:szCs w:val="20"/>
        </w:rPr>
        <w:t xml:space="preserve"> столбовых</w:t>
      </w:r>
    </w:p>
    <w:p>
      <w:pPr>
        <w:pStyle w:val="Normal"/>
        <w:autoSpaceDE w:val="false"/>
        <w:ind w:firstLine="720"/>
        <w:jc w:val="both"/>
        <w:rPr/>
      </w:pPr>
      <w:hyperlink w:anchor="sub_10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08-01-001-3</w:t>
        </w:r>
      </w:hyperlink>
      <w:r>
        <w:rPr>
          <w:rFonts w:cs="Arial" w:ascii="Arial" w:hAnsi="Arial"/>
          <w:sz w:val="20"/>
          <w:szCs w:val="20"/>
        </w:rPr>
        <w:t xml:space="preserve"> массивов шириной более 2 м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Кладка стен без облицовки:</w:t>
      </w:r>
    </w:p>
    <w:p>
      <w:pPr>
        <w:pStyle w:val="Normal"/>
        <w:autoSpaceDE w:val="false"/>
        <w:ind w:firstLine="720"/>
        <w:jc w:val="both"/>
        <w:rPr/>
      </w:pPr>
      <w:hyperlink w:anchor="sub_10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08-01-001-4</w:t>
        </w:r>
      </w:hyperlink>
      <w:r>
        <w:rPr>
          <w:rFonts w:cs="Arial" w:ascii="Arial" w:hAnsi="Arial"/>
          <w:sz w:val="20"/>
          <w:szCs w:val="20"/>
        </w:rPr>
        <w:t xml:space="preserve"> при высоте этажа до 4 м</w:t>
      </w:r>
    </w:p>
    <w:p>
      <w:pPr>
        <w:pStyle w:val="Normal"/>
        <w:autoSpaceDE w:val="false"/>
        <w:ind w:firstLine="720"/>
        <w:jc w:val="both"/>
        <w:rPr/>
      </w:pPr>
      <w:hyperlink w:anchor="sub_10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08-01-001-5</w:t>
        </w:r>
      </w:hyperlink>
      <w:r>
        <w:rPr>
          <w:rFonts w:cs="Arial" w:ascii="Arial" w:hAnsi="Arial"/>
          <w:sz w:val="20"/>
          <w:szCs w:val="20"/>
        </w:rPr>
        <w:t xml:space="preserve"> при высоте этажа свыше 4 м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Кладка стен с облицовкой кирпичом:</w:t>
      </w:r>
    </w:p>
    <w:p>
      <w:pPr>
        <w:pStyle w:val="Normal"/>
        <w:autoSpaceDE w:val="false"/>
        <w:ind w:firstLine="720"/>
        <w:jc w:val="both"/>
        <w:rPr/>
      </w:pPr>
      <w:hyperlink w:anchor="sub_1001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08-01-001-6</w:t>
        </w:r>
      </w:hyperlink>
      <w:r>
        <w:rPr>
          <w:rFonts w:cs="Arial" w:ascii="Arial" w:hAnsi="Arial"/>
          <w:sz w:val="20"/>
          <w:szCs w:val="20"/>
        </w:rPr>
        <w:t xml:space="preserve"> только проемов при высоте этажа до 4 м</w:t>
      </w:r>
    </w:p>
    <w:p>
      <w:pPr>
        <w:pStyle w:val="Normal"/>
        <w:autoSpaceDE w:val="false"/>
        <w:ind w:firstLine="720"/>
        <w:jc w:val="both"/>
        <w:rPr/>
      </w:pPr>
      <w:hyperlink w:anchor="sub_1001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08-01-001-7</w:t>
        </w:r>
      </w:hyperlink>
      <w:r>
        <w:rPr>
          <w:rFonts w:cs="Arial" w:ascii="Arial" w:hAnsi="Arial"/>
          <w:sz w:val="20"/>
          <w:szCs w:val="20"/>
        </w:rPr>
        <w:t xml:space="preserve"> только проемов при высоте этажа свыше 4 м</w:t>
      </w:r>
    </w:p>
    <w:p>
      <w:pPr>
        <w:pStyle w:val="Normal"/>
        <w:autoSpaceDE w:val="false"/>
        <w:ind w:firstLine="720"/>
        <w:jc w:val="both"/>
        <w:rPr/>
      </w:pPr>
      <w:hyperlink w:anchor="sub_1001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08-01-001-8</w:t>
        </w:r>
      </w:hyperlink>
      <w:r>
        <w:rPr>
          <w:rFonts w:cs="Arial" w:ascii="Arial" w:hAnsi="Arial"/>
          <w:sz w:val="20"/>
          <w:szCs w:val="20"/>
        </w:rPr>
        <w:t xml:space="preserve"> с одной стороны и проемов при высоте этажа до 4 м</w:t>
      </w:r>
    </w:p>
    <w:p>
      <w:pPr>
        <w:pStyle w:val="Normal"/>
        <w:autoSpaceDE w:val="false"/>
        <w:ind w:firstLine="720"/>
        <w:jc w:val="both"/>
        <w:rPr/>
      </w:pPr>
      <w:hyperlink w:anchor="sub_1001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08-01-001-9</w:t>
        </w:r>
      </w:hyperlink>
      <w:r>
        <w:rPr>
          <w:rFonts w:cs="Arial" w:ascii="Arial" w:hAnsi="Arial"/>
          <w:sz w:val="20"/>
          <w:szCs w:val="20"/>
        </w:rPr>
        <w:t xml:space="preserve"> с одной стороны и проемов при высоте этажа свыше 4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2" w:name="sub_1001"/>
      <w:bookmarkEnd w:id="4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┌────────┬────────────────┬──────┬───────┬───────┬───────┬──────┬───────┐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3" w:name="sub_1001"/>
      <w:bookmarkEnd w:id="4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│Наименование    │Ед.   │08-01- │08-01- │08-01- │08-01-│ 08-01-│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│элементов затрат│измер.│001-1  │001-2  │001-3  │001-4 │ 001-5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├────────┼────────────────┼──────┼───────┼───────┼───────┼──────┼───────┤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│Затраты    труда│чел.-ч│3,94   │5,82   │3,72   │5,26  │ 5,18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рабочих-строите-│      │       │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лей             │      │       │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  разряд│      │2,7    │3,5    │2,7    │2,8   │ 2,8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     │      │       │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│Затраты    труда│чел.-ч│0,15   │0,15   │0,14   │0,25  │ 0,15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│      │       │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├────────┼────────────────┼──────┼───────┼───────┼───────┼──────┼───────┤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меха-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    │       │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│      │       │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121011  │Котлы   битумные│маш.-ч│0,02   │-      │-      │0,03  │ 0,03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  400│      │       │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               │      │       │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бор-│маш.-ч│0,15   │0,15   │0,14   │0,12  │ 0,12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товые грузоподъ-│      │       │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емностью до 5 т │      │       │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на автомо-│маш.-ч│-      │-      │-      │0,13  │ 0,03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бильном ходу при│      │       │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на других│      │       │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строитель-│      │       │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ства (кроме  ма-│      │       │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гистральных тру-│      │       │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бопроводов) 10 т│      │       │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├────────┼────────────────┼──────┼───────┼───────┼───────┼──────┼───────┤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   │       │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408-9011│Камень бутовый  │м3    │1,03   │1,03   │1,03   │1,03  │ 1,03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402-9070│Раствор  готовый│м3    │0,39   │0,4    │0,37   │0,37  │ 0,37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кладочный   (со-│      │       │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став и марка  по│      │       │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│      │       │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113-9051│Материалы гидро-│м2    │1,83   │-      │-      │0,24  │ 0,24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изоляционные ру-│      │       │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лонные          │      │       │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101-0594│Мастика битумная│т     │0,0035 │-      │-      │0,0004│ 0,0004│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кровельная горя-│      │       │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чая             │      │       │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│м3    │0,07   │0,08   │0,07   │0,1   │ 0,1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113-0368│Стекло    жидкое│т     │-      │0,0004 │-      │-     │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калийное        │      │       │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└────────┴────────────────┴──────┴───────┴───────┴───────┴──────┴───────┘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4" w:name="sub_10016"/>
      <w:bookmarkEnd w:id="4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┌────────┬────────────────┬───────┬─────────┬─────────┬─────────┬───────┐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5" w:name="sub_10016"/>
      <w:bookmarkEnd w:id="4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Наименование  │ Ед.   │08-01-   │08-01-   │08-01-   │08-01-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│элементов затрат│измер. │001-6    │001-7    │001-8    │001-9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├────────┼────────────────┼───────┼─────────┼─────────┼─────────┼───────┤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│Затраты    труда│чел.-ч │5,57     │5,55     │5,68     │5,58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        │       │         │         │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    │       │         │         │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  разряд│       │2,7      │2,7      │3        │3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     │       │         │         │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│Затраты    труда│чел.-ч │0,26     │0,16     │0,29     │0,19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│       │         │         │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├────────┼────────────────┼───────┼─────────┼─────────┼─────────┼───────┤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меха-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     │         │         │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│       │         │         │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на автомо-│маш.-ч │0,14     │0,04     │0,13     │0,03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бильном ходу при│       │         │         │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на других│       │         │         │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строитель-│       │         │         │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ства (кроме  ма-│       │         │         │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гистральных тру-│       │         │         │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бопроводов) 10 т│       │         │         │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121011  │Котлы   битумные│маш.-ч │0,01     │0,01     │0,01     │0,01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  400│       │         │         │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               │       │         │         │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бор-│маш.-ч │0,12     │0,12     │0,16     │0,16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товые грузоподъ-│       │         │         │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емностью до 5 т │       │         │         │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├────────┼────────────────┼───────┼─────────┼─────────┼─────────┼───────┤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    │         │         │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408-9011│Камень бутовый  │м3     │1,01     │1,01     │0,82     │0,82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404-9010│Кирпич керамиче-│1000   │0,01     │0,01     │0,08     │0,08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ский            │шт.    │         │         │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├────────┼────────────────┼───────┼─────────┼─────────┼─────────┼───────┤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113-9051│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гидро-│м2     │0,57     │0,57     │0,35     │0,35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изоляционные ру-│       │         │         │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лонные          │       │         │         │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402-9070│Раствор  готовый│м3     │0,38     │0,38     │0,35     │0,35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кладочный   (со-│       │         │         │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став и марка  по│       │         │         │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│       │         │         │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101-0594│Мастика битумная│т      │0,001    │0,001    │0,0006   │0,0006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кровельная горя-│       │         │         │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чая             │       │         │         │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│м3     │0,01     │0,01     │0,01     │0,01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└────────┴────────────────┴───────┴─────────┴─────────┴─────────┴───────┘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46" w:name="sub_102"/>
      <w:bookmarkStart w:id="47" w:name="sub_257153760"/>
      <w:bookmarkEnd w:id="46"/>
      <w:bookmarkEnd w:id="47"/>
      <w:r>
        <w:rPr>
          <w:rFonts w:cs="Arial" w:ascii="Arial" w:hAnsi="Arial"/>
          <w:i/>
          <w:iCs/>
          <w:color w:val="800080"/>
          <w:sz w:val="20"/>
          <w:szCs w:val="20"/>
        </w:rPr>
        <w:t>Изменениями и дополнениями, утвержденными постановлением Госстроя РФ от 9 марта 2004 г. N 41, в Таблицу ГЭСН 08-01-002 настоящих ГЭСН внесены изменения, введенные в действие с с 9 марта 2004 г.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48" w:name="sub_102"/>
      <w:bookmarkStart w:id="49" w:name="sub_257153760"/>
      <w:bookmarkEnd w:id="48"/>
      <w:bookmarkEnd w:id="49"/>
      <w:r>
        <w:rPr>
          <w:rFonts w:cs="Arial" w:ascii="Arial" w:hAnsi="Arial"/>
          <w:i/>
          <w:iCs/>
          <w:color w:val="800080"/>
          <w:sz w:val="20"/>
          <w:szCs w:val="20"/>
        </w:rPr>
        <w:t>См. текст таблицы в предыдущей редакции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08-01-002 Устройство основания под фундаменты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Разравнивание и трамбование основания.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 м3 основания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Устройство основания под фундаменты: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08-01-002-1 песчаного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08-01-002-2 щебеночного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08-01-002-3 гравийного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0" w:name="sub_1002"/>
      <w:bookmarkEnd w:id="5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┌────────┬────────────────────────────────┬───────┬──────┬───────┬──────┐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1" w:name="sub_1002"/>
      <w:bookmarkEnd w:id="5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Наименование элементов затрат  │  Ед.  │08-01-│08-01- │08-01-│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│измер. │002-1 │002-2  │002-3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труда рабочих           │Чел.-ч │2,3   │2,4    │2,5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      │       │2,5   │2,5    │2,5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труда машинистов        │Чел.-ч │0,29  │0,54   │0,54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331101  │Трамбовки пневматические        │маш.-ч │0,42  │0,92   │0,92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050101  │Компрессоры    передвижные     с│маш.-ч │0,21  │0,46   │0,46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двигателем внутреннего  сгорания│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давлением до 686 кПа (7 ат)  2,2│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м3/мин                    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031812  │Погрузчик одноковшовый,         │маш.-ч │0,08  │0,08   │0,08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универсальный, фронтальные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пневмоколесные 3 т        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408-9040│Песок   для  строительных  работ│м3     │1,2   │-      │-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природный                 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408-9080│Щебень                          │м3     │-     │1,3    │-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408-9280│Гравий                          │м3     │-     │-      │1,28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     │м3     │0,15  │0,15   │0,15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└────────┴────────────────────────────────┴───────┴──────┴───────┴──────┘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52" w:name="sub_103"/>
      <w:bookmarkStart w:id="53" w:name="sub_257155624"/>
      <w:bookmarkEnd w:id="52"/>
      <w:bookmarkEnd w:id="53"/>
      <w:r>
        <w:rPr>
          <w:rFonts w:cs="Arial" w:ascii="Arial" w:hAnsi="Arial"/>
          <w:i/>
          <w:iCs/>
          <w:color w:val="800080"/>
          <w:sz w:val="20"/>
          <w:szCs w:val="20"/>
        </w:rPr>
        <w:t>Изменениями и дополнениями, утвержденными постановлением Госстроя РФ от 9 марта 2004 г. N 41, Таблица ГЭСН 08-01-003 исключена с 9 марта 2004 г.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54" w:name="sub_103"/>
      <w:bookmarkStart w:id="55" w:name="sub_257155624"/>
      <w:bookmarkEnd w:id="54"/>
      <w:bookmarkEnd w:id="55"/>
      <w:r>
        <w:rPr>
          <w:rFonts w:cs="Arial" w:ascii="Arial" w:hAnsi="Arial"/>
          <w:i/>
          <w:iCs/>
          <w:color w:val="800080"/>
          <w:sz w:val="20"/>
          <w:szCs w:val="20"/>
        </w:rPr>
        <w:t>См. Сборник ГЭСН N 12 "Кровли" раздел 2 "Гидроизоляции", утвержденный постановлением Госстроя РФ от 26 апреля 2000 г. N 36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  <w:t>Постановлением Госстроя РФ от 15 октября 2002 г. N 127 в таблицу ГЭСН 08-01-003 настоящего сборника внесено изменение N 1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  <w:t>См. текст таблицы в предыдущей редакции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strike/>
          <w:color w:val="808000"/>
          <w:sz w:val="20"/>
          <w:szCs w:val="20"/>
        </w:rPr>
        <w:t>Таблица ГЭСН 08-01-003 Гидроизоляция стен, фундаментов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strike/>
          <w:color w:val="80800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698"/>
        <w:jc w:val="both"/>
        <w:rPr>
          <w:rFonts w:ascii="Arial" w:hAnsi="Arial" w:cs="Arial"/>
          <w:strike/>
          <w:color w:val="808000"/>
        </w:rPr>
      </w:pPr>
      <w:r>
        <w:rPr>
          <w:rFonts w:cs="Arial" w:ascii="Arial" w:hAnsi="Arial"/>
          <w:strike/>
          <w:color w:val="808000"/>
        </w:rPr>
        <w:t>01. Частичная приколка изолируемой поверхности (нормы 1, 4, 8). 02. Выравнивание изолируемой поверхности раствором (нормы 2, 3, 8). 03. Нанесение изоляционного слоя из раствора с жидким стеклом (нормы 1,4). 04. Огрунтовка поверхности (нормы 5, 7). 05. Наклейка рулонных материалов с разогреванием мастики (нормы 2, 3, 5, 6). 06. Нанесение слоев битумной мастики с разогреванием ее (норма 7). 07. Укладка дополнительных слоев гидроизоляционных материалов в местах сопряжения боковой изоляции с горизонтальной (нормы 5, 6).</w:t>
      </w:r>
    </w:p>
    <w:p>
      <w:pPr>
        <w:pStyle w:val="Normal"/>
        <w:autoSpaceDE w:val="false"/>
        <w:jc w:val="both"/>
        <w:rPr>
          <w:rFonts w:ascii="Courier New" w:hAnsi="Courier New" w:cs="Courier New"/>
          <w:strike/>
          <w:color w:val="808000"/>
          <w:sz w:val="20"/>
          <w:szCs w:val="20"/>
        </w:rPr>
      </w:pPr>
      <w:r>
        <w:rPr>
          <w:rFonts w:cs="Courier New" w:ascii="Courier New" w:hAnsi="Courier New"/>
          <w:strike/>
          <w:color w:val="808000"/>
          <w:sz w:val="20"/>
          <w:szCs w:val="20"/>
        </w:rPr>
      </w:r>
    </w:p>
    <w:p>
      <w:pPr>
        <w:pStyle w:val="Normal"/>
        <w:autoSpaceDE w:val="false"/>
        <w:ind w:start="698" w:hanging="0"/>
        <w:jc w:val="both"/>
        <w:rPr>
          <w:rFonts w:ascii="Arial" w:hAnsi="Arial" w:cs="Arial"/>
          <w:strike/>
          <w:color w:val="808000"/>
        </w:rPr>
      </w:pPr>
      <w:r>
        <w:rPr>
          <w:rFonts w:cs="Arial" w:ascii="Arial" w:hAnsi="Arial"/>
          <w:strike/>
          <w:color w:val="808000"/>
        </w:rPr>
        <w:t>Измеритель: 100 м2 изолируемой поверхности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strike/>
          <w:color w:val="808000"/>
          <w:sz w:val="20"/>
          <w:szCs w:val="20"/>
        </w:rPr>
      </w:pPr>
      <w:r>
        <w:rPr>
          <w:rFonts w:cs="Courier New" w:ascii="Courier New" w:hAnsi="Courier New"/>
          <w:strike/>
          <w:color w:val="80800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strike/>
          <w:color w:val="808000"/>
          <w:sz w:val="20"/>
          <w:szCs w:val="20"/>
        </w:rPr>
        <w:t>Гидроизоляция стен, фундаментов: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hyperlink w:anchor="sub_1003">
        <w:r>
          <w:rPr>
            <w:rStyle w:val="Style15"/>
            <w:rFonts w:cs="Courier New" w:ascii="Courier New" w:hAnsi="Courier New"/>
            <w:strike/>
            <w:color w:val="008000"/>
            <w:sz w:val="20"/>
            <w:szCs w:val="20"/>
            <w:u w:val="single"/>
            <w:lang w:val="ru-RU" w:eastAsia="ru-RU"/>
          </w:rPr>
          <w:t>08-01-003-1</w:t>
        </w:r>
      </w:hyperlink>
      <w:r>
        <w:rPr>
          <w:rFonts w:cs="Courier New" w:ascii="Courier New" w:hAnsi="Courier New"/>
          <w:strike/>
          <w:color w:val="808000"/>
          <w:sz w:val="20"/>
          <w:szCs w:val="20"/>
          <w:lang w:val="ru-RU" w:eastAsia="ru-RU"/>
        </w:rPr>
        <w:t xml:space="preserve"> горизонтальная цементная с жидким стеклом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hyperlink w:anchor="sub_1003">
        <w:r>
          <w:rPr>
            <w:rStyle w:val="Style15"/>
            <w:rFonts w:cs="Courier New" w:ascii="Courier New" w:hAnsi="Courier New"/>
            <w:strike/>
            <w:color w:val="008000"/>
            <w:sz w:val="20"/>
            <w:szCs w:val="20"/>
            <w:u w:val="single"/>
            <w:lang w:val="ru-RU" w:eastAsia="ru-RU"/>
          </w:rPr>
          <w:t>08-01-003-2</w:t>
        </w:r>
      </w:hyperlink>
      <w:r>
        <w:rPr>
          <w:rFonts w:cs="Courier New" w:ascii="Courier New" w:hAnsi="Courier New"/>
          <w:strike/>
          <w:color w:val="808000"/>
          <w:sz w:val="20"/>
          <w:szCs w:val="20"/>
          <w:lang w:val="ru-RU" w:eastAsia="ru-RU"/>
        </w:rPr>
        <w:t xml:space="preserve"> горизонтальная оклеенная в 1 слой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hyperlink w:anchor="sub_1003">
        <w:r>
          <w:rPr>
            <w:rStyle w:val="Style15"/>
            <w:rFonts w:cs="Courier New" w:ascii="Courier New" w:hAnsi="Courier New"/>
            <w:strike/>
            <w:color w:val="008000"/>
            <w:sz w:val="20"/>
            <w:szCs w:val="20"/>
            <w:u w:val="single"/>
            <w:lang w:val="ru-RU" w:eastAsia="ru-RU"/>
          </w:rPr>
          <w:t>08-01-003-3</w:t>
        </w:r>
      </w:hyperlink>
      <w:r>
        <w:rPr>
          <w:rFonts w:cs="Courier New" w:ascii="Courier New" w:hAnsi="Courier New"/>
          <w:strike/>
          <w:color w:val="808000"/>
          <w:sz w:val="20"/>
          <w:szCs w:val="20"/>
          <w:lang w:val="ru-RU" w:eastAsia="ru-RU"/>
        </w:rPr>
        <w:t xml:space="preserve"> горизонтальная оклеенная в 2 слоя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hyperlink w:anchor="sub_10034">
        <w:r>
          <w:rPr>
            <w:rStyle w:val="Style15"/>
            <w:rFonts w:cs="Courier New" w:ascii="Courier New" w:hAnsi="Courier New"/>
            <w:strike/>
            <w:color w:val="008000"/>
            <w:sz w:val="20"/>
            <w:szCs w:val="20"/>
            <w:u w:val="single"/>
            <w:lang w:val="ru-RU" w:eastAsia="ru-RU"/>
          </w:rPr>
          <w:t>08-01-003-4</w:t>
        </w:r>
      </w:hyperlink>
      <w:r>
        <w:rPr>
          <w:rFonts w:cs="Courier New" w:ascii="Courier New" w:hAnsi="Courier New"/>
          <w:strike/>
          <w:color w:val="808000"/>
          <w:sz w:val="20"/>
          <w:szCs w:val="20"/>
          <w:lang w:val="ru-RU" w:eastAsia="ru-RU"/>
        </w:rPr>
        <w:t xml:space="preserve"> боковая цементная с жидким стеклом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hyperlink w:anchor="sub_10034">
        <w:r>
          <w:rPr>
            <w:rStyle w:val="Style15"/>
            <w:rFonts w:cs="Courier New" w:ascii="Courier New" w:hAnsi="Courier New"/>
            <w:strike/>
            <w:color w:val="008000"/>
            <w:sz w:val="20"/>
            <w:szCs w:val="20"/>
            <w:u w:val="single"/>
            <w:lang w:val="ru-RU" w:eastAsia="ru-RU"/>
          </w:rPr>
          <w:t>08-01-003-5</w:t>
        </w:r>
      </w:hyperlink>
      <w:r>
        <w:rPr>
          <w:rFonts w:cs="Courier New" w:ascii="Courier New" w:hAnsi="Courier New"/>
          <w:strike/>
          <w:color w:val="808000"/>
          <w:sz w:val="20"/>
          <w:szCs w:val="20"/>
          <w:lang w:val="ru-RU" w:eastAsia="ru-RU"/>
        </w:rPr>
        <w:t xml:space="preserve"> боковая оклеенная по выравненной поверхности бутовой  кладки,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trike/>
          <w:color w:val="808000"/>
          <w:sz w:val="20"/>
          <w:szCs w:val="20"/>
          <w:lang w:val="ru-RU" w:eastAsia="ru-RU"/>
        </w:rPr>
        <w:t>кирпичу и бетону в 2 слоя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hyperlink w:anchor="sub_10034">
        <w:r>
          <w:rPr>
            <w:rStyle w:val="Style15"/>
            <w:rFonts w:cs="Courier New" w:ascii="Courier New" w:hAnsi="Courier New"/>
            <w:strike/>
            <w:color w:val="008000"/>
            <w:sz w:val="20"/>
            <w:szCs w:val="20"/>
            <w:u w:val="single"/>
            <w:lang w:val="ru-RU" w:eastAsia="ru-RU"/>
          </w:rPr>
          <w:t>08-01-003-6</w:t>
        </w:r>
      </w:hyperlink>
      <w:r>
        <w:rPr>
          <w:rFonts w:cs="Courier New" w:ascii="Courier New" w:hAnsi="Courier New"/>
          <w:strike/>
          <w:color w:val="808000"/>
          <w:sz w:val="20"/>
          <w:szCs w:val="20"/>
          <w:lang w:val="ru-RU" w:eastAsia="ru-RU"/>
        </w:rPr>
        <w:t xml:space="preserve"> добавлять на каждый слой сверх 2-х к норме 08-01-003-5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hyperlink w:anchor="sub_10037">
        <w:r>
          <w:rPr>
            <w:rStyle w:val="Style15"/>
            <w:rFonts w:cs="Courier New" w:ascii="Courier New" w:hAnsi="Courier New"/>
            <w:strike/>
            <w:color w:val="008000"/>
            <w:sz w:val="20"/>
            <w:szCs w:val="20"/>
            <w:u w:val="single"/>
            <w:lang w:val="ru-RU" w:eastAsia="ru-RU"/>
          </w:rPr>
          <w:t>08-01-003-7</w:t>
        </w:r>
      </w:hyperlink>
      <w:r>
        <w:rPr>
          <w:rFonts w:cs="Courier New" w:ascii="Courier New" w:hAnsi="Courier New"/>
          <w:strike/>
          <w:color w:val="808000"/>
          <w:sz w:val="20"/>
          <w:szCs w:val="20"/>
          <w:lang w:val="ru-RU" w:eastAsia="ru-RU"/>
        </w:rPr>
        <w:t xml:space="preserve"> Гидроизоляция боковая обмазочная битумная в 2  слоя  по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trike/>
          <w:color w:val="808000"/>
          <w:sz w:val="20"/>
          <w:szCs w:val="20"/>
          <w:lang w:val="ru-RU" w:eastAsia="ru-RU"/>
        </w:rPr>
        <w:t>выровненной поверхности бутовой кладки, кирпичу, бетону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hyperlink w:anchor="sub_10037">
        <w:r>
          <w:rPr>
            <w:rStyle w:val="Style15"/>
            <w:rFonts w:cs="Courier New" w:ascii="Courier New" w:hAnsi="Courier New"/>
            <w:strike/>
            <w:color w:val="008000"/>
            <w:sz w:val="20"/>
            <w:szCs w:val="20"/>
            <w:u w:val="single"/>
            <w:lang w:val="ru-RU" w:eastAsia="ru-RU"/>
          </w:rPr>
          <w:t>08-01-003-8</w:t>
        </w:r>
      </w:hyperlink>
      <w:r>
        <w:rPr>
          <w:rFonts w:cs="Courier New" w:ascii="Courier New" w:hAnsi="Courier New"/>
          <w:strike/>
          <w:color w:val="808000"/>
          <w:sz w:val="20"/>
          <w:szCs w:val="20"/>
          <w:lang w:val="ru-RU" w:eastAsia="ru-RU"/>
        </w:rPr>
        <w:t xml:space="preserve"> Выравнивание поверхности бутовой кладки раствором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6" w:name="sub_1003"/>
      <w:bookmarkEnd w:id="56"/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>┌────────┬──────────────────────────────┬───────┬───────┬───────┬───────┐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7" w:name="sub_1003"/>
      <w:bookmarkEnd w:id="57"/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trike/>
          <w:color w:val="808000"/>
          <w:sz w:val="20"/>
          <w:szCs w:val="20"/>
          <w:lang w:val="ru-RU" w:eastAsia="ru-RU"/>
        </w:rPr>
        <w:t>Шифр  │Наименование элементов затрат │  Ед.  │08-01- │08-01- │08-01-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trike/>
          <w:color w:val="808000"/>
          <w:sz w:val="20"/>
          <w:szCs w:val="20"/>
          <w:lang w:val="ru-RU" w:eastAsia="ru-RU"/>
        </w:rPr>
        <w:t>ресурса │                              │измер. │003-1  │003-2  │003-3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>├────────┼──────────────────────────────┼───────┼───────┼───────┼───────┤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trike/>
          <w:color w:val="808000"/>
          <w:sz w:val="20"/>
          <w:szCs w:val="20"/>
          <w:lang w:val="ru-RU" w:eastAsia="ru-RU"/>
        </w:rPr>
        <w:t>1       │Затраты     труда     рабочих-│чел.-ч │38,20  │14,30  │20,10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trike/>
          <w:color w:val="808000"/>
          <w:sz w:val="20"/>
          <w:szCs w:val="20"/>
          <w:lang w:val="ru-RU" w:eastAsia="ru-RU"/>
        </w:rPr>
        <w:t>строителей            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trike/>
          <w:color w:val="808000"/>
          <w:sz w:val="20"/>
          <w:szCs w:val="20"/>
          <w:lang w:val="ru-RU" w:eastAsia="ru-RU"/>
        </w:rPr>
        <w:t>1.1     │Средний разряд работы         │       │3      │3      │3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trike/>
          <w:color w:val="808000"/>
          <w:sz w:val="20"/>
          <w:szCs w:val="20"/>
          <w:lang w:val="ru-RU" w:eastAsia="ru-RU"/>
        </w:rPr>
        <w:t>2       │Затраты труда машинистов      │чел.-ч │0,40   │0,55   │0,70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>├────────┼──────────────────────────────┼───────┼───────┼───────┼───────┤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trike/>
          <w:color w:val="808000"/>
          <w:sz w:val="20"/>
          <w:szCs w:val="20"/>
          <w:lang w:val="ru-RU" w:eastAsia="ru-RU"/>
        </w:rPr>
        <w:t>3       │      Машины и механизмы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trike/>
          <w:color w:val="808000"/>
          <w:sz w:val="20"/>
          <w:szCs w:val="20"/>
          <w:lang w:val="ru-RU" w:eastAsia="ru-RU"/>
        </w:rPr>
        <w:t>400001  │Автомобили            бортовые│маш.-ч │0,4    │0,55   │0,70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trike/>
          <w:color w:val="808000"/>
          <w:sz w:val="20"/>
          <w:szCs w:val="20"/>
          <w:lang w:val="ru-RU" w:eastAsia="ru-RU"/>
        </w:rPr>
        <w:t>грузоподъемностью до 5 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trike/>
          <w:color w:val="808000"/>
          <w:sz w:val="20"/>
          <w:szCs w:val="20"/>
          <w:lang w:val="ru-RU" w:eastAsia="ru-RU"/>
        </w:rPr>
        <w:t>121011  │Котлы битумные передвижные 400│маш.-ч │-      │1,79   │3,41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trike/>
          <w:color w:val="808000"/>
          <w:sz w:val="20"/>
          <w:szCs w:val="20"/>
          <w:lang w:val="ru-RU" w:eastAsia="ru-RU"/>
        </w:rPr>
        <w:t>л                     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>├────────┼──────────────────────────────┼───────┼───────┼───────┼───────┤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trike/>
          <w:color w:val="808000"/>
          <w:sz w:val="20"/>
          <w:szCs w:val="20"/>
          <w:lang w:val="ru-RU" w:eastAsia="ru-RU"/>
        </w:rPr>
        <w:t>4       │          Материалы   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trike/>
          <w:color w:val="808000"/>
          <w:sz w:val="20"/>
          <w:szCs w:val="20"/>
          <w:lang w:val="ru-RU" w:eastAsia="ru-RU"/>
        </w:rPr>
        <w:t>402-9070│Раствор    готовый   кладочный│м3     │3,1    │2,5    │2,5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trike/>
          <w:color w:val="808000"/>
          <w:sz w:val="20"/>
          <w:szCs w:val="20"/>
          <w:lang w:val="ru-RU" w:eastAsia="ru-RU"/>
        </w:rPr>
        <w:t>(состав и марка по проекту)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trike/>
          <w:color w:val="808000"/>
          <w:sz w:val="20"/>
          <w:szCs w:val="20"/>
          <w:lang w:val="ru-RU" w:eastAsia="ru-RU"/>
        </w:rPr>
        <w:t>113-0368│Стекло жидкое калийное        │т      │0,05   │-      │-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trike/>
          <w:color w:val="808000"/>
          <w:sz w:val="20"/>
          <w:szCs w:val="20"/>
          <w:lang w:val="ru-RU" w:eastAsia="ru-RU"/>
        </w:rPr>
        <w:t>411-0001│Вода                          │м3     │0,225  │-      │-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trike/>
          <w:color w:val="808000"/>
          <w:sz w:val="20"/>
          <w:szCs w:val="20"/>
          <w:lang w:val="ru-RU" w:eastAsia="ru-RU"/>
        </w:rPr>
        <w:t>101-0594│Мастика   битумная  кровельная│т      │-      │0,22   │0,42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trike/>
          <w:color w:val="808000"/>
          <w:sz w:val="20"/>
          <w:szCs w:val="20"/>
          <w:lang w:val="ru-RU" w:eastAsia="ru-RU"/>
        </w:rPr>
        <w:t>горячая               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trike/>
          <w:color w:val="808000"/>
          <w:sz w:val="20"/>
          <w:szCs w:val="20"/>
          <w:lang w:val="ru-RU" w:eastAsia="ru-RU"/>
        </w:rPr>
        <w:t>113-9051│Материалы    гидроизоляционные│м2     │-      │110    │220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trike/>
          <w:color w:val="808000"/>
          <w:sz w:val="20"/>
          <w:szCs w:val="20"/>
          <w:lang w:val="ru-RU" w:eastAsia="ru-RU"/>
        </w:rPr>
        <w:t>рулонные              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trike/>
          <w:color w:val="808000"/>
          <w:sz w:val="20"/>
          <w:szCs w:val="20"/>
          <w:lang w:val="ru-RU" w:eastAsia="ru-RU"/>
        </w:rPr>
        <w:t>101-0073│Битумы  нефтяные  строительные│т      │-      │0,008  │0,016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trike/>
          <w:color w:val="808000"/>
          <w:sz w:val="20"/>
          <w:szCs w:val="20"/>
          <w:lang w:val="ru-RU" w:eastAsia="ru-RU"/>
        </w:rPr>
        <w:t>марки БН-90/10        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trike/>
          <w:color w:val="808000"/>
          <w:sz w:val="20"/>
          <w:szCs w:val="20"/>
          <w:lang w:val="ru-RU" w:eastAsia="ru-RU"/>
        </w:rPr>
        <w:t>101-0322│Керосин для технических  целей│т      │-      │0,016  │0,024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trike/>
          <w:color w:val="808000"/>
          <w:sz w:val="20"/>
          <w:szCs w:val="20"/>
          <w:lang w:val="ru-RU" w:eastAsia="ru-RU"/>
        </w:rPr>
        <w:t>марок КТ-1, КТ-2      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>└────────┴──────────────────────────────┴───────┴───────┴───────┴───────┘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8" w:name="sub_10034"/>
      <w:bookmarkEnd w:id="58"/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>┌────────┬──────────────────────────────┬───────┬───────┬───────┬───────┐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9" w:name="sub_10034"/>
      <w:bookmarkEnd w:id="59"/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trike/>
          <w:color w:val="808000"/>
          <w:sz w:val="20"/>
          <w:szCs w:val="20"/>
          <w:lang w:val="ru-RU" w:eastAsia="ru-RU"/>
        </w:rPr>
        <w:t>Шифр  │Наименование элементов затрат │  Ед.  │08-01- │08-01- │08-01-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trike/>
          <w:color w:val="808000"/>
          <w:sz w:val="20"/>
          <w:szCs w:val="20"/>
          <w:lang w:val="ru-RU" w:eastAsia="ru-RU"/>
        </w:rPr>
        <w:t>ресурса │                              │измер. │003-4  │003-5  │003-6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>├────────┼──────────────────────────────┼───────┼───────┼───────┼───────┤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trike/>
          <w:color w:val="808000"/>
          <w:sz w:val="20"/>
          <w:szCs w:val="20"/>
          <w:lang w:val="ru-RU" w:eastAsia="ru-RU"/>
        </w:rPr>
        <w:t>1       │Затраты     труда     рабочих-│чел.-ч │88,80  │46,80  │22,60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trike/>
          <w:color w:val="808000"/>
          <w:sz w:val="20"/>
          <w:szCs w:val="20"/>
          <w:lang w:val="ru-RU" w:eastAsia="ru-RU"/>
        </w:rPr>
        <w:t>строителей            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trike/>
          <w:color w:val="808000"/>
          <w:sz w:val="20"/>
          <w:szCs w:val="20"/>
          <w:lang w:val="ru-RU" w:eastAsia="ru-RU"/>
        </w:rPr>
        <w:t>1.1     │Средний разряд работы         │       │3,6    │3,9    │3,9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trike/>
          <w:color w:val="808000"/>
          <w:sz w:val="20"/>
          <w:szCs w:val="20"/>
          <w:lang w:val="ru-RU" w:eastAsia="ru-RU"/>
        </w:rPr>
        <w:t>2       │Затраты труда машинистов      │чел.-ч │0,40   │0,55   │0,15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>├────────┼──────────────────────────────┼───────┼───────┼───────┼───────┤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trike/>
          <w:color w:val="808000"/>
          <w:sz w:val="20"/>
          <w:szCs w:val="20"/>
          <w:lang w:val="ru-RU" w:eastAsia="ru-RU"/>
        </w:rPr>
        <w:t>3       │      Машины и механизмы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trike/>
          <w:color w:val="808000"/>
          <w:sz w:val="20"/>
          <w:szCs w:val="20"/>
          <w:lang w:val="ru-RU" w:eastAsia="ru-RU"/>
        </w:rPr>
        <w:t>400001  │Автомобили            бортовые│маш.-ч │0,4    │0,55   │0,15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trike/>
          <w:color w:val="808000"/>
          <w:sz w:val="20"/>
          <w:szCs w:val="20"/>
          <w:lang w:val="ru-RU" w:eastAsia="ru-RU"/>
        </w:rPr>
        <w:t>грузоподъемностью до 5 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trike/>
          <w:color w:val="808000"/>
          <w:sz w:val="20"/>
          <w:szCs w:val="20"/>
          <w:lang w:val="ru-RU" w:eastAsia="ru-RU"/>
        </w:rPr>
        <w:t>121011  │Котлы битумные передвижные 400│маш.-ч │-      │3,58   │1,88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trike/>
          <w:color w:val="808000"/>
          <w:sz w:val="20"/>
          <w:szCs w:val="20"/>
          <w:lang w:val="ru-RU" w:eastAsia="ru-RU"/>
        </w:rPr>
        <w:t>л                     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>├────────┼──────────────────────────────┼───────┼───────┼───────┼───────┤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trike/>
          <w:color w:val="808000"/>
          <w:sz w:val="20"/>
          <w:szCs w:val="20"/>
          <w:lang w:val="ru-RU" w:eastAsia="ru-RU"/>
        </w:rPr>
        <w:t>4       │          Материалы   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trike/>
          <w:color w:val="808000"/>
          <w:sz w:val="20"/>
          <w:szCs w:val="20"/>
          <w:lang w:val="ru-RU" w:eastAsia="ru-RU"/>
        </w:rPr>
        <w:t>402-9060│Раствор   готовый   отделочный│м3     │2,8    │-      │-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trike/>
          <w:color w:val="808000"/>
          <w:sz w:val="20"/>
          <w:szCs w:val="20"/>
          <w:lang w:val="ru-RU" w:eastAsia="ru-RU"/>
        </w:rPr>
        <w:t>(состав и марка по проекту)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trike/>
          <w:color w:val="808000"/>
          <w:sz w:val="20"/>
          <w:szCs w:val="20"/>
          <w:lang w:val="ru-RU" w:eastAsia="ru-RU"/>
        </w:rPr>
        <w:t>113-0368│Стекло жидкое калийное        │т      │0,05   │-      │-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trike/>
          <w:color w:val="808000"/>
          <w:sz w:val="20"/>
          <w:szCs w:val="20"/>
          <w:lang w:val="ru-RU" w:eastAsia="ru-RU"/>
        </w:rPr>
        <w:t>411-0001│Вода                          │м3     │0,225  │-      │-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trike/>
          <w:color w:val="808000"/>
          <w:sz w:val="20"/>
          <w:szCs w:val="20"/>
          <w:lang w:val="ru-RU" w:eastAsia="ru-RU"/>
        </w:rPr>
        <w:t>101-0594│Мастика   битумная  кровельная│т      │-      │0,44   │0,23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trike/>
          <w:color w:val="808000"/>
          <w:sz w:val="20"/>
          <w:szCs w:val="20"/>
          <w:lang w:val="ru-RU" w:eastAsia="ru-RU"/>
        </w:rPr>
        <w:t>горячая               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trike/>
          <w:color w:val="808000"/>
          <w:sz w:val="20"/>
          <w:szCs w:val="20"/>
          <w:lang w:val="ru-RU" w:eastAsia="ru-RU"/>
        </w:rPr>
        <w:t>113-9051│Материалы    гидроизоляционные│м2     │-      │230    │115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trike/>
          <w:color w:val="808000"/>
          <w:sz w:val="20"/>
          <w:szCs w:val="20"/>
          <w:lang w:val="ru-RU" w:eastAsia="ru-RU"/>
        </w:rPr>
        <w:t>рулонные              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trike/>
          <w:color w:val="808000"/>
          <w:sz w:val="20"/>
          <w:szCs w:val="20"/>
          <w:lang w:val="ru-RU" w:eastAsia="ru-RU"/>
        </w:rPr>
        <w:t>101-0073│Битумы  нефтяные  строительные│т      │-      │0,016  │0,08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trike/>
          <w:color w:val="808000"/>
          <w:sz w:val="20"/>
          <w:szCs w:val="20"/>
          <w:lang w:val="ru-RU" w:eastAsia="ru-RU"/>
        </w:rPr>
        <w:t>марки БН-90/10        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trike/>
          <w:color w:val="808000"/>
          <w:sz w:val="20"/>
          <w:szCs w:val="20"/>
          <w:lang w:val="ru-RU" w:eastAsia="ru-RU"/>
        </w:rPr>
        <w:t>101-0322│Керосин для технических  целей│т      │-      │0,024  │0,016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trike/>
          <w:color w:val="808000"/>
          <w:sz w:val="20"/>
          <w:szCs w:val="20"/>
          <w:lang w:val="ru-RU" w:eastAsia="ru-RU"/>
        </w:rPr>
        <w:t>марок КТ-1, КТ-2      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>└────────┴──────────────────────────────┴───────┴───────┴───────┴───────┘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0" w:name="sub_10037"/>
      <w:bookmarkEnd w:id="60"/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1" w:name="sub_10037"/>
      <w:bookmarkEnd w:id="61"/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trike/>
          <w:color w:val="808000"/>
          <w:sz w:val="20"/>
          <w:szCs w:val="20"/>
          <w:lang w:val="ru-RU" w:eastAsia="ru-RU"/>
        </w:rPr>
        <w:t>Шифр  │    Наименование элементов затрат     │  Ед.  │08-01- │08-01-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trike/>
          <w:color w:val="808000"/>
          <w:sz w:val="20"/>
          <w:szCs w:val="20"/>
          <w:lang w:val="ru-RU" w:eastAsia="ru-RU"/>
        </w:rPr>
        <w:t>ресурса │                                      │измер. │003-7  │003-8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trike/>
          <w:color w:val="808000"/>
          <w:sz w:val="20"/>
          <w:szCs w:val="20"/>
          <w:lang w:val="ru-RU" w:eastAsia="ru-RU"/>
        </w:rPr>
        <w:t>1       │Затраты труда рабочих-строителей      │чел.-ч │21,20  │96,70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trike/>
          <w:color w:val="808000"/>
          <w:sz w:val="20"/>
          <w:szCs w:val="20"/>
          <w:lang w:val="ru-RU" w:eastAsia="ru-RU"/>
        </w:rPr>
        <w:t>1.1     │Средний разряд работы                 │       │3,9    │3,7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trike/>
          <w:color w:val="808000"/>
          <w:sz w:val="20"/>
          <w:szCs w:val="20"/>
          <w:lang w:val="ru-RU" w:eastAsia="ru-RU"/>
        </w:rPr>
        <w:t>2       │Затраты труда машинистов              │чел.-ч │0,20   │0,20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trike/>
          <w:color w:val="808000"/>
          <w:sz w:val="20"/>
          <w:szCs w:val="20"/>
          <w:lang w:val="ru-RU" w:eastAsia="ru-RU"/>
        </w:rPr>
        <w:t>3       │          Машины и механизмы  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trike/>
          <w:color w:val="808000"/>
          <w:sz w:val="20"/>
          <w:szCs w:val="20"/>
          <w:lang w:val="ru-RU" w:eastAsia="ru-RU"/>
        </w:rPr>
        <w:t>400001  │Автомобили  бортовые грузоподъемностью│маш.-ч │0,20   │0,2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trike/>
          <w:color w:val="808000"/>
          <w:sz w:val="20"/>
          <w:szCs w:val="20"/>
          <w:lang w:val="ru-RU" w:eastAsia="ru-RU"/>
        </w:rPr>
        <w:t>до 5 т                        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trike/>
          <w:color w:val="808000"/>
          <w:sz w:val="20"/>
          <w:szCs w:val="20"/>
          <w:lang w:val="ru-RU" w:eastAsia="ru-RU"/>
        </w:rPr>
        <w:t>121011  │Котлы битумные передвижные 400 л      │маш.-ч │1,95   │-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trike/>
          <w:color w:val="808000"/>
          <w:sz w:val="20"/>
          <w:szCs w:val="20"/>
          <w:lang w:val="ru-RU" w:eastAsia="ru-RU"/>
        </w:rPr>
        <w:t>4       │              Материалы       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trike/>
          <w:color w:val="808000"/>
          <w:sz w:val="20"/>
          <w:szCs w:val="20"/>
          <w:lang w:val="ru-RU" w:eastAsia="ru-RU"/>
        </w:rPr>
        <w:t>101-0594│Мастика битумная кровельная горячая   │т      │0,24   │-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trike/>
          <w:color w:val="808000"/>
          <w:sz w:val="20"/>
          <w:szCs w:val="20"/>
          <w:lang w:val="ru-RU" w:eastAsia="ru-RU"/>
        </w:rPr>
        <w:t>101-0073│Битумы нефтяные строительные марки БН-│т      │0,016  │-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trike/>
          <w:color w:val="808000"/>
          <w:sz w:val="20"/>
          <w:szCs w:val="20"/>
          <w:lang w:val="ru-RU" w:eastAsia="ru-RU"/>
        </w:rPr>
        <w:t>90/10                         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trike/>
          <w:color w:val="808000"/>
          <w:sz w:val="20"/>
          <w:szCs w:val="20"/>
          <w:lang w:val="ru-RU" w:eastAsia="ru-RU"/>
        </w:rPr>
        <w:t>101-0322│Керосин  для  технических  целей марок│т      │0,024  │-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trike/>
          <w:color w:val="808000"/>
          <w:sz w:val="20"/>
          <w:szCs w:val="20"/>
          <w:lang w:val="ru-RU" w:eastAsia="ru-RU"/>
        </w:rPr>
        <w:t>КТ-1, КТ-2                    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trike/>
          <w:color w:val="808000"/>
          <w:sz w:val="20"/>
          <w:szCs w:val="20"/>
          <w:lang w:val="ru-RU" w:eastAsia="ru-RU"/>
        </w:rPr>
        <w:t>101-1757│Ветошь                                │кг     │0,1    │-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trike/>
          <w:color w:val="808000"/>
          <w:sz w:val="20"/>
          <w:szCs w:val="20"/>
          <w:lang w:val="ru-RU" w:eastAsia="ru-RU"/>
        </w:rPr>
        <w:t>402-9060│Раствор  готовый отделочный (состав  и│м3     │-      │3,05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trike/>
          <w:color w:val="808000"/>
          <w:sz w:val="20"/>
          <w:szCs w:val="20"/>
          <w:lang w:val="ru-RU" w:eastAsia="ru-RU"/>
        </w:rPr>
        <w:t>марка по проекту)             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trike/>
          <w:color w:val="808000"/>
          <w:sz w:val="20"/>
          <w:szCs w:val="20"/>
          <w:lang w:val="ru-RU" w:eastAsia="ru-RU"/>
        </w:rPr>
        <w:t>411-0001│Вода                                  │м3     │-      │0,105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62" w:name="sub_104"/>
      <w:bookmarkStart w:id="63" w:name="sub_257160252"/>
      <w:bookmarkEnd w:id="62"/>
      <w:bookmarkEnd w:id="63"/>
      <w:r>
        <w:rPr>
          <w:rFonts w:cs="Arial" w:ascii="Arial" w:hAnsi="Arial"/>
          <w:i/>
          <w:iCs/>
          <w:color w:val="800080"/>
          <w:sz w:val="20"/>
          <w:szCs w:val="20"/>
        </w:rPr>
        <w:t>Изменениями и дополнениями, утвержденными постановлением Госстроя РФ от 9 марта 2004 г. N 41, Таблица ГЭСН 08-01-004 исключена с 9 марта 2004 г.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64" w:name="sub_104"/>
      <w:bookmarkStart w:id="65" w:name="sub_257160252"/>
      <w:bookmarkEnd w:id="64"/>
      <w:bookmarkEnd w:id="65"/>
      <w:r>
        <w:rPr>
          <w:rFonts w:cs="Arial" w:ascii="Arial" w:hAnsi="Arial"/>
          <w:i/>
          <w:iCs/>
          <w:color w:val="800080"/>
          <w:sz w:val="20"/>
          <w:szCs w:val="20"/>
        </w:rPr>
        <w:t>См. Сборник ГЭСН N 12 "Кровли" раздел 2 "Гидроизоляции", утвержденный постановлением Госстроя РФ от 26 апреля 2000 г. N 36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strike/>
          <w:color w:val="808000"/>
          <w:sz w:val="20"/>
          <w:szCs w:val="20"/>
        </w:rPr>
        <w:t>Таблица ГЭСН 08-01-004 Боковая изоляция стен, фундаментов глиной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strike/>
          <w:color w:val="80800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698"/>
        <w:jc w:val="both"/>
        <w:rPr>
          <w:rFonts w:ascii="Arial" w:hAnsi="Arial" w:cs="Arial"/>
          <w:strike/>
          <w:color w:val="808000"/>
        </w:rPr>
      </w:pPr>
      <w:r>
        <w:rPr>
          <w:rFonts w:cs="Arial" w:ascii="Arial" w:hAnsi="Arial"/>
          <w:strike/>
          <w:color w:val="808000"/>
        </w:rPr>
        <w:t>01. Укладка слоя мятой глины с уплотнением и приготовлением.</w:t>
      </w:r>
    </w:p>
    <w:p>
      <w:pPr>
        <w:pStyle w:val="Normal"/>
        <w:autoSpaceDE w:val="false"/>
        <w:jc w:val="both"/>
        <w:rPr>
          <w:rFonts w:ascii="Courier New" w:hAnsi="Courier New" w:cs="Courier New"/>
          <w:strike/>
          <w:color w:val="808000"/>
          <w:sz w:val="20"/>
          <w:szCs w:val="20"/>
        </w:rPr>
      </w:pPr>
      <w:r>
        <w:rPr>
          <w:rFonts w:cs="Courier New" w:ascii="Courier New" w:hAnsi="Courier New"/>
          <w:strike/>
          <w:color w:val="808000"/>
          <w:sz w:val="20"/>
          <w:szCs w:val="20"/>
        </w:rPr>
      </w:r>
    </w:p>
    <w:p>
      <w:pPr>
        <w:pStyle w:val="Normal"/>
        <w:autoSpaceDE w:val="false"/>
        <w:ind w:start="698" w:hanging="0"/>
        <w:jc w:val="both"/>
        <w:rPr>
          <w:rFonts w:ascii="Arial" w:hAnsi="Arial" w:cs="Arial"/>
          <w:strike/>
          <w:color w:val="808000"/>
        </w:rPr>
      </w:pPr>
      <w:r>
        <w:rPr>
          <w:rFonts w:cs="Arial" w:ascii="Arial" w:hAnsi="Arial"/>
          <w:strike/>
          <w:color w:val="808000"/>
        </w:rPr>
        <w:t>Измеритель: 1 м3 изолирующего слоя</w:t>
      </w:r>
    </w:p>
    <w:p>
      <w:pPr>
        <w:pStyle w:val="Normal"/>
        <w:autoSpaceDE w:val="false"/>
        <w:jc w:val="both"/>
        <w:rPr>
          <w:rFonts w:ascii="Courier New" w:hAnsi="Courier New" w:cs="Courier New"/>
          <w:strike/>
          <w:color w:val="808000"/>
          <w:sz w:val="20"/>
          <w:szCs w:val="20"/>
        </w:rPr>
      </w:pPr>
      <w:r>
        <w:rPr>
          <w:rFonts w:cs="Courier New" w:ascii="Courier New" w:hAnsi="Courier New"/>
          <w:strike/>
          <w:color w:val="808000"/>
          <w:sz w:val="20"/>
          <w:szCs w:val="20"/>
        </w:rPr>
      </w:r>
    </w:p>
    <w:p>
      <w:pPr>
        <w:pStyle w:val="Normal"/>
        <w:autoSpaceDE w:val="false"/>
        <w:ind w:firstLine="698"/>
        <w:jc w:val="both"/>
        <w:rPr>
          <w:rFonts w:ascii="Arial" w:hAnsi="Arial" w:cs="Arial"/>
          <w:strike/>
          <w:color w:val="808000"/>
        </w:rPr>
      </w:pPr>
      <w:r>
        <w:rPr>
          <w:rFonts w:cs="Arial" w:ascii="Arial" w:hAnsi="Arial"/>
          <w:strike/>
          <w:color w:val="808000"/>
        </w:rPr>
        <w:t>08-01-004-1 Боковая изоляция стен, фундаментов глиной</w:t>
      </w:r>
    </w:p>
    <w:p>
      <w:pPr>
        <w:pStyle w:val="Normal"/>
        <w:autoSpaceDE w:val="false"/>
        <w:jc w:val="both"/>
        <w:rPr>
          <w:rFonts w:ascii="Courier New" w:hAnsi="Courier New" w:cs="Courier New"/>
          <w:strike/>
          <w:color w:val="808000"/>
          <w:sz w:val="20"/>
          <w:szCs w:val="20"/>
        </w:rPr>
      </w:pPr>
      <w:r>
        <w:rPr>
          <w:rFonts w:cs="Courier New" w:ascii="Courier New" w:hAnsi="Courier New"/>
          <w:strike/>
          <w:color w:val="80800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6" w:name="sub_1004"/>
      <w:bookmarkEnd w:id="66"/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┌────────┬───────────────────────────────────────────────┬───────┬──────┐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7" w:name="sub_1004"/>
      <w:bookmarkEnd w:id="67"/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trike/>
          <w:color w:val="808000"/>
          <w:sz w:val="20"/>
          <w:szCs w:val="20"/>
          <w:lang w:val="ru-RU" w:eastAsia="ru-RU"/>
        </w:rPr>
        <w:t>Шифр  │         Наименование элементов затрат         │  Ед.  │08-01-│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trike/>
          <w:color w:val="808000"/>
          <w:sz w:val="20"/>
          <w:szCs w:val="20"/>
          <w:lang w:val="ru-RU" w:eastAsia="ru-RU"/>
        </w:rPr>
        <w:t>ресурса │                                               │измер. │004-1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trike/>
          <w:color w:val="808000"/>
          <w:sz w:val="20"/>
          <w:szCs w:val="20"/>
          <w:lang w:val="ru-RU" w:eastAsia="ru-RU"/>
        </w:rPr>
        <w:t>1       │Затраты труда рабочих-строителей               │чел.-ч │8,04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trike/>
          <w:color w:val="808000"/>
          <w:sz w:val="20"/>
          <w:szCs w:val="20"/>
          <w:lang w:val="ru-RU" w:eastAsia="ru-RU"/>
        </w:rPr>
        <w:t>1.1     │Средний разряд работы                          │       │2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trike/>
          <w:color w:val="808000"/>
          <w:sz w:val="20"/>
          <w:szCs w:val="20"/>
          <w:lang w:val="ru-RU" w:eastAsia="ru-RU"/>
        </w:rPr>
        <w:t>2       │Затраты труда машинистов                       │чел.-ч │0,58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trike/>
          <w:color w:val="808000"/>
          <w:sz w:val="20"/>
          <w:szCs w:val="20"/>
          <w:lang w:val="ru-RU" w:eastAsia="ru-RU"/>
        </w:rPr>
        <w:t>3       │              Машины и механизмы      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trike/>
          <w:color w:val="808000"/>
          <w:sz w:val="20"/>
          <w:szCs w:val="20"/>
          <w:lang w:val="ru-RU" w:eastAsia="ru-RU"/>
        </w:rPr>
        <w:t>331101  │Трамбовки пневматические                       │маш.-ч │1,16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trike/>
          <w:color w:val="808000"/>
          <w:sz w:val="20"/>
          <w:szCs w:val="20"/>
          <w:lang w:val="ru-RU" w:eastAsia="ru-RU"/>
        </w:rPr>
        <w:t>050101  │Компрессоры     передвижные    с     двигателем│маш.-ч │0,58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trike/>
          <w:color w:val="808000"/>
          <w:sz w:val="20"/>
          <w:szCs w:val="20"/>
          <w:lang w:val="ru-RU" w:eastAsia="ru-RU"/>
        </w:rPr>
        <w:t>внутреннего сгорания давлением до  686  кПа  (7│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trike/>
          <w:color w:val="808000"/>
          <w:sz w:val="20"/>
          <w:szCs w:val="20"/>
          <w:lang w:val="ru-RU" w:eastAsia="ru-RU"/>
        </w:rPr>
        <w:t>ат) 2,2 м3/мин                        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trike/>
          <w:color w:val="808000"/>
          <w:sz w:val="20"/>
          <w:szCs w:val="20"/>
          <w:lang w:val="ru-RU" w:eastAsia="ru-RU"/>
        </w:rPr>
        <w:t>4       │                   Материалы          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trike/>
          <w:color w:val="808000"/>
          <w:sz w:val="20"/>
          <w:szCs w:val="20"/>
          <w:lang w:val="ru-RU" w:eastAsia="ru-RU"/>
        </w:rPr>
        <w:t>407-0001│Глина                                          │м3     │1,15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trike/>
          <w:color w:val="808000"/>
          <w:sz w:val="20"/>
          <w:szCs w:val="20"/>
          <w:lang w:val="ru-RU" w:eastAsia="ru-RU"/>
        </w:rPr>
        <w:t>411-0001│Вода                                           │м3     │0,2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trike/>
          <w:color w:val="808000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└────────┴───────────────────────────────────────────────┴───────┴──────┘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8" w:name="sub_200"/>
      <w:bookmarkEnd w:id="68"/>
      <w:r>
        <w:rPr>
          <w:rFonts w:cs="Arial" w:ascii="Arial" w:hAnsi="Arial"/>
          <w:b/>
          <w:bCs/>
          <w:color w:val="000080"/>
          <w:sz w:val="20"/>
          <w:szCs w:val="20"/>
        </w:rPr>
        <w:t>Раздел 02. Конструкции из кирпича и камней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9" w:name="sub_200"/>
      <w:bookmarkStart w:id="70" w:name="sub_200"/>
      <w:bookmarkEnd w:id="7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1" w:name="sub_201"/>
      <w:bookmarkEnd w:id="71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08-02-001 Кладка стен из кирпича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2" w:name="sub_201"/>
      <w:bookmarkStart w:id="73" w:name="sub_201"/>
      <w:bookmarkEnd w:id="7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Кладка конструкций из кирпича. 02. Устройство ниш для отопления, вентиляционных и дымовых каналов с разделками борозд, осадочных и температурных швов, архитектурных и конструктивных деталей (нормы 1-8). 03. Расшивка швов кладки наружных стен (нормы 1-6). 04. Установка металлических креплений (норма 9).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 м3 кладки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Кладка стен кирпичных наружных простых:</w:t>
      </w:r>
    </w:p>
    <w:p>
      <w:pPr>
        <w:pStyle w:val="Normal"/>
        <w:autoSpaceDE w:val="false"/>
        <w:ind w:firstLine="720"/>
        <w:jc w:val="both"/>
        <w:rPr/>
      </w:pPr>
      <w:hyperlink w:anchor="sub_20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08-02-001-1</w:t>
        </w:r>
      </w:hyperlink>
      <w:r>
        <w:rPr>
          <w:rFonts w:cs="Arial" w:ascii="Arial" w:hAnsi="Arial"/>
          <w:sz w:val="20"/>
          <w:szCs w:val="20"/>
        </w:rPr>
        <w:t xml:space="preserve"> при высоте этажа до 4 м</w:t>
      </w:r>
    </w:p>
    <w:p>
      <w:pPr>
        <w:pStyle w:val="Normal"/>
        <w:autoSpaceDE w:val="false"/>
        <w:ind w:firstLine="720"/>
        <w:jc w:val="both"/>
        <w:rPr/>
      </w:pPr>
      <w:hyperlink w:anchor="sub_20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08-02-001-2</w:t>
        </w:r>
      </w:hyperlink>
      <w:r>
        <w:rPr>
          <w:rFonts w:cs="Arial" w:ascii="Arial" w:hAnsi="Arial"/>
          <w:sz w:val="20"/>
          <w:szCs w:val="20"/>
        </w:rPr>
        <w:t xml:space="preserve"> при высоте этажа свыше 4 м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Кладка стен кирпичных наружных средней сложности:</w:t>
      </w:r>
    </w:p>
    <w:p>
      <w:pPr>
        <w:pStyle w:val="Normal"/>
        <w:autoSpaceDE w:val="false"/>
        <w:ind w:firstLine="720"/>
        <w:jc w:val="both"/>
        <w:rPr/>
      </w:pPr>
      <w:hyperlink w:anchor="sub_20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08-02-001-3</w:t>
        </w:r>
      </w:hyperlink>
      <w:r>
        <w:rPr>
          <w:rFonts w:cs="Arial" w:ascii="Arial" w:hAnsi="Arial"/>
          <w:sz w:val="20"/>
          <w:szCs w:val="20"/>
        </w:rPr>
        <w:t xml:space="preserve"> при высоте этажа до 4 м</w:t>
      </w:r>
    </w:p>
    <w:p>
      <w:pPr>
        <w:pStyle w:val="Normal"/>
        <w:autoSpaceDE w:val="false"/>
        <w:ind w:firstLine="720"/>
        <w:jc w:val="both"/>
        <w:rPr/>
      </w:pPr>
      <w:hyperlink w:anchor="sub_20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08-02-001-4</w:t>
        </w:r>
      </w:hyperlink>
      <w:r>
        <w:rPr>
          <w:rFonts w:cs="Arial" w:ascii="Arial" w:hAnsi="Arial"/>
          <w:sz w:val="20"/>
          <w:szCs w:val="20"/>
        </w:rPr>
        <w:t xml:space="preserve"> при высоте этажа свыше 4 м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Кладка стен кирпичных наружных сложных:</w:t>
      </w:r>
    </w:p>
    <w:p>
      <w:pPr>
        <w:pStyle w:val="Normal"/>
        <w:autoSpaceDE w:val="false"/>
        <w:ind w:firstLine="720"/>
        <w:jc w:val="both"/>
        <w:rPr/>
      </w:pPr>
      <w:hyperlink w:anchor="sub_2001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08-02-001-5</w:t>
        </w:r>
      </w:hyperlink>
      <w:r>
        <w:rPr>
          <w:rFonts w:cs="Arial" w:ascii="Arial" w:hAnsi="Arial"/>
          <w:sz w:val="20"/>
          <w:szCs w:val="20"/>
        </w:rPr>
        <w:t xml:space="preserve"> при высоте этажа до 4 м</w:t>
      </w:r>
    </w:p>
    <w:p>
      <w:pPr>
        <w:pStyle w:val="Normal"/>
        <w:autoSpaceDE w:val="false"/>
        <w:ind w:firstLine="720"/>
        <w:jc w:val="both"/>
        <w:rPr/>
      </w:pPr>
      <w:hyperlink w:anchor="sub_2001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08-02-001-6</w:t>
        </w:r>
      </w:hyperlink>
      <w:r>
        <w:rPr>
          <w:rFonts w:cs="Arial" w:ascii="Arial" w:hAnsi="Arial"/>
          <w:sz w:val="20"/>
          <w:szCs w:val="20"/>
        </w:rPr>
        <w:t xml:space="preserve"> при высоте этажа свыше 4 м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Кладка стен кирпичных внутренних:</w:t>
      </w:r>
    </w:p>
    <w:p>
      <w:pPr>
        <w:pStyle w:val="Normal"/>
        <w:autoSpaceDE w:val="false"/>
        <w:ind w:firstLine="720"/>
        <w:jc w:val="both"/>
        <w:rPr/>
      </w:pPr>
      <w:hyperlink w:anchor="sub_2001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08-02-001-7</w:t>
        </w:r>
      </w:hyperlink>
      <w:r>
        <w:rPr>
          <w:rFonts w:cs="Arial" w:ascii="Arial" w:hAnsi="Arial"/>
          <w:sz w:val="20"/>
          <w:szCs w:val="20"/>
        </w:rPr>
        <w:t xml:space="preserve"> при высоте этажа до 4 м</w:t>
      </w:r>
    </w:p>
    <w:p>
      <w:pPr>
        <w:pStyle w:val="Normal"/>
        <w:autoSpaceDE w:val="false"/>
        <w:ind w:firstLine="720"/>
        <w:jc w:val="both"/>
        <w:rPr/>
      </w:pPr>
      <w:hyperlink w:anchor="sub_2001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08-02-001-8</w:t>
        </w:r>
      </w:hyperlink>
      <w:r>
        <w:rPr>
          <w:rFonts w:cs="Arial" w:ascii="Arial" w:hAnsi="Arial"/>
          <w:sz w:val="20"/>
          <w:szCs w:val="20"/>
        </w:rPr>
        <w:t xml:space="preserve"> при высоте этажа свыше 4 м</w:t>
      </w:r>
    </w:p>
    <w:p>
      <w:pPr>
        <w:pStyle w:val="Normal"/>
        <w:autoSpaceDE w:val="false"/>
        <w:ind w:firstLine="720"/>
        <w:jc w:val="both"/>
        <w:rPr/>
      </w:pPr>
      <w:hyperlink w:anchor="sub_2001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08-02-001-9</w:t>
        </w:r>
      </w:hyperlink>
      <w:r>
        <w:rPr>
          <w:rFonts w:cs="Arial" w:ascii="Arial" w:hAnsi="Arial"/>
          <w:sz w:val="20"/>
          <w:szCs w:val="20"/>
        </w:rPr>
        <w:t xml:space="preserve"> Кладка стен приямков и каналов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Заполнение каркасов:</w:t>
      </w:r>
    </w:p>
    <w:p>
      <w:pPr>
        <w:pStyle w:val="Normal"/>
        <w:autoSpaceDE w:val="false"/>
        <w:ind w:firstLine="720"/>
        <w:jc w:val="both"/>
        <w:rPr/>
      </w:pPr>
      <w:hyperlink w:anchor="sub_2011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08-02-001-10</w:t>
        </w:r>
      </w:hyperlink>
      <w:r>
        <w:rPr>
          <w:rFonts w:cs="Arial" w:ascii="Arial" w:hAnsi="Arial"/>
          <w:sz w:val="20"/>
          <w:szCs w:val="20"/>
        </w:rPr>
        <w:t xml:space="preserve"> при высоте этажа до 4 м</w:t>
      </w:r>
    </w:p>
    <w:p>
      <w:pPr>
        <w:pStyle w:val="Normal"/>
        <w:autoSpaceDE w:val="false"/>
        <w:ind w:firstLine="720"/>
        <w:jc w:val="both"/>
        <w:rPr/>
      </w:pPr>
      <w:hyperlink w:anchor="sub_2011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08-02-001-11</w:t>
        </w:r>
      </w:hyperlink>
      <w:r>
        <w:rPr>
          <w:rFonts w:cs="Arial" w:ascii="Arial" w:hAnsi="Arial"/>
          <w:sz w:val="20"/>
          <w:szCs w:val="20"/>
        </w:rPr>
        <w:t xml:space="preserve"> при высоте этажа свыше 4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4" w:name="sub_2001"/>
      <w:bookmarkEnd w:id="7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┌────────┬─────────────────────────┬───────┬───────┬──────┬──────┬──────┐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5" w:name="sub_2001"/>
      <w:bookmarkEnd w:id="7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Наименование элементов  │  Ед.  │08-02- │08-02-│08-02-│08-02-│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затрат          │измер. │001-1  │001-2 │001-3 │001-4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├────────┼─────────────────────────┼───────┼───────┼──────┼──────┼──────┤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  труда  рабочих-│чел.-ч │5,40   │5,26  │5,66  │5,52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             │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│       │2,7    │2,7   │3,2   │3,2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труда машинистов │чел.-ч │0,40   │0,35  │0,40  │0,35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├────────┼─────────────────────────┼───────┼───────┼──────┼──────┼──────┤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020129  │Краны башенные при работе│маш.-ч │0,40   │0,35  │0,40  │0,35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   других      видах│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(кроме│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монтажа  технологического│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оборудования) 8 т        │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├────────┼─────────────────────────┼───────┼───────┼──────┼──────┼──────┤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│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404-9032│Кирпич      керамический,│1000   │0,394  │0,394 │0,4   │0,4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силикатный или пустотелый│шт.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402-9070│Раствор готовый кладочный│м3     │0,24   │0,24  │0,241 │0,241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(состав   и   марка    по│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       │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102-0026│Пиломатериалы     хвойных│м3     │0,0005 │0,0005│0,0005│0,0005│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пород.  Бруски   обрезные│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 4-6,5 м,  шириной│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75-150 мм, толщиной 40-75│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IV сорта             │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│м3     │0,44   │0,44  │0,44  │0,44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└────────┴─────────────────────────┴───────┴───────┴──────┴──────┴──────┘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6" w:name="sub_20015"/>
      <w:bookmarkEnd w:id="7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┌────────┬────────────────────┬──────┬──────┬──────┬──────┬──────┬──────┐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7" w:name="sub_20015"/>
      <w:bookmarkEnd w:id="7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Наименование       │ Ед.  │08-02-│08-02-│08-02-│08-02-│08-02-│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элементов        │измер.│001-5 │001-6 │001-7 │001-8 │001-9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затрат   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труда  рабо-│чел.-ч│6,21  │6,07  │5,21  │5,05  │7,08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чих-строителей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рабо-│      │3,7   │3,7   │2,7   │2,7   │2,7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           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труда  маши-│чел.-ч│0,40  │0,35  │0,40  │0,35  │0,36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нистов       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020129  │Краны  башенные  при│маш.-ч│0,40  │0,35  │0,40  │0,35  │0,36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 на   других│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 строительства│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монтажа  тех-│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нологического обору-│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дования) 8 т 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404-9032│Кирпич керамический,│1000  │0,403 │0,403 │0,395 │0,395 │0,4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силикатный или  пус-│шт.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тотелый      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402-9070│Раствор готовый кла-│м3    │0,242 │0,242 │0,234 │0,234 │0,221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дочный   (состав   и│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по проекту)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102-0026│Пиломатериалы  хвой-│м3    │0,0005│0,0005│0,0005│0,0005│-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 пород.   Бруски│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обрезные      длиной│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4-6,5   м,   шириной│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75-150 мм,  толщиной│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40-75 мм, IV сорта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│м3    │0,44  │0,44  │0,44  │0,44  │0,46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101-0782│Поковки из  квадрат-│т     │-     │-     │-     │-     │0,0023│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заготовок массой│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1,8 кг       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└────────┴────────────────────┴──────┴──────┴──────┴──────┴──────┴──────┘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8" w:name="sub_20110"/>
      <w:bookmarkEnd w:id="7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┌────────┬───────────────────────────────────────┬───────┬───────┬──────┐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9" w:name="sub_20110"/>
      <w:bookmarkEnd w:id="7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 Наименование элементов затрат     │  Ед.  │08-02- │08-02-│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│измер. │001-10 │001-11│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├────────┼───────────────────────────────────────┼───────┼───────┼──────┤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труда рабочих-строителей       │чел.-ч │6,09   │5,91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             │       │2,7    │2,7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труда машинистов               │чел.-ч │0,45   │0,36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├────────┼───────────────────────────────────────┼───────┼───────┼──────┤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020129  │Краны  башенные  при работе  на  других│маш.-ч │0,45   │0,36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  строительства  (кроме   монтажа│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технологического оборудования) 8 т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├────────┼───────────────────────────────────────┼───────┼───────┼──────┤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404-9032│Кирпич  керамический,  силикатный   или│1000   │0,4    │0,4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пустотелый                             │шт.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402-9070│Раствор  готовый  кладочный  (состав  и│м3     │0,24   │0,24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по проекту)               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            │м3     │0,46   │0,46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└────────┴───────────────────────────────────────┴───────┴───────┴──────┘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80" w:name="sub_202"/>
      <w:bookmarkEnd w:id="80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08-02-002 Кладка перегородок из кирпича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81" w:name="sub_202"/>
      <w:bookmarkStart w:id="82" w:name="sub_202"/>
      <w:bookmarkEnd w:id="8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Заготовка и установка арматуры при кладке армированных перегородок (нормы 1-4). 02. Кладка конструкций из кирпича.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100 м2 перегородок (за вычетом проемов)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Кладка перегородок из кирпича армированных:</w:t>
      </w:r>
    </w:p>
    <w:p>
      <w:pPr>
        <w:pStyle w:val="Normal"/>
        <w:autoSpaceDE w:val="false"/>
        <w:ind w:firstLine="720"/>
        <w:jc w:val="both"/>
        <w:rPr/>
      </w:pPr>
      <w:hyperlink w:anchor="sub_20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08-02-002-1</w:t>
        </w:r>
      </w:hyperlink>
      <w:r>
        <w:rPr>
          <w:rFonts w:cs="Arial" w:ascii="Arial" w:hAnsi="Arial"/>
          <w:sz w:val="20"/>
          <w:szCs w:val="20"/>
        </w:rPr>
        <w:t xml:space="preserve"> толщиной в 1/4 кирпича при высоте этажа до 4 м</w:t>
      </w:r>
    </w:p>
    <w:p>
      <w:pPr>
        <w:pStyle w:val="Normal"/>
        <w:autoSpaceDE w:val="false"/>
        <w:ind w:firstLine="720"/>
        <w:jc w:val="both"/>
        <w:rPr/>
      </w:pPr>
      <w:hyperlink w:anchor="sub_20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08-02-002-2</w:t>
        </w:r>
      </w:hyperlink>
      <w:r>
        <w:rPr>
          <w:rFonts w:cs="Arial" w:ascii="Arial" w:hAnsi="Arial"/>
          <w:sz w:val="20"/>
          <w:szCs w:val="20"/>
        </w:rPr>
        <w:t xml:space="preserve"> толщиной в 1/4 кирпича при высоте этажа свыше 4 м</w:t>
      </w:r>
    </w:p>
    <w:p>
      <w:pPr>
        <w:pStyle w:val="Normal"/>
        <w:autoSpaceDE w:val="false"/>
        <w:ind w:firstLine="720"/>
        <w:jc w:val="both"/>
        <w:rPr/>
      </w:pPr>
      <w:hyperlink w:anchor="sub_20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08-02-002-3</w:t>
        </w:r>
      </w:hyperlink>
      <w:r>
        <w:rPr>
          <w:rFonts w:cs="Arial" w:ascii="Arial" w:hAnsi="Arial"/>
          <w:sz w:val="20"/>
          <w:szCs w:val="20"/>
        </w:rPr>
        <w:t xml:space="preserve"> толщиной в 1/2 кирпича при высоте этажа до 4 м</w:t>
      </w:r>
    </w:p>
    <w:p>
      <w:pPr>
        <w:pStyle w:val="Normal"/>
        <w:autoSpaceDE w:val="false"/>
        <w:ind w:firstLine="720"/>
        <w:jc w:val="both"/>
        <w:rPr/>
      </w:pPr>
      <w:hyperlink w:anchor="sub_20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08-02-002-4</w:t>
        </w:r>
      </w:hyperlink>
      <w:r>
        <w:rPr>
          <w:rFonts w:cs="Arial" w:ascii="Arial" w:hAnsi="Arial"/>
          <w:sz w:val="20"/>
          <w:szCs w:val="20"/>
        </w:rPr>
        <w:t xml:space="preserve"> толщиной в 1/2 кирпича при высоте этажа свыше 4 м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Кладка перегородок из кирпича неармированных:</w:t>
      </w:r>
    </w:p>
    <w:p>
      <w:pPr>
        <w:pStyle w:val="Normal"/>
        <w:autoSpaceDE w:val="false"/>
        <w:ind w:firstLine="720"/>
        <w:jc w:val="both"/>
        <w:rPr/>
      </w:pPr>
      <w:hyperlink w:anchor="sub_2002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08-02-002-5</w:t>
        </w:r>
      </w:hyperlink>
      <w:r>
        <w:rPr>
          <w:rFonts w:cs="Arial" w:ascii="Arial" w:hAnsi="Arial"/>
          <w:sz w:val="20"/>
          <w:szCs w:val="20"/>
        </w:rPr>
        <w:t xml:space="preserve"> толщиной в 1/2 кирпича при высоте этажа до 4 м</w:t>
      </w:r>
    </w:p>
    <w:p>
      <w:pPr>
        <w:pStyle w:val="Normal"/>
        <w:autoSpaceDE w:val="false"/>
        <w:ind w:firstLine="720"/>
        <w:jc w:val="both"/>
        <w:rPr/>
      </w:pPr>
      <w:hyperlink w:anchor="sub_2002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08-02-002-6</w:t>
        </w:r>
      </w:hyperlink>
      <w:r>
        <w:rPr>
          <w:rFonts w:cs="Arial" w:ascii="Arial" w:hAnsi="Arial"/>
          <w:sz w:val="20"/>
          <w:szCs w:val="20"/>
        </w:rPr>
        <w:t xml:space="preserve"> толщиной в 1/2 кирпича при высоте этажа свыше 4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3" w:name="sub_2002"/>
      <w:bookmarkEnd w:id="8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┌────────┬──────────────────────────┬───────┬──────┬──────┬──────┬──────┐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4" w:name="sub_2002"/>
      <w:bookmarkEnd w:id="8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Наименование элементов  │  Ед.  │08-02-│08-02-│08-02-│08-02-│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затрат          │измер. │002-1 │002-2 │002-3 │002-4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├────────┼──────────────────────────┼───────┼──────┼──────┼──────┼──────┤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  труда   рабочих-│чел.-ч │146,32│112,45│170,17│135,66│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        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│       │3     │3     │3     │3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труда машинистов  │чел.-ч │2,26  │2,26  │4,22  │4,22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├────────┼──────────────────────────┼───────┼──────┼──────┼──────┼──────┤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020129  │Краны  башенные при работе│маш.-ч │2,15  │2,15  │4,11  │4,11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    других      видах│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(кроме│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монтажа   технологического│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оборудования) 8 т   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    бортовые│маш.-ч │0,11  │0,11  │0,11  │0,11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├────────┼──────────────────────────┼───────┼──────┼──────┼──────┼──────┤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404-9032│Кирпич       керамический,│1000   │2,94  │2,94  │5,04  │5,04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силикатный или пустотелый │шт.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402-9070│Раствор  готовый кладочный│м3     │0,83  │0,83  │2,3   │2,3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(состав    и   марка    по│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  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204-9038│Арматура класса А-1       │т      │0,06  │0,06  │0,09  │0,09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│м3     │0,1   │0,1   │0,3   │0,3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101-0782│Поковки    из   квадратных│т      │0,0023│0,0023│0,0023│0,0023│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заготовок массой 1,8 кг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102-0026│Пиломатериалы      хвойных│м3     │0,008 │0,008 │0,016 │0,016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пород.   Бруски   обрезные│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4-6,5 м, шириной 75│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 мм, толщиной 40-75 мм,│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IV сорта            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└────────┴──────────────────────────┴───────┴──────┴──────┴──────┴──────┘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5" w:name="sub_20025"/>
      <w:bookmarkEnd w:id="8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6" w:name="sub_20025"/>
      <w:bookmarkEnd w:id="8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Наименование элементов затрат     │  Ед.  │08-02- │08-02-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│измер. │002-5  │002-6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труда рабочих-строителей      │чел.-ч │143,99 │110,08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            │       │3      │3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труда машинистов              │чел.-ч │4,11   │4,11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020129  │Краны  башенные при работе  на  других│маш.-ч │4,11   │4,11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  строительства  (кроме  монтажа│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технологического оборудования) 8 т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404-9032│Кирпич  керамический,  силикатный  или│1000   │5,04   │5,04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пустотелый                            │шт.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402-9070│Раствор  готовый кладочный  (состав  и│м3     │2,3    │2,3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по проекту)             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           │м3     │0,3    │0,3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101-0782│Поковки из квадратных заготовок массой│т      │0,0023 │0,0023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1,8 кг                        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102-0026│Пиломатериалы  хвойных  пород.  Бруски│м3     │0,016  │0,016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обрезные  длиной 4-6,5 м, шириной  75-│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 мм, толщиной 40-75 мм, IV сорта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87" w:name="sub_203"/>
      <w:bookmarkEnd w:id="87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08-02-003 Кладка из кирпича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88" w:name="sub_203"/>
      <w:bookmarkStart w:id="89" w:name="sub_203"/>
      <w:bookmarkEnd w:id="8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Кладка конструкций из кирпича. 02. Армирование конструкций (нормы 1, 2, 5-8). 03. Устройство лесов и опалубки для сводов и арок (норма 9).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 м3 кладки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Кладка из кирпича конструкций:</w:t>
      </w:r>
    </w:p>
    <w:p>
      <w:pPr>
        <w:pStyle w:val="Normal"/>
        <w:autoSpaceDE w:val="false"/>
        <w:ind w:firstLine="720"/>
        <w:jc w:val="both"/>
        <w:rPr/>
      </w:pPr>
      <w:hyperlink w:anchor="sub_200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08-02-003-1</w:t>
        </w:r>
      </w:hyperlink>
      <w:r>
        <w:rPr>
          <w:rFonts w:cs="Arial" w:ascii="Arial" w:hAnsi="Arial"/>
          <w:sz w:val="20"/>
          <w:szCs w:val="20"/>
        </w:rPr>
        <w:t xml:space="preserve"> столбов прямоугольных армированных при высоте этажа до 4 м</w:t>
      </w:r>
    </w:p>
    <w:p>
      <w:pPr>
        <w:pStyle w:val="Normal"/>
        <w:autoSpaceDE w:val="false"/>
        <w:ind w:firstLine="720"/>
        <w:jc w:val="both"/>
        <w:rPr/>
      </w:pPr>
      <w:hyperlink w:anchor="sub_200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08-02-003-2</w:t>
        </w:r>
      </w:hyperlink>
      <w:r>
        <w:rPr>
          <w:rFonts w:cs="Arial" w:ascii="Arial" w:hAnsi="Arial"/>
          <w:sz w:val="20"/>
          <w:szCs w:val="20"/>
        </w:rPr>
        <w:t xml:space="preserve"> столбов прямоугольных армированных при высоте этажа свыше 4 м</w:t>
      </w:r>
    </w:p>
    <w:p>
      <w:pPr>
        <w:pStyle w:val="Normal"/>
        <w:autoSpaceDE w:val="false"/>
        <w:ind w:firstLine="720"/>
        <w:jc w:val="both"/>
        <w:rPr/>
      </w:pPr>
      <w:hyperlink w:anchor="sub_200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08-02-003-3</w:t>
        </w:r>
      </w:hyperlink>
      <w:r>
        <w:rPr>
          <w:rFonts w:cs="Arial" w:ascii="Arial" w:hAnsi="Arial"/>
          <w:sz w:val="20"/>
          <w:szCs w:val="20"/>
        </w:rPr>
        <w:t xml:space="preserve"> столбов прямоугольных неармированных при высоте этажа до 4 м</w:t>
      </w:r>
    </w:p>
    <w:p>
      <w:pPr>
        <w:pStyle w:val="Normal"/>
        <w:autoSpaceDE w:val="false"/>
        <w:ind w:firstLine="720"/>
        <w:jc w:val="both"/>
        <w:rPr/>
      </w:pPr>
      <w:hyperlink w:anchor="sub_200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08-02-003-4</w:t>
        </w:r>
      </w:hyperlink>
      <w:r>
        <w:rPr>
          <w:rFonts w:cs="Arial" w:ascii="Arial" w:hAnsi="Arial"/>
          <w:sz w:val="20"/>
          <w:szCs w:val="20"/>
        </w:rPr>
        <w:t xml:space="preserve"> столбов прямоугольных неармированных при высоте этажа свыше 4 м</w:t>
      </w:r>
    </w:p>
    <w:p>
      <w:pPr>
        <w:pStyle w:val="Normal"/>
        <w:autoSpaceDE w:val="false"/>
        <w:ind w:firstLine="720"/>
        <w:jc w:val="both"/>
        <w:rPr/>
      </w:pPr>
      <w:hyperlink w:anchor="sub_2003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08-02-003-5</w:t>
        </w:r>
      </w:hyperlink>
      <w:r>
        <w:rPr>
          <w:rFonts w:cs="Arial" w:ascii="Arial" w:hAnsi="Arial"/>
          <w:sz w:val="20"/>
          <w:szCs w:val="20"/>
        </w:rPr>
        <w:t xml:space="preserve"> столбов круглых при высоте этажа до 4 м</w:t>
      </w:r>
    </w:p>
    <w:p>
      <w:pPr>
        <w:pStyle w:val="Normal"/>
        <w:autoSpaceDE w:val="false"/>
        <w:ind w:firstLine="720"/>
        <w:jc w:val="both"/>
        <w:rPr/>
      </w:pPr>
      <w:hyperlink w:anchor="sub_200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08-02-003-6</w:t>
        </w:r>
      </w:hyperlink>
      <w:r>
        <w:rPr>
          <w:rFonts w:cs="Arial" w:ascii="Arial" w:hAnsi="Arial"/>
          <w:sz w:val="20"/>
          <w:szCs w:val="20"/>
        </w:rPr>
        <w:t xml:space="preserve"> столбов круглых при высоте этажа свыше 4 м</w:t>
      </w:r>
    </w:p>
    <w:p>
      <w:pPr>
        <w:pStyle w:val="Normal"/>
        <w:autoSpaceDE w:val="false"/>
        <w:ind w:firstLine="720"/>
        <w:jc w:val="both"/>
        <w:rPr/>
      </w:pPr>
      <w:hyperlink w:anchor="sub_2003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08-02-003-7</w:t>
        </w:r>
      </w:hyperlink>
      <w:r>
        <w:rPr>
          <w:rFonts w:cs="Arial" w:ascii="Arial" w:hAnsi="Arial"/>
          <w:sz w:val="20"/>
          <w:szCs w:val="20"/>
        </w:rPr>
        <w:t xml:space="preserve"> беседок, портиков и других декоративных конструкций высотой до 4 м</w:t>
      </w:r>
    </w:p>
    <w:p>
      <w:pPr>
        <w:pStyle w:val="Normal"/>
        <w:autoSpaceDE w:val="false"/>
        <w:ind w:firstLine="720"/>
        <w:jc w:val="both"/>
        <w:rPr/>
      </w:pPr>
      <w:hyperlink w:anchor="sub_2003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08-02-003-8</w:t>
        </w:r>
      </w:hyperlink>
      <w:r>
        <w:rPr>
          <w:rFonts w:cs="Arial" w:ascii="Arial" w:hAnsi="Arial"/>
          <w:sz w:val="20"/>
          <w:szCs w:val="20"/>
        </w:rPr>
        <w:t xml:space="preserve"> беседок, портиков и других декоративных конструкций высотой свыше 4 м</w:t>
      </w:r>
    </w:p>
    <w:p>
      <w:pPr>
        <w:pStyle w:val="Normal"/>
        <w:autoSpaceDE w:val="false"/>
        <w:ind w:firstLine="720"/>
        <w:jc w:val="both"/>
        <w:rPr/>
      </w:pPr>
      <w:hyperlink w:anchor="sub_2003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08-02-003-9</w:t>
        </w:r>
      </w:hyperlink>
      <w:r>
        <w:rPr>
          <w:rFonts w:cs="Arial" w:ascii="Arial" w:hAnsi="Arial"/>
          <w:sz w:val="20"/>
          <w:szCs w:val="20"/>
        </w:rPr>
        <w:t xml:space="preserve"> сводов и арок над проездами и проемами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0" w:name="sub_2003"/>
      <w:bookmarkEnd w:id="9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┌────────┬───────────────────────┬──────┬───────┬───────┬───────┬───────┐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1" w:name="sub_2003"/>
      <w:bookmarkEnd w:id="9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│Наименование элементов │ Ед.  │08-02- │08-02- │08-02- │08-02-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затрат         │измер.│003-1  │003-2  │003-3  │003-4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├────────┼───────────────────────┼──────┼───────┼───────┼───────┼───────┤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 труда рабочих-│чел.-ч│8,80   │8,58   │7,93   │7,78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           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│      │3,8    │3,8    │3,8    │3,8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          труда│чел.-ч│0,47   │0,38   │0,42   │0,33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     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├────────┼───────────────────────┼──────┼───────┼───────┼───────┼───────┤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020129  │Краны   башенные    при│маш.-ч│0,42   │0,33   │0,42   │0,33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на других  видах│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(кроме│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монтажа                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технологического       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оборудования) 8 т      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 бортовые│маш.-ч│0,05   │0,05   │ -     │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 5│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                   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├────────┼───────────────────────┼──────┼───────┼───────┼───────┼───────┤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404-9036│Кирпич керамический или│1000  │0,404  │0,404  │0,404  │0,404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силикатный             │шт.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402-9070│Раствор         готовый│м3    │0,22   │0,22   │0,22   │0,22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кладочный   (состав   и│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по проекту)      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101-9086│Сетка арматурная       │т     │0,01   │0,01   │-      │-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│м3    │0,1    │0,1    │0,1    │0,1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└────────┴───────────────────────┴──────┴───────┴───────┴───────┴───────┘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2" w:name="sub_20035"/>
      <w:bookmarkEnd w:id="9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┌────────┬───────────────────┬──────┬──────┬──────┬──────┬──────┬───────┐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3" w:name="sub_20035"/>
      <w:bookmarkEnd w:id="9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Наименование     │ Ед.  │08-02-│08-02-│08-02-│08-02-│08-02-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элементов       │измер.│003-5 │003-6 │003-7 │003-8 │003-9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затрат        │ 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├────────┼───────────────────┼──────┼──────┼──────┼──────┼──────┼───────┤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труда рабо-│чел.-ч│12,27 │12,05 │13,10 │12,87 │16,38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чих-строителей     │ 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 ра-│      │4,4   │4,4   │4,5   │4,5   │4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боты               │ 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труда маши-│чел.-ч│0,47  │0,38  │0,47  │0,38  │0,38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нистов             │ 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├────────┼───────────────────┼──────┼──────┼──────┼──────┼──────┼───────┤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020129  │Краны башенные  при│маш.-ч│0,42  │0,33  │0,42  │0,33  │0,33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на   других│ 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строительства│ 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монтажа тех-│ 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нологического  обо-│ 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рудования) 8 т     │ 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бортовые│маш.-ч│0,05  │0,05  │0,05  │0,05  │0,05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 │ 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 т             │ 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├────────┼───────────────────┼──────┼──────┼──────┼──────┼──────┼───────┤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 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404-9036│Кирпич керамический│1000  │0,45  │0,45  │0,421 │0,421 │0,415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силикатный     │шт.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402-9070│Раствор     готовый│м3    │0,24  │0,24  │0,24  │0,24  │0,24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кладочный (состав и│ 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по проекту)  │ 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101-9086│Сетка арматурная   │т     │0,01  │0,01  │0,004 │0,004 │-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│м3    │0,1   │0,1   │0,1   │0,1   │0,1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102-0008│Лесоматериалы круг-│м3    │-     │-     │-     │-     │0,02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лые  хвойных  пород│ 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 строительства│ 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3-6,5 м, ди-│ 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аметром 14-24 см   │ 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102-0061│Пиломатериалы хвой-│м3    │-     │-     │-     │-     │0,04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 пород.   Доски│ 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обрезные     длиной│ 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4-6,5  м,   шириной│ 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75-150 мм, толщиной│ 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 мм и более,  III│ 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сорта              │ 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101-0167│Гвозди  проволочные│т     │-     │-     │-     │-     │0,00076│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круглые формовочные│ 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1,6х100 мм         │ 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└────────┴───────────────────┴──────┴──────┴──────┴──────┴──────┴───────┘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4" w:name="sub_204"/>
      <w:bookmarkEnd w:id="94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08-02-004 Своды цилиндрические толщиной в 1/2 кирпича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95" w:name="sub_204"/>
      <w:bookmarkStart w:id="96" w:name="sub_204"/>
      <w:bookmarkEnd w:id="9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Кладка конструкций из кирпича. 02. Затирка поверхности сводов раствором. 03. Устройство лесов и опалубки для сводов и арок.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100 м2 горизонтальной проекции перекрытия или покрытия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08-02-004-1 Своды цилиндрические толщиной в 1/2 кирпича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7" w:name="sub_2004"/>
      <w:bookmarkEnd w:id="9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┌────────┬───────────────────────────────────────────────┬───────┬──────┐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8" w:name="sub_2004"/>
      <w:bookmarkEnd w:id="9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     Наименование элементов затрат         │  Ед.  │08-02-│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     │измер. │004-1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труда рабочих-строителей               │чел.-ч │297,36│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                     │       │4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труда машинистов                       │чел.-ч │4,02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020129  │Краны  башенные  при  работе  на  других  видах│маш.-ч │3,69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(кроме монтажа  технологического│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оборудования) 8 т                     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грузоподъемностью до 5 т   │маш.-ч │0,33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404-9036│Кирпич керамический или силикатный             │1000   │5,66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шт.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402-9070│Раствор  готовый кладочный (состав и  марка  по│м3     │2,5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                    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102-0008│Лесоматериалы   круглые   хвойных   пород   для│м3     │0,48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длиной 3-6,5 м, диаметром  14-24│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                                    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102-0061│Пиломатериалы  хвойных  пород.  Доски  обрезные│м3     │0,98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4-6,5 м, шириной 75-150 мм, толщиной  44│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и более, III сорта                 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                    │м3     │0,2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101-0167│Гвозди  проволочные круглые формовочные 1,6х100│т      │0,0122│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                       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└────────┴───────────────────────────────────────────────┴───────┴──────┘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9" w:name="sub_205"/>
      <w:bookmarkEnd w:id="99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08-02-005 Кладка армированных стен</w:t>
        <w:br/>
        <w:t>из кирпича в районах с сейсмичностью 7-8 баллов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0" w:name="sub_205"/>
      <w:bookmarkStart w:id="101" w:name="sub_205"/>
      <w:bookmarkEnd w:id="10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Кладка конструкций из кирпича. 02. Устройство ниш для отопления, вентиляционных и дымовых каналов с разделками борозд, осадочных и температурных швов, архитектурных и конструктивных деталей. 03. Расшивка швов кладки наружных стен. 04. Укладка арматуры.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 м3 кладки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Кладка армированных стен из кирпича в районах с сейсмичностью 7-8 баллов: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08-02-005-1 наружных простых при высоте этажа до 4 м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08-02-005-2 наружных простых при высоте этажа свыше 4 м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08-02-005-3 наружных средней сложности при высоте этажа до 4 м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08-02-005-4 наружных средней сложности при высоте этажа свыше 4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2" w:name="sub_2005"/>
      <w:bookmarkEnd w:id="10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┌────────┬───────────────────────────┬──────┬──────┬──────┬──────┬──────┐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3" w:name="sub_2005"/>
      <w:bookmarkEnd w:id="10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Наименование элементов   │ Ед.  │08-02-│08-02-│08-02-│08-02-│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затрат           │измер.│005-1 │005-2 │005-3 │005-4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   труда   рабочих-│чел.-ч│6,03  │5,88  │6,35  │6,22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        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 │      │3     │3     │3,3   │3,3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труда машинистов   │чел.-ч│0,40  │0,35  │0,40  │0,35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020129  │Краны  башенные при  работе│маш.-ч│0,40  │0,35  │0,40  │0,35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    других       видах│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 (кроме│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монтажа    технологического│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оборудования) 8 т   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404-9010│Кирпич керамический        │1000  │0,394 │0,394 │0,4   │0,4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шт.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402-9070│Раствор  готовый  кладочный│м3    │0,24  │0,24  │0,241 │0,241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(состав    и    марка    по│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  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101-9086│Сетка арматурная           │т     │П     │П     │П     │П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102-0026│Пиломатериалы       хвойных│м3    │0,0005│0,0005│0,0005│0,0005│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пород.   Бруски    обрезные│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4-6,5 м, шириной 75-│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  мм, толщиной 40-75 мм,│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IV сорта            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│м3    │0,2   │0,2   │0,2   │0,2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└────────┴───────────────────────────┴──────┴──────┴──────┴──────┴──────┘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04" w:name="sub_206"/>
      <w:bookmarkEnd w:id="104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08-02-006 Расшивка швов кладки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5" w:name="sub_206"/>
      <w:bookmarkStart w:id="106" w:name="sub_206"/>
      <w:bookmarkEnd w:id="10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Расшивка швов одновременно с кладкой.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100 м2 стен без вычета проемов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Расшивка швов кладки: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08-02-006-1 из кирпича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08-02-006-2 из керамических и мелкоблочных камней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7" w:name="sub_2006"/>
      <w:bookmarkEnd w:id="10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┌───────┬────────────────────────────────────────┬───────┬───────┬──────┐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8" w:name="sub_2006"/>
      <w:bookmarkEnd w:id="10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 Наименование элементов затрат      │  Ед.  │08-02- │08-02-│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ресурса│                                        │измер. │006-1  │006-2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├───────┼────────────────────────────────────────┼───────┼───────┼──────┤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│Затраты труда рабочих-строителей        │чел.-ч │21,90  │14,00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│Средний разряд работы                   │       │4      │4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└───────┴────────────────────────────────────────┴───────┴───────┴──────┘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09" w:name="sub_207"/>
      <w:bookmarkEnd w:id="109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08-02-007 Армирование кладки стен,</w:t>
        <w:br/>
        <w:t>крепление сводов, установка металлических решеток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10" w:name="sub_207"/>
      <w:bookmarkStart w:id="111" w:name="sub_207"/>
      <w:bookmarkEnd w:id="11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Укладка арматурных сеток (норма 1). 02. Крепление сводов стальными затяжками (норма 2). 03. Установка конструкций на место с закреплением их (норма 3). 04. Окраска металлических конструкций асфальтовым лаком за 1 раз.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 т металлических изделий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08-02-007-1 Армирование кладки стен и других конструкций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08-02-007-2 Крепление сводов стальными затяжками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08-02-007-3 Установка металлических решеток приямков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2" w:name="sub_2007"/>
      <w:bookmarkEnd w:id="11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┌────────┬───────────────────────────────┬───────┬───────┬───────┬──────┐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3" w:name="sub_2007"/>
      <w:bookmarkEnd w:id="11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│Наименование элементов затрат  │Ед.    │08-02- │08-02- │08-02-│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│измер. │007-1  │007-2  │007-3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├────────┼───────────────────────────────┼───────┼───────┼───────┼──────┤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     труда     рабочих-│чел.-ч │63,73  │36,62  │47,38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             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     │       │2,2    │4,2    │3,3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труда машинистов       │чел.-ч │0,54   │1,08   │2,49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├────────┼───────────────────────────────┼───────┼───────┼───────┼──────┤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020129  │Краны  башенные при  работе  на│маш.-ч │0,23   │0,37   │0,69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 видах   строительства│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монтажа технологического│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оборудования) 8 т        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         бортовые│маш.-ч │0,31   │0,71   │1,80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├────────┼───────────────────────────────┼───────┼───────┼───────┼──────┤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101-9086│Сетка арматурная               │т      │1      │-      │-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201-9014│Изделия металлические          │т      │-      │1      │1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101-0782│Поковки из квадратных заготовок│т      │-      │-      │0,06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массой 1,8 кг            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402-9060│Раствор    готовый   отделочный│м3     │-      │-      │0,75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(состав и марка по проекту)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101-1786│Лак битумный БТ-123            │т      │-      │0,005  │0,005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└────────┴───────────────────────────────┴───────┴───────┴───────┴──────┘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14" w:name="sub_208"/>
      <w:bookmarkEnd w:id="114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08-02-008 Кладка наружных стен</w:t>
        <w:br/>
        <w:t>из камней керамических или силикатных кладочных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15" w:name="sub_208"/>
      <w:bookmarkStart w:id="116" w:name="sub_208"/>
      <w:bookmarkEnd w:id="11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Кладка конструкций из камней. 02. Устройство ниш для отопления, вентиляционных и дымовых каналов с разделками борозд, осадочных и температурных швов, архитектурных и конструктивных деталей (нормы 1-6). 03. Расшивка швов кладки наружных стен (нормы 1-6).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 м3 кладки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Кладка наружных стен из камней керамических или силикатных:</w:t>
      </w:r>
    </w:p>
    <w:p>
      <w:pPr>
        <w:pStyle w:val="Normal"/>
        <w:autoSpaceDE w:val="false"/>
        <w:ind w:firstLine="720"/>
        <w:jc w:val="both"/>
        <w:rPr/>
      </w:pPr>
      <w:hyperlink w:anchor="sub_2008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08-02-008-1</w:t>
        </w:r>
      </w:hyperlink>
      <w:r>
        <w:rPr>
          <w:rFonts w:cs="Arial" w:ascii="Arial" w:hAnsi="Arial"/>
          <w:sz w:val="20"/>
          <w:szCs w:val="20"/>
        </w:rPr>
        <w:t xml:space="preserve"> простых при высоте этажа до 4 м</w:t>
      </w:r>
    </w:p>
    <w:p>
      <w:pPr>
        <w:pStyle w:val="Normal"/>
        <w:autoSpaceDE w:val="false"/>
        <w:ind w:firstLine="720"/>
        <w:jc w:val="both"/>
        <w:rPr/>
      </w:pPr>
      <w:hyperlink w:anchor="sub_2008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08-02-008-2</w:t>
        </w:r>
      </w:hyperlink>
      <w:r>
        <w:rPr>
          <w:rFonts w:cs="Arial" w:ascii="Arial" w:hAnsi="Arial"/>
          <w:sz w:val="20"/>
          <w:szCs w:val="20"/>
        </w:rPr>
        <w:t xml:space="preserve"> простых при высоте этажа свыше 4 м</w:t>
      </w:r>
    </w:p>
    <w:p>
      <w:pPr>
        <w:pStyle w:val="Normal"/>
        <w:autoSpaceDE w:val="false"/>
        <w:ind w:firstLine="720"/>
        <w:jc w:val="both"/>
        <w:rPr/>
      </w:pPr>
      <w:hyperlink w:anchor="sub_2008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08-02-008-3</w:t>
        </w:r>
      </w:hyperlink>
      <w:r>
        <w:rPr>
          <w:rFonts w:cs="Arial" w:ascii="Arial" w:hAnsi="Arial"/>
          <w:sz w:val="20"/>
          <w:szCs w:val="20"/>
        </w:rPr>
        <w:t xml:space="preserve"> средней сложности при высоте этажа до 4 м</w:t>
      </w:r>
    </w:p>
    <w:p>
      <w:pPr>
        <w:pStyle w:val="Normal"/>
        <w:autoSpaceDE w:val="false"/>
        <w:ind w:firstLine="720"/>
        <w:jc w:val="both"/>
        <w:rPr/>
      </w:pPr>
      <w:hyperlink w:anchor="sub_2008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08-02-008-4</w:t>
        </w:r>
      </w:hyperlink>
      <w:r>
        <w:rPr>
          <w:rFonts w:cs="Arial" w:ascii="Arial" w:hAnsi="Arial"/>
          <w:sz w:val="20"/>
          <w:szCs w:val="20"/>
        </w:rPr>
        <w:t xml:space="preserve"> средней сложности при высоте этажа свыше 4 м</w:t>
      </w:r>
    </w:p>
    <w:p>
      <w:pPr>
        <w:pStyle w:val="Normal"/>
        <w:autoSpaceDE w:val="false"/>
        <w:ind w:firstLine="720"/>
        <w:jc w:val="both"/>
        <w:rPr/>
      </w:pPr>
      <w:hyperlink w:anchor="sub_2008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08-02-008-5</w:t>
        </w:r>
      </w:hyperlink>
      <w:r>
        <w:rPr>
          <w:rFonts w:cs="Arial" w:ascii="Arial" w:hAnsi="Arial"/>
          <w:sz w:val="20"/>
          <w:szCs w:val="20"/>
        </w:rPr>
        <w:t xml:space="preserve"> сложных при высоте этажа до 4 м</w:t>
      </w:r>
    </w:p>
    <w:p>
      <w:pPr>
        <w:pStyle w:val="Normal"/>
        <w:autoSpaceDE w:val="false"/>
        <w:ind w:firstLine="720"/>
        <w:jc w:val="both"/>
        <w:rPr/>
      </w:pPr>
      <w:hyperlink w:anchor="sub_2008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08-02-008-6</w:t>
        </w:r>
      </w:hyperlink>
      <w:r>
        <w:rPr>
          <w:rFonts w:cs="Arial" w:ascii="Arial" w:hAnsi="Arial"/>
          <w:sz w:val="20"/>
          <w:szCs w:val="20"/>
        </w:rPr>
        <w:t xml:space="preserve"> сложных при высоте этажа свыше 4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7" w:name="sub_2008"/>
      <w:bookmarkEnd w:id="11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┌────────┬──────────────────────────┬───────┬──────┬──────┬──────┬──────┐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8" w:name="sub_2008"/>
      <w:bookmarkEnd w:id="11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Наименование элементов  │  Ед.  │08-02-│08-02-│08-02-│08-02-│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затрат          │измер. │008-1 │008-2 │008-3 │008-4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├────────┼──────────────────────────┼───────┼──────┼──────┼──────┼──────┤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  труда   рабочих-│чел.-ч │4,58  │4,44  │4,80  │4,65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        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│       │2,7   │2,7   │3,1   │3,1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труда машинистов  │чел.-ч │0,35  │0,29  │0,35  │0,29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├────────┼──────────────────────────┼───────┼──────┼──────┼──────┼──────┤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020129  │Краны  башенные при работе│маш.-ч │0,35  │0,29  │0,35  │0,29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    других      видах│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(кроме│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монтажа   технологического│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оборудования) 8 т   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├────────┼──────────────────────────┼───────┼──────┼──────┼──────┼──────┤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404-9033│Камни   керамические   или│1000   │0,195 │0,195 │0,197 │0,197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силикатные кладочные      │шт.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402-9070│Раствор  готовый кладочный│м3     │0,22  │0,22  │0,223 │0,223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(состав    и   марка    по│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  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102-0026│Пиломатериалы      хвойных│м3     │0,0011│0,0011│0,0011│0,0011│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пород.   Бруски   обрезные│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 4-6,5  м,  шириной│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75-150 мм,  толщиной 40-75│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IV сорта        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│м3     │0,2   │0,2   │0,2   │0,2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└────────┴──────────────────────────┴───────┴──────┴──────┴──────┴──────┘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9" w:name="sub_20085"/>
      <w:bookmarkEnd w:id="11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┌────────┬────────────────────────────────────────┬───────┬──────┬──────┐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0" w:name="sub_20085"/>
      <w:bookmarkEnd w:id="12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 Наименование элементов затрат      │  Ед.  │08-02-│08-02-│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│измер. │008-5 │008-6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├────────┼────────────────────────────────────────┼───────┼──────┼──────┤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труда рабочих-строителей        │чел.-ч │5,30  │5,15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              │       │3,6   │3,6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труда машинистов                │чел.-ч │0,35  │0,29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├────────┼────────────────────────────────────────┼───────┼──────┼──────┤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020129  │Краны  башенные  при  работе  на  других│маш.-ч │0,35  │0,29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  строительства   (кроме   монтажа│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технологического оборудования) 8 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├────────┼────────────────────────────────────────┼───────┼──────┼──────┤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404-9033│Камни    керамические   или   силикатные│1000   │0,202 │0,202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кладочные                               │шт.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402-9070│Раствор  готовый  кладочный  (состав   и│м3     │0,226 │0,226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по проекту)                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102-0026│Пиломатериалы   хвойных  пород.   Бруски│м3     │0,0011│0,0011│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обрезные длиной 4-6,5 м, шириной  75-150│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толщиной 40-75 мм, IV сорта  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             │м3     │0,2   │0,2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└────────┴────────────────────────────────────────┴───────┴──────┴──────┘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1" w:name="sub_209"/>
      <w:bookmarkEnd w:id="121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08-02-009 Кладка перегородок толщиной 120 мм</w:t>
        <w:br/>
        <w:t>из камней керамических или силикатных кладочных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22" w:name="sub_209"/>
      <w:bookmarkStart w:id="123" w:name="sub_209"/>
      <w:bookmarkEnd w:id="12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Заготовка и установка арматуры при кладке армированных перегородок. 02. Кладка конструкций из камней.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100 м2 перегородок (за вычетом проемов)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Кладка перегородок толщиной 120 мм из камней керамических или силикатных: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08-02-009-1 армированных при высоте этажа до 4 м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08-02-009-2 армированных при высоте этажа свыше 4 м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08-02-009-3 неармированных при высоте этажа до 4 м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08-02-009-4 неармированных при высоте этажа свыше 4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4" w:name="sub_20009"/>
      <w:bookmarkEnd w:id="12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┌────────┬──────────────────────────┬───────┬──────┬──────┬──────┬──────┐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5" w:name="sub_20009"/>
      <w:bookmarkEnd w:id="12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Наименование элементов  │  Ед.  │08-02-│08-02-│08-02-│08-02-│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затрат          │измер. │009-1 │009-2 │009-3 │009-4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├────────┼──────────────────────────┼───────┼──────┼──────┼──────┼──────┤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  труда   рабочих-│чел.-ч │148,75│114,48│122,57│94,37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        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│       │2,8   │2,8   │2,7   │2,7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труда машинистов  │чел.-ч │3,29  │3,20  │3,30  │3,19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├────────┼──────────────────────────┼───────┼──────┼──────┼──────┼──────┤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020129  │Краны  башенные при работе│маш.-ч │3,18  │3,09  │3,30  │3,19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    других      видах│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(кроме│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монтажа   технологического│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оборудования) 8 т   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    бортовые│маш.-ч │0,11  │0,11  │-     │-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├────────┼──────────────────────────┼───────┼──────┼──────┼──────┼──────┤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404-9033│Камни   керамические   или│1000   │2,6   │2,6   │2,6   │2,6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силикатные кладочные      │шт.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402-9070│Раствор  готовый кладочный│м3     │1,4   │1,4   │1,4   │1,4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(состав    и   марка    по│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  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204-9038│Арматура класса А-1       │т      │0,09  │0,09  │-     │-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102-0026│Пиломатериалы хвойных  по-│м3     │0,016 │0,016 │0,016 │0,016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род. Бруски обрезные  дли-│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ной   4-6,5   м,   шириной│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75-150 мм, толщиной  40-75│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IV сорта        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│м3     │0,2   │0,2   │0,2   │0,2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101-0782│Поковки    из   квадратных│т      │0,005 │0,005 │0,005 │0,005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заготовок массой 1,8 кг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└────────┴──────────────────────────┴───────┴──────┴──────┴──────┴──────┘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6" w:name="sub_210"/>
      <w:bookmarkEnd w:id="126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08-02-010 Кладка стен наружных из кирпича</w:t>
        <w:br/>
        <w:t>и камней керамических или силикатных с облицовкой лицевым</w:t>
        <w:br/>
        <w:t>кирпичом, камнями керамическими или силикатными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27" w:name="sub_210"/>
      <w:bookmarkStart w:id="128" w:name="sub_210"/>
      <w:bookmarkEnd w:id="12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Кладка стен с одновременной облицовкой стен, пилястр и откосов. 02. Устройство ниш для отопления, борозд, осадочных и температурных швов и архитектурных деталей. 03. Расшивка швов.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 м3 кладки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Кладка стен из кирпича с облицовкой лицевым кирпичом:</w:t>
      </w:r>
    </w:p>
    <w:p>
      <w:pPr>
        <w:pStyle w:val="Normal"/>
        <w:autoSpaceDE w:val="false"/>
        <w:ind w:firstLine="720"/>
        <w:jc w:val="both"/>
        <w:rPr/>
      </w:pPr>
      <w:hyperlink w:anchor="sub_201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08-02-010-1</w:t>
        </w:r>
      </w:hyperlink>
      <w:r>
        <w:rPr>
          <w:rFonts w:cs="Arial" w:ascii="Arial" w:hAnsi="Arial"/>
          <w:sz w:val="20"/>
          <w:szCs w:val="20"/>
        </w:rPr>
        <w:t xml:space="preserve"> толщиной 380 мм при высоте этажа до 4 м</w:t>
      </w:r>
    </w:p>
    <w:p>
      <w:pPr>
        <w:pStyle w:val="Normal"/>
        <w:autoSpaceDE w:val="false"/>
        <w:ind w:firstLine="720"/>
        <w:jc w:val="both"/>
        <w:rPr/>
      </w:pPr>
      <w:hyperlink w:anchor="sub_201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08-02-010-2</w:t>
        </w:r>
      </w:hyperlink>
      <w:r>
        <w:rPr>
          <w:rFonts w:cs="Arial" w:ascii="Arial" w:hAnsi="Arial"/>
          <w:sz w:val="20"/>
          <w:szCs w:val="20"/>
        </w:rPr>
        <w:t xml:space="preserve"> толщиной 380 мм при высоте этажа свыше 4 м</w:t>
      </w:r>
    </w:p>
    <w:p>
      <w:pPr>
        <w:pStyle w:val="Normal"/>
        <w:autoSpaceDE w:val="false"/>
        <w:ind w:firstLine="720"/>
        <w:jc w:val="both"/>
        <w:rPr/>
      </w:pPr>
      <w:hyperlink w:anchor="sub_201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08-02-010-3</w:t>
        </w:r>
      </w:hyperlink>
      <w:r>
        <w:rPr>
          <w:rFonts w:cs="Arial" w:ascii="Arial" w:hAnsi="Arial"/>
          <w:sz w:val="20"/>
          <w:szCs w:val="20"/>
        </w:rPr>
        <w:t xml:space="preserve"> толщиной 510 мм при высоте этажа до 4 м</w:t>
      </w:r>
    </w:p>
    <w:p>
      <w:pPr>
        <w:pStyle w:val="Normal"/>
        <w:autoSpaceDE w:val="false"/>
        <w:ind w:firstLine="720"/>
        <w:jc w:val="both"/>
        <w:rPr/>
      </w:pPr>
      <w:hyperlink w:anchor="sub_201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08-02-010-4</w:t>
        </w:r>
      </w:hyperlink>
      <w:r>
        <w:rPr>
          <w:rFonts w:cs="Arial" w:ascii="Arial" w:hAnsi="Arial"/>
          <w:sz w:val="20"/>
          <w:szCs w:val="20"/>
        </w:rPr>
        <w:t xml:space="preserve"> толщиной 510 мм при высоте этажа свыше 4 м</w:t>
      </w:r>
    </w:p>
    <w:p>
      <w:pPr>
        <w:pStyle w:val="Normal"/>
        <w:autoSpaceDE w:val="false"/>
        <w:ind w:firstLine="720"/>
        <w:jc w:val="both"/>
        <w:rPr/>
      </w:pPr>
      <w:hyperlink w:anchor="sub_2010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08-02-010-5</w:t>
        </w:r>
      </w:hyperlink>
      <w:r>
        <w:rPr>
          <w:rFonts w:cs="Arial" w:ascii="Arial" w:hAnsi="Arial"/>
          <w:sz w:val="20"/>
          <w:szCs w:val="20"/>
        </w:rPr>
        <w:t xml:space="preserve"> толщиной 640 мм при высоте этажа до 4 м</w:t>
      </w:r>
    </w:p>
    <w:p>
      <w:pPr>
        <w:pStyle w:val="Normal"/>
        <w:autoSpaceDE w:val="false"/>
        <w:ind w:firstLine="720"/>
        <w:jc w:val="both"/>
        <w:rPr/>
      </w:pPr>
      <w:hyperlink w:anchor="sub_2010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08-02-010-6</w:t>
        </w:r>
      </w:hyperlink>
      <w:r>
        <w:rPr>
          <w:rFonts w:cs="Arial" w:ascii="Arial" w:hAnsi="Arial"/>
          <w:sz w:val="20"/>
          <w:szCs w:val="20"/>
        </w:rPr>
        <w:t xml:space="preserve"> толщиной 640 мм при высоте этажа свыше 4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Кладка стен из камней с облицовкой лицевым кирпичом:</w:t>
      </w:r>
    </w:p>
    <w:p>
      <w:pPr>
        <w:pStyle w:val="Normal"/>
        <w:autoSpaceDE w:val="false"/>
        <w:ind w:firstLine="720"/>
        <w:jc w:val="both"/>
        <w:rPr/>
      </w:pPr>
      <w:hyperlink w:anchor="sub_2010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08-02-010-7</w:t>
        </w:r>
      </w:hyperlink>
      <w:r>
        <w:rPr>
          <w:rFonts w:cs="Arial" w:ascii="Arial" w:hAnsi="Arial"/>
          <w:sz w:val="20"/>
          <w:szCs w:val="20"/>
        </w:rPr>
        <w:t xml:space="preserve"> толщиной 380 мм при высоте этажа до 4 м</w:t>
      </w:r>
    </w:p>
    <w:p>
      <w:pPr>
        <w:pStyle w:val="Normal"/>
        <w:autoSpaceDE w:val="false"/>
        <w:ind w:firstLine="720"/>
        <w:jc w:val="both"/>
        <w:rPr/>
      </w:pPr>
      <w:hyperlink w:anchor="sub_2010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08-02-010-8</w:t>
        </w:r>
      </w:hyperlink>
      <w:r>
        <w:rPr>
          <w:rFonts w:cs="Arial" w:ascii="Arial" w:hAnsi="Arial"/>
          <w:sz w:val="20"/>
          <w:szCs w:val="20"/>
        </w:rPr>
        <w:t xml:space="preserve"> толщиной 380 мм при высоте этажа свыше 4 м</w:t>
      </w:r>
    </w:p>
    <w:p>
      <w:pPr>
        <w:pStyle w:val="Normal"/>
        <w:autoSpaceDE w:val="false"/>
        <w:ind w:firstLine="720"/>
        <w:jc w:val="both"/>
        <w:rPr/>
      </w:pPr>
      <w:hyperlink w:anchor="sub_2010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08-02-010-9</w:t>
        </w:r>
      </w:hyperlink>
      <w:r>
        <w:rPr>
          <w:rFonts w:cs="Arial" w:ascii="Arial" w:hAnsi="Arial"/>
          <w:sz w:val="20"/>
          <w:szCs w:val="20"/>
        </w:rPr>
        <w:t xml:space="preserve"> толщиной 510 мм при высоте этажа до 4 м</w:t>
      </w:r>
    </w:p>
    <w:p>
      <w:pPr>
        <w:pStyle w:val="Normal"/>
        <w:autoSpaceDE w:val="false"/>
        <w:ind w:firstLine="720"/>
        <w:jc w:val="both"/>
        <w:rPr/>
      </w:pPr>
      <w:hyperlink w:anchor="sub_2010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08-02-010-10</w:t>
        </w:r>
      </w:hyperlink>
      <w:r>
        <w:rPr>
          <w:rFonts w:cs="Arial" w:ascii="Arial" w:hAnsi="Arial"/>
          <w:sz w:val="20"/>
          <w:szCs w:val="20"/>
        </w:rPr>
        <w:t xml:space="preserve"> толщиной 510 мм при высоте этажа свыше 4 м</w:t>
      </w:r>
    </w:p>
    <w:p>
      <w:pPr>
        <w:pStyle w:val="Normal"/>
        <w:autoSpaceDE w:val="false"/>
        <w:ind w:firstLine="720"/>
        <w:jc w:val="both"/>
        <w:rPr/>
      </w:pPr>
      <w:hyperlink w:anchor="sub_2101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08-02-010-11</w:t>
        </w:r>
      </w:hyperlink>
      <w:r>
        <w:rPr>
          <w:rFonts w:cs="Arial" w:ascii="Arial" w:hAnsi="Arial"/>
          <w:sz w:val="20"/>
          <w:szCs w:val="20"/>
        </w:rPr>
        <w:t xml:space="preserve"> толщиной 640 мм при высоте этажа до 4 м</w:t>
      </w:r>
    </w:p>
    <w:p>
      <w:pPr>
        <w:pStyle w:val="Normal"/>
        <w:autoSpaceDE w:val="false"/>
        <w:ind w:firstLine="720"/>
        <w:jc w:val="both"/>
        <w:rPr/>
      </w:pPr>
      <w:hyperlink w:anchor="sub_2101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08-02-010-12</w:t>
        </w:r>
      </w:hyperlink>
      <w:r>
        <w:rPr>
          <w:rFonts w:cs="Arial" w:ascii="Arial" w:hAnsi="Arial"/>
          <w:sz w:val="20"/>
          <w:szCs w:val="20"/>
        </w:rPr>
        <w:t xml:space="preserve"> толщиной 640 мм при высоте этажа свыше 4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Кладка стен из камней с облицовкой камнями</w:t>
        <w:br/>
        <w:t>керамическими лицевыми:</w:t>
      </w:r>
    </w:p>
    <w:p>
      <w:pPr>
        <w:pStyle w:val="Normal"/>
        <w:autoSpaceDE w:val="false"/>
        <w:ind w:firstLine="720"/>
        <w:jc w:val="both"/>
        <w:rPr/>
      </w:pPr>
      <w:hyperlink w:anchor="sub_2101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08-02-010-13</w:t>
        </w:r>
      </w:hyperlink>
      <w:r>
        <w:rPr>
          <w:rFonts w:cs="Arial" w:ascii="Arial" w:hAnsi="Arial"/>
          <w:sz w:val="20"/>
          <w:szCs w:val="20"/>
        </w:rPr>
        <w:t xml:space="preserve"> толщиной 380 мм при высоте этажа до 4 м</w:t>
      </w:r>
    </w:p>
    <w:p>
      <w:pPr>
        <w:pStyle w:val="Normal"/>
        <w:autoSpaceDE w:val="false"/>
        <w:ind w:firstLine="720"/>
        <w:jc w:val="both"/>
        <w:rPr/>
      </w:pPr>
      <w:hyperlink w:anchor="sub_2101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08-02-010-14</w:t>
        </w:r>
      </w:hyperlink>
      <w:r>
        <w:rPr>
          <w:rFonts w:cs="Arial" w:ascii="Arial" w:hAnsi="Arial"/>
          <w:sz w:val="20"/>
          <w:szCs w:val="20"/>
        </w:rPr>
        <w:t xml:space="preserve"> толщиной 380 мм при высоте этажа свыше 4 м</w:t>
      </w:r>
    </w:p>
    <w:p>
      <w:pPr>
        <w:pStyle w:val="Normal"/>
        <w:autoSpaceDE w:val="false"/>
        <w:ind w:firstLine="720"/>
        <w:jc w:val="both"/>
        <w:rPr/>
      </w:pPr>
      <w:hyperlink w:anchor="sub_2101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08-02-010-15</w:t>
        </w:r>
      </w:hyperlink>
      <w:r>
        <w:rPr>
          <w:rFonts w:cs="Arial" w:ascii="Arial" w:hAnsi="Arial"/>
          <w:sz w:val="20"/>
          <w:szCs w:val="20"/>
        </w:rPr>
        <w:t xml:space="preserve"> толщиной 510 мм при высоте этажа до 4 м</w:t>
      </w:r>
    </w:p>
    <w:p>
      <w:pPr>
        <w:pStyle w:val="Normal"/>
        <w:autoSpaceDE w:val="false"/>
        <w:ind w:firstLine="720"/>
        <w:jc w:val="both"/>
        <w:rPr/>
      </w:pPr>
      <w:hyperlink w:anchor="sub_2101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08-02-010-16</w:t>
        </w:r>
      </w:hyperlink>
      <w:r>
        <w:rPr>
          <w:rFonts w:cs="Arial" w:ascii="Arial" w:hAnsi="Arial"/>
          <w:sz w:val="20"/>
          <w:szCs w:val="20"/>
        </w:rPr>
        <w:t xml:space="preserve"> толщиной 510 мм при высоте этажа свыше 4 м</w:t>
      </w:r>
    </w:p>
    <w:p>
      <w:pPr>
        <w:pStyle w:val="Normal"/>
        <w:autoSpaceDE w:val="false"/>
        <w:ind w:firstLine="720"/>
        <w:jc w:val="both"/>
        <w:rPr/>
      </w:pPr>
      <w:hyperlink w:anchor="sub_2101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08-02-010-17</w:t>
        </w:r>
      </w:hyperlink>
      <w:r>
        <w:rPr>
          <w:rFonts w:cs="Arial" w:ascii="Arial" w:hAnsi="Arial"/>
          <w:sz w:val="20"/>
          <w:szCs w:val="20"/>
        </w:rPr>
        <w:t xml:space="preserve"> толщиной 640 мм при высоте этажа до 4 м</w:t>
      </w:r>
    </w:p>
    <w:p>
      <w:pPr>
        <w:pStyle w:val="Normal"/>
        <w:autoSpaceDE w:val="false"/>
        <w:ind w:firstLine="720"/>
        <w:jc w:val="both"/>
        <w:rPr/>
      </w:pPr>
      <w:hyperlink w:anchor="sub_2101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08-02-010-18</w:t>
        </w:r>
      </w:hyperlink>
      <w:r>
        <w:rPr>
          <w:rFonts w:cs="Arial" w:ascii="Arial" w:hAnsi="Arial"/>
          <w:sz w:val="20"/>
          <w:szCs w:val="20"/>
        </w:rPr>
        <w:t xml:space="preserve"> толщиной 640 мм при высоте этажа свыше 4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Кладка стен из лицевого кирпича:</w:t>
      </w:r>
    </w:p>
    <w:p>
      <w:pPr>
        <w:pStyle w:val="Normal"/>
        <w:autoSpaceDE w:val="false"/>
        <w:ind w:firstLine="720"/>
        <w:jc w:val="both"/>
        <w:rPr/>
      </w:pPr>
      <w:hyperlink w:anchor="sub_2101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08-02-010-19</w:t>
        </w:r>
      </w:hyperlink>
      <w:r>
        <w:rPr>
          <w:rFonts w:cs="Arial" w:ascii="Arial" w:hAnsi="Arial"/>
          <w:sz w:val="20"/>
          <w:szCs w:val="20"/>
        </w:rPr>
        <w:t xml:space="preserve"> толщиной 250 мм при высоте этажа до 4 м</w:t>
      </w:r>
    </w:p>
    <w:p>
      <w:pPr>
        <w:pStyle w:val="Normal"/>
        <w:autoSpaceDE w:val="false"/>
        <w:ind w:firstLine="720"/>
        <w:jc w:val="both"/>
        <w:rPr/>
      </w:pPr>
      <w:hyperlink w:anchor="sub_2101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08-02-010-20</w:t>
        </w:r>
      </w:hyperlink>
      <w:r>
        <w:rPr>
          <w:rFonts w:cs="Arial" w:ascii="Arial" w:hAnsi="Arial"/>
          <w:sz w:val="20"/>
          <w:szCs w:val="20"/>
        </w:rPr>
        <w:t xml:space="preserve"> толщиной 250 мм при высоте этажа свыше 4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Кладка стен из кирпича с цепной перевязкой швов</w:t>
        <w:br/>
        <w:t>с облицовкой с одной стороны лицевым кирпичом:</w:t>
      </w:r>
    </w:p>
    <w:p>
      <w:pPr>
        <w:pStyle w:val="Normal"/>
        <w:autoSpaceDE w:val="false"/>
        <w:ind w:firstLine="720"/>
        <w:jc w:val="both"/>
        <w:rPr/>
      </w:pPr>
      <w:hyperlink w:anchor="sub_2102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08-02-010-21</w:t>
        </w:r>
      </w:hyperlink>
      <w:r>
        <w:rPr>
          <w:rFonts w:cs="Arial" w:ascii="Arial" w:hAnsi="Arial"/>
          <w:sz w:val="20"/>
          <w:szCs w:val="20"/>
        </w:rPr>
        <w:t xml:space="preserve"> толщиной 380 мм при высоте этажа до 4 м</w:t>
      </w:r>
    </w:p>
    <w:p>
      <w:pPr>
        <w:pStyle w:val="Normal"/>
        <w:autoSpaceDE w:val="false"/>
        <w:ind w:firstLine="720"/>
        <w:jc w:val="both"/>
        <w:rPr/>
      </w:pPr>
      <w:hyperlink w:anchor="sub_2102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08-02-010-22</w:t>
        </w:r>
      </w:hyperlink>
      <w:r>
        <w:rPr>
          <w:rFonts w:cs="Arial" w:ascii="Arial" w:hAnsi="Arial"/>
          <w:sz w:val="20"/>
          <w:szCs w:val="20"/>
        </w:rPr>
        <w:t xml:space="preserve"> толщиной 380 мм при высоте этажа свыше 4 м</w:t>
      </w:r>
    </w:p>
    <w:p>
      <w:pPr>
        <w:pStyle w:val="Normal"/>
        <w:autoSpaceDE w:val="false"/>
        <w:ind w:firstLine="720"/>
        <w:jc w:val="both"/>
        <w:rPr/>
      </w:pPr>
      <w:hyperlink w:anchor="sub_2102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08-02-010-23</w:t>
        </w:r>
      </w:hyperlink>
      <w:r>
        <w:rPr>
          <w:rFonts w:cs="Arial" w:ascii="Arial" w:hAnsi="Arial"/>
          <w:sz w:val="20"/>
          <w:szCs w:val="20"/>
        </w:rPr>
        <w:t xml:space="preserve"> толщиной 510 мм при высоте этажа до 4 м</w:t>
      </w:r>
    </w:p>
    <w:p>
      <w:pPr>
        <w:pStyle w:val="Normal"/>
        <w:autoSpaceDE w:val="false"/>
        <w:ind w:firstLine="720"/>
        <w:jc w:val="both"/>
        <w:rPr/>
      </w:pPr>
      <w:hyperlink w:anchor="sub_2102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08-02-010-24</w:t>
        </w:r>
      </w:hyperlink>
      <w:r>
        <w:rPr>
          <w:rFonts w:cs="Arial" w:ascii="Arial" w:hAnsi="Arial"/>
          <w:sz w:val="20"/>
          <w:szCs w:val="20"/>
        </w:rPr>
        <w:t xml:space="preserve"> толщиной 510 мм при высоте этажа свыше 4 м</w:t>
      </w:r>
    </w:p>
    <w:p>
      <w:pPr>
        <w:pStyle w:val="Normal"/>
        <w:autoSpaceDE w:val="false"/>
        <w:ind w:firstLine="720"/>
        <w:jc w:val="both"/>
        <w:rPr/>
      </w:pPr>
      <w:hyperlink w:anchor="sub_2102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08-02-010-25</w:t>
        </w:r>
      </w:hyperlink>
      <w:r>
        <w:rPr>
          <w:rFonts w:cs="Arial" w:ascii="Arial" w:hAnsi="Arial"/>
          <w:sz w:val="20"/>
          <w:szCs w:val="20"/>
        </w:rPr>
        <w:t xml:space="preserve"> толщиной 640 мм при высоте этажа до 4 м</w:t>
      </w:r>
    </w:p>
    <w:p>
      <w:pPr>
        <w:pStyle w:val="Normal"/>
        <w:autoSpaceDE w:val="false"/>
        <w:ind w:firstLine="720"/>
        <w:jc w:val="both"/>
        <w:rPr/>
      </w:pPr>
      <w:hyperlink w:anchor="sub_2102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08-02-010-26</w:t>
        </w:r>
      </w:hyperlink>
      <w:r>
        <w:rPr>
          <w:rFonts w:cs="Arial" w:ascii="Arial" w:hAnsi="Arial"/>
          <w:sz w:val="20"/>
          <w:szCs w:val="20"/>
        </w:rPr>
        <w:t xml:space="preserve"> толщиной 640 мм при высоте этажа свыше 4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Кладка стен из кирпича с цепной перевязкой швов</w:t>
        <w:br/>
        <w:t>с облицовкой с двух сторон лицевым кирпичом:</w:t>
      </w:r>
    </w:p>
    <w:p>
      <w:pPr>
        <w:pStyle w:val="Normal"/>
        <w:autoSpaceDE w:val="false"/>
        <w:ind w:firstLine="720"/>
        <w:jc w:val="both"/>
        <w:rPr/>
      </w:pPr>
      <w:hyperlink w:anchor="sub_2102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08-02-010-27</w:t>
        </w:r>
      </w:hyperlink>
      <w:r>
        <w:rPr>
          <w:rFonts w:cs="Arial" w:ascii="Arial" w:hAnsi="Arial"/>
          <w:sz w:val="20"/>
          <w:szCs w:val="20"/>
        </w:rPr>
        <w:t xml:space="preserve"> толщиной 380 мм при высоте этажа до 4 м</w:t>
      </w:r>
    </w:p>
    <w:p>
      <w:pPr>
        <w:pStyle w:val="Normal"/>
        <w:autoSpaceDE w:val="false"/>
        <w:ind w:firstLine="720"/>
        <w:jc w:val="both"/>
        <w:rPr/>
      </w:pPr>
      <w:hyperlink w:anchor="sub_2102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08-02-010-28</w:t>
        </w:r>
      </w:hyperlink>
      <w:r>
        <w:rPr>
          <w:rFonts w:cs="Arial" w:ascii="Arial" w:hAnsi="Arial"/>
          <w:sz w:val="20"/>
          <w:szCs w:val="20"/>
        </w:rPr>
        <w:t xml:space="preserve"> толщиной 380 мм при высоте этажа свыше 4 м</w:t>
      </w:r>
    </w:p>
    <w:p>
      <w:pPr>
        <w:pStyle w:val="Normal"/>
        <w:autoSpaceDE w:val="false"/>
        <w:ind w:firstLine="720"/>
        <w:jc w:val="both"/>
        <w:rPr/>
      </w:pPr>
      <w:hyperlink w:anchor="sub_2102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08-02-010-29</w:t>
        </w:r>
      </w:hyperlink>
      <w:r>
        <w:rPr>
          <w:rFonts w:cs="Arial" w:ascii="Arial" w:hAnsi="Arial"/>
          <w:sz w:val="20"/>
          <w:szCs w:val="20"/>
        </w:rPr>
        <w:t xml:space="preserve"> толщиной 510 мм при высоте этажа до 4 м</w:t>
      </w:r>
    </w:p>
    <w:p>
      <w:pPr>
        <w:pStyle w:val="Normal"/>
        <w:autoSpaceDE w:val="false"/>
        <w:ind w:firstLine="720"/>
        <w:jc w:val="both"/>
        <w:rPr/>
      </w:pPr>
      <w:hyperlink w:anchor="sub_2102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08-02-010-30</w:t>
        </w:r>
      </w:hyperlink>
      <w:r>
        <w:rPr>
          <w:rFonts w:cs="Arial" w:ascii="Arial" w:hAnsi="Arial"/>
          <w:sz w:val="20"/>
          <w:szCs w:val="20"/>
        </w:rPr>
        <w:t xml:space="preserve"> толщиной 510 мм при высоте этажа свыше 4 м</w:t>
      </w:r>
    </w:p>
    <w:p>
      <w:pPr>
        <w:pStyle w:val="Normal"/>
        <w:autoSpaceDE w:val="false"/>
        <w:ind w:firstLine="720"/>
        <w:jc w:val="both"/>
        <w:rPr/>
      </w:pPr>
      <w:hyperlink w:anchor="sub_2103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08-02-010-31</w:t>
        </w:r>
      </w:hyperlink>
      <w:r>
        <w:rPr>
          <w:rFonts w:cs="Arial" w:ascii="Arial" w:hAnsi="Arial"/>
          <w:sz w:val="20"/>
          <w:szCs w:val="20"/>
        </w:rPr>
        <w:t xml:space="preserve"> толщиной 640 мм при высоте этажа до 4 м</w:t>
      </w:r>
    </w:p>
    <w:p>
      <w:pPr>
        <w:pStyle w:val="Normal"/>
        <w:autoSpaceDE w:val="false"/>
        <w:ind w:firstLine="720"/>
        <w:jc w:val="both"/>
        <w:rPr/>
      </w:pPr>
      <w:hyperlink w:anchor="sub_2103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08-02-010-32</w:t>
        </w:r>
      </w:hyperlink>
      <w:r>
        <w:rPr>
          <w:rFonts w:cs="Arial" w:ascii="Arial" w:hAnsi="Arial"/>
          <w:sz w:val="20"/>
          <w:szCs w:val="20"/>
        </w:rPr>
        <w:t xml:space="preserve"> толщиной 640 мм при высоте этажа свыше 4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9" w:name="sub_2010"/>
      <w:bookmarkEnd w:id="12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┌────────┬────────────────────────┬───────┬───────┬──────┬───────┬──────┐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0" w:name="sub_2010"/>
      <w:bookmarkEnd w:id="13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Наименование элементов │  Ед.  │08-02- │08-02-│08-02- │08-02-│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затрат         │измер. │010-1  │010-2 │010-3  │010-4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├────────┼────────────────────────┼───────┼───────┼──────┼───────┼──────┤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 труда  рабочих-│чел.-ч │7,63   │7,51  │6,58   │6,55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            │ 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│       │3,2    │3,2   │3,2    │3,2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труда машинистов│чел.-ч │0,37   │0,29  │0,33   │0,25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├────────┼────────────────────────┼───────┼───────┼──────┼───────┼──────┤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020129  │Краны  башенные при  ра-│маш.-ч │0,37   │0,29  │0,33   │0,25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боте   на  других  видах│ 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(кроме│ 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монтажа технологического│ 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оборудования) 8 т       │ 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├────────┼────────────────────────┼───────┼───────┼──────┼───────┼──────┤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│ 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404-9032│Кирпич керамический, си-│1000   │0,219  │0,219 │0,265  │0,265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ликатный или пустотелый │шт.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404-9034│Кирпич керамический  или│1000   │0,18   │0,18  │0,134  │0,134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силикатный лицевой      │шт.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402-9070│Раствор  готовый кладоч-│м3     │0,241  │0,241 │0,242  │0,242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  (состав и марка  по│ 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      │ 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102-0026│Пиломатериалы    хвойных│М3     │0,0005 │0,0005│0,0005 │0,0005│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пород.  Бруски  обрезные│ 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 4-6,5 м, шириной│ 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75-150 мм, толщиной  40-│ 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 мм, IV сорта         │ 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│м3     │0,35   │0,35  │0,35   │0,35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└────────┴────────────────────────┴───────┴───────┴──────┴───────┴──────┘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1" w:name="sub_20105"/>
      <w:bookmarkEnd w:id="13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2" w:name="sub_20105"/>
      <w:bookmarkEnd w:id="13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  Наименование элементов затрат      │ Ед.  │08-02-│08-02-│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│измер.│010-5 │010-6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труда рабочих-строителей         │чел.-ч│6,03  │5,94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               │      │3,2   │3,2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труда машинистов                 │чел.-ч│0,32  │0,24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020129  │Краны башенные при работе на других видах│маш.-ч│0,32  │0,24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(кроме        монтажа│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технологического оборудования) 8 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404-9032│Кирпич   керамический,   силикатный   или│1000  │0,289 │0,289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пустотелый                               │шт.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404-9034│Кирпич    керамический   или   силикатный│1000  │0,106 │0,106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лицевой                                  │шт.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402-9070│Раствор готовый кладочный (состав и марка│м3    │0,25  │0,25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проекту)                       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102-0026│Пиломатериалы   хвойных   пород.   Бруски│м3    │0,0005│0,0005│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обрезные  длиной 4-6,5 м, шириной  75-150│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толщиной 40-75 мм, IV сорта   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              │м3    │0,35  │0,35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3" w:name="sub_20107"/>
      <w:bookmarkEnd w:id="13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┌────────┬──────────────────────────┬──────┬───────┬──────┬──────┬──────┐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4" w:name="sub_20107"/>
      <w:bookmarkEnd w:id="13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Наименование элементов  │ Ед.  │08-02- │08-02-│08-02-│08-02-│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затрат          │измер.│010-7  │010-8 │010-9 │010-10│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├────────┼──────────────────────────┼──────┼───────┼──────┼──────┼──────┤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  труда   рабочих-│чел.-ч│6,83   │6,72  │6,49  │6,39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              │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│      │3,2    │3,2   │3,2   │3,2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труда машинистов  │чел.-ч│0,37   │0,30  │0,35  │0,26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├────────┼──────────────────────────┼──────┼───────┼──────┼──────┼──────┤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020129  │Краны  башенные при работе│маш.-ч│0,37   │0,30  │0,35  │0,26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    других      видах│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(кроме│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монтажа   технологического│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оборудования) 8 т         │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├────────┼──────────────────────────┼──────┼───────┼──────┼──────┼──────┤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│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404-9033│Камни   керамические   или│1000  │0,134  │0,134 │0,14  │0,14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силикатные кладочные      │шт.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404-9034│Кирпич  керамический   или│1000  │0,135  │0,135 │0,121 │0,121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силикатный лицевой        │шт.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402-9070│Раствор  готовый кладочный│м3    │0,186  │0,186 │0,19  │0,19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(состав    и   марка    по│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        │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102-0026│Пиломатериалы хвойных  по-│м3    │0,0005 │0,0005│0,0005│0,0005│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род. Бруски обрезные  дли-│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ной   4-6,5   м,   шириной│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75-150 мм, толщиной  40-75│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IV сорта              │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│м3    │0,35   │0,35  │0,35  │0,35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└────────┴──────────────────────────┴──────┴───────┴──────┴──────┴──────┘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5" w:name="sub_21011"/>
      <w:bookmarkEnd w:id="13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6" w:name="sub_21011"/>
      <w:bookmarkEnd w:id="13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  Наименование элементов затрат      │  Ед. │08-02-│08-02-│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│измер.│010-11│010-12│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труда рабочих-строителей         │чел.-ч│5,70  │5,62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               │      │3,2   │3,2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труда машинистов                 │чел.-ч│0,32  │0,25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020129  │Краны башенные при работе на других видах│маш.-ч│0,32  │0,25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(кроме        монтажа│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технологического оборудования) 8 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404-9033│Камни    керамические   или    силикатные│1000  │0,143 │0,143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кладочные                                │шт.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404-9034│Кирпич    керамический   или   силикатный│1000  │0,11  │0,11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лицевой                                  │шт.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402-9070│Раствор готовый кладочный (состав и марка│м3    │0,191 │0,191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проекту)                       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102-8026│Пиломатериалы   хвойных   пород.   Бруски│м3    │0,0005│0,0005│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обрезные  длиной 4-6,5 м, шириной  75-150│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толщиной 40-75 мм, IV сорта   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              │м3    │0,35  │0,35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7" w:name="sub_21013"/>
      <w:bookmarkEnd w:id="13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┌────────┬──────────────────────────┬───────┬──────┬──────┬──────┬──────┐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8" w:name="sub_21013"/>
      <w:bookmarkEnd w:id="13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Наименование элементов  │  Ед.  │08-02-│08-02-│08-02-│08-02-│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затрат          │измер. │010-13│010-14│010-15│010-16│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├────────┼──────────────────────────┼───────┼──────┼──────┼──────┼──────┤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  труда   рабочих-│чел.-ч │6,07  │5,97  │5,30  │5,21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        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│       │3,2   │3,2   │3,2   │3,2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труда машинистов  │чел.-ч │0,37  │0,30  │0,36  │0,26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├────────┼──────────────────────────┼───────┼──────┼──────┼──────┼──────┤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020129  │Краны  башенные при работе│маш.-ч │0,37  │0,30  │0,36  │0,26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    других      видах│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(кроме│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монтажа   технологического│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оборудования) 8 т   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├────────┼──────────────────────────┼───────┼──────┼──────┼──────┼──────┤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404-9033│Камни   керамические   или│1000   │0,105 │0,105 │0,129 │0,129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силикатные кладочные      │шт.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404-9080│Камни   керамические   или│1000   │0,093 │0,093 │0,069 │0,069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силикатные лицевые        │шт.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402-9070│Раствор  готовый кладочный│м3     │0,226 │0,226 │0,226 │0,226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(состав    и   марка    по│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  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102-0026│Пиломатериалы хвойных  по-│м3     │0,0005│0,0005│0,0005│0,0005│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род. Бруски обрезные  дли-│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ной   4-6,5   м,   шириной│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75-150 мм, толщиной  40-75│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IV сорта        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│м3     │0,35  │0,35  │0,35  │0,35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└────────┴──────────────────────────┴───────┴──────┴──────┴──────┴──────┘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9" w:name="sub_21017"/>
      <w:bookmarkEnd w:id="13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┌────────┬──────────────────────────┬───────┬──────┬──────┬──────┬──────┐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0" w:name="sub_21017"/>
      <w:bookmarkEnd w:id="14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Наименование элементов  │  Ед.  │08-02-│08-02-│08-02-│08-02-│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затрат          │измер. │010-17│010-18│010-19│010-20│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├────────┼──────────────────────────┼───────┼──────┼──────┼──────┼──────┤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  труда   рабочих-│чел.-ч │4,84  │4,76  │8,54  │8,41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        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│       │3,2   │3,2   │3,2   │3,2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труда машинистов  │чел.-ч │0,32  │0,24  │0,39  │0,31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├────────┼──────────────────────────┼───────┼──────┼──────┼──────┼──────┤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020129  │Краны  башенные при работе│маш.-ч │0,32  │0,24  │0,39  │0,31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    других      видах│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(кроме│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монтажа   технологического│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оборудования) 8 т   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├────────┼──────────────────────────┼───────┼──────┼──────┼──────┼──────┤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404-9033│Камни   керамические   или│1000   │0,143 │0,143 │-     │-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силикатные кладочные      │шт.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404-9080│Камни   керамические   или│1000   │0,055 │0,055 │-     │-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силикатные лицевые        │шт.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404-9034│Кирпич  керамический   или│1000   │-     │-     │0,4   │0,4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силикатный лицевой        │шт.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402-9070│Раствор  готовый кладочный│м3     │0,226 │0,226 │0,221 │0,221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(состав    и   марка    по│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  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102-0026│Пиломатериалы хвойных  по-│м3     │0,0005│0,0005│0,0005│0,0005│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род. Бруски обрезные  дли-│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ной   4-6,5   м,   шириной│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75-150 мм, толщиной  40-75│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IV сорта        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│м3     │0,35  │0,35  │0,35  │0,35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└────────┴──────────────────────────┴───────┴──────┴──────┴──────┴──────┘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1" w:name="sub_21021"/>
      <w:bookmarkEnd w:id="14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┌────────┬──────────────────────────┬───────┬──────┬──────┬──────┬──────┐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2" w:name="sub_21021"/>
      <w:bookmarkEnd w:id="14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Наименование элементов  │  Ед.  │08-02-│08-02-│08-02-│08-02-│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затрат          │измер. │010-21│010-22│010-23│010-24│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├────────┼──────────────────────────┼───────┼──────┼──────┼──────┼──────┤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  труда   рабочих-│чел.-ч │7,63  │7,51  │6,58  │6,55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        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│       │3,2   │3,2   │3,2   │3,2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труда машинистов  │чел.-ч │0,37  │0,29  │0,33  │0,25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├────────┼──────────────────────────┼───────┼──────┼──────┼──────┼──────┤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020129  │Краны  башенные при работе│маш.-ч │0,37  │0,29  │0,33  │0,25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    других      видах│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(кроме│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монтажа   технологического│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оборудования) 8 т   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├────────┼──────────────────────────┼───────┼──────┼──────┼──────┼──────┤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404-9034│Кирпич  керамический   или│1000   │0,197 │0,197 │0,157 │0,157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силикатный лицевой        │шт.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404-9032│Кирпич       керамический,│1000   │0,198 │0,198 │0,237 │0,237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силикатный или пустотелый │шт.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402-9070│Раствор  готовый кладочный│м3     │0,234 │0,234 │0,24  │0,24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(состав    и   марка    по│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  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102-0026│Пиломатериалы хвойных  по-│м3     │0,0005│0,0005│0,0005│0,0005│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род. Бруски обрезные  дли-│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ной   4-6,5   м,   шириной│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75-150 мм, толщиной  40-75│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IV сорта        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│м3     │0,35  │0,35  │0,35  │0,35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└────────┴──────────────────────────┴───────┴──────┴──────┴──────┴──────┘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3" w:name="sub_21025"/>
      <w:bookmarkEnd w:id="14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┌────────┬───────────────────────────────────────┬───────┬───────┬──────┐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4" w:name="sub_21025"/>
      <w:bookmarkEnd w:id="14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 Наименование элементов затрат     │  Ед.  │08-02- │08-02-│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│измер. │010-25 │010-26│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├────────┼───────────────────────────────────────┼───────┼───────┼──────┤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труда рабочих-строителей       │чел.-ч │6,03   │5,94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             │       │3,2    │3,2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труда машинистов               │чел.-ч │0,32   │0,24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├────────┼───────────────────────────────────────┼───────┼───────┼──────┤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020129  │Краны  башенные  при работе  на  других│маш.-ч │0,32   │0,24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  строительства  (кроме   монтажа│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технологического оборудования) 8 т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├────────┼───────────────────────────────────────┼───────┼───────┼──────┤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404-9034│Кирпич   керамический  или   силикатный│1000   │0,118  │0,118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лицевой                                │шт.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404-9032│Кирпич  керамический,  силикатный   или│1000   │0,274  │0,274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пустотелый                             │шт.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402-9070│Раствор  готовый  кладочный  (состав  и│м3     │0,245  │0,245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по проекту)               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102-0026│Пиломатериалы  хвойных  пород.   Бруски│м3     │0,0005 │0,0005│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обрезные длиной 4-6,5 м, шириной 75-150│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толщиной 40-75 мм, IV сорта 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            │м3     │0,35   │0,35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└────────┴───────────────────────────────────────┴───────┴───────┴──────┘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5" w:name="sub_21027"/>
      <w:bookmarkEnd w:id="14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┌────────┬──────────────────────────┬───────┬──────┬──────┬──────┬──────┐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6" w:name="sub_21027"/>
      <w:bookmarkEnd w:id="14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Наименование элементов  │  Ед.  │08-02-│08-02-│08-02-│08-02-│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затрат          │измер. │010-27│010-28│010-29│010-30│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├────────┼──────────────────────────┼───────┼──────┼──────┼──────┼──────┤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  труда   рабочих-│чел.-ч │8,33  │8,09  │7,28  │7,25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        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│       │3,2   │3,2   │3,2   │3,2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труда машинистов  │чел.-ч │0,37  │0,29  │0,33  │0,25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├────────┼──────────────────────────┼───────┼──────┼──────┼──────┼──────┤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020129  │Краны  башенные при работе│маш.-ч │0,37  │0,29  │0,33  │0,25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других видах строитель-│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ства (кроме монтажа техно-│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логического  оборудования)│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 т                 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├────────┼──────────────────────────┼───────┼──────┼──────┼──────┼──────┤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404-9034│Кирпич  керамический   или│1000   │0,395 │0,395 │0,308 │0,308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силикатный лицевой        │шт.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404-9032│Кирпич керамический, сили-│1000   │-     │-     │0,086 │0,086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катный или пустотелый     │шт.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402-9070│Раствор  готовый кладочный│м3     │0,234 │0,234 │0,24  │0,24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(состав  и марка  по  про-│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екту)               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102-0026│Пиломатериалы хвойных  по-│м3     │0,0005│0,0005│0,0005│0,0005│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род.  Бруски обрезные дли-│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ной  4-6,5 м, шириной  75-│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 мм, толщиной 40-75 мм,│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IV сорта            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│м3     │0,35  │0,35  │0,35  │0,35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└────────┴──────────────────────────┴───────┴──────┴──────┴──────┴──────┘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7" w:name="sub_21031"/>
      <w:bookmarkEnd w:id="14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┌────────┬────────────────────────────────────────┬───────┬──────┬──────┐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8" w:name="sub_21031"/>
      <w:bookmarkEnd w:id="14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 Наименование элементов затрат      │  Ед.  │08-02-│08-02-│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│измер. │010-31│010-32│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├────────┼────────────────────────────────────────┼───────┼──────┼──────┤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труда рабочих-строителей        │чел.-ч │6,74  │6,64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              │       │3,2   │3,2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труда машинистов                │чел.-ч │0,32  │0,24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├────────┼────────────────────────────────────────┼───────┼──────┼──────┤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020129  │Краны  башенные  при  работе  на  других│маш.-ч │0,32  │0,24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  строительства   (кроме   монтажа│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технологического оборудования) 8 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├────────┼────────────────────────────────────────┼───────┼──────┼──────┤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404-9034│Кирпич   керамический   или   силикатный│1000   │0,239 │0,239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лицевой                                 │шт.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404-9032│Кирпич   керамический,  силикатный   или│1000   │0,153 │0,153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пустотелый                              │шт.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402-9070│Раствор  готовый  кладочный  (состав   и│м3     │0,245 │0,245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по проекту)                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102-0026│Пиломатериалы   хвойных  пород.   Бруски│м3     │0,0005│0,0005│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обрезные длиной 4-6,5 м, шириной  75-150│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толщиной 40-75 мм, IV сорта  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             │м3     │0,35  │0,35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└────────┴────────────────────────────────────────┴───────┴──────┴──────┘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49" w:name="sub_211"/>
      <w:bookmarkEnd w:id="149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08-02-011 Кладка участков стен</w:t>
        <w:br/>
        <w:t>(карнизы, пояски и т.п.) из кирпича и камней керамических</w:t>
        <w:br/>
        <w:t>и силикатных с облицовкой кирпичом лицевым профильным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50" w:name="sub_211"/>
      <w:bookmarkStart w:id="151" w:name="sub_211"/>
      <w:bookmarkEnd w:id="15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Кладка стен с устройством выносов и облицовкой по шаблону. 02. Устройство ниш, борозд, осадочных и температурных швов. 03. Устройство сливов. 04. Расшивка швов.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 м3 кладки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Кладка участков стен из кирпича с облицовкой кирпичом лицевым профильным:</w:t>
      </w:r>
    </w:p>
    <w:p>
      <w:pPr>
        <w:pStyle w:val="Normal"/>
        <w:autoSpaceDE w:val="false"/>
        <w:ind w:firstLine="720"/>
        <w:jc w:val="both"/>
        <w:rPr/>
      </w:pPr>
      <w:hyperlink w:anchor="sub_201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08-02-011-1</w:t>
        </w:r>
      </w:hyperlink>
      <w:r>
        <w:rPr>
          <w:rFonts w:cs="Arial" w:ascii="Arial" w:hAnsi="Arial"/>
          <w:sz w:val="20"/>
          <w:szCs w:val="20"/>
        </w:rPr>
        <w:t xml:space="preserve"> толщиной стен 380 мм при высоте этажей до 4 м</w:t>
      </w:r>
    </w:p>
    <w:p>
      <w:pPr>
        <w:pStyle w:val="Normal"/>
        <w:autoSpaceDE w:val="false"/>
        <w:ind w:firstLine="720"/>
        <w:jc w:val="both"/>
        <w:rPr/>
      </w:pPr>
      <w:hyperlink w:anchor="sub_201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08-02-011-2</w:t>
        </w:r>
      </w:hyperlink>
      <w:r>
        <w:rPr>
          <w:rFonts w:cs="Arial" w:ascii="Arial" w:hAnsi="Arial"/>
          <w:sz w:val="20"/>
          <w:szCs w:val="20"/>
        </w:rPr>
        <w:t xml:space="preserve"> толщиной стен 380 мм при высоте этажей свыше 4 м</w:t>
      </w:r>
    </w:p>
    <w:p>
      <w:pPr>
        <w:pStyle w:val="Normal"/>
        <w:autoSpaceDE w:val="false"/>
        <w:ind w:firstLine="720"/>
        <w:jc w:val="both"/>
        <w:rPr/>
      </w:pPr>
      <w:hyperlink w:anchor="sub_201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08-02-011-3</w:t>
        </w:r>
      </w:hyperlink>
      <w:r>
        <w:rPr>
          <w:rFonts w:cs="Arial" w:ascii="Arial" w:hAnsi="Arial"/>
          <w:sz w:val="20"/>
          <w:szCs w:val="20"/>
        </w:rPr>
        <w:t xml:space="preserve"> толщиной стен 510 мм при высоте этажей до 4 м</w:t>
      </w:r>
    </w:p>
    <w:p>
      <w:pPr>
        <w:pStyle w:val="Normal"/>
        <w:autoSpaceDE w:val="false"/>
        <w:ind w:firstLine="720"/>
        <w:jc w:val="both"/>
        <w:rPr/>
      </w:pPr>
      <w:hyperlink w:anchor="sub_201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08-02-011-4</w:t>
        </w:r>
      </w:hyperlink>
      <w:r>
        <w:rPr>
          <w:rFonts w:cs="Arial" w:ascii="Arial" w:hAnsi="Arial"/>
          <w:sz w:val="20"/>
          <w:szCs w:val="20"/>
        </w:rPr>
        <w:t xml:space="preserve"> толщиной стен 510 мм при высоте этажей свыше 4 м</w:t>
      </w:r>
    </w:p>
    <w:p>
      <w:pPr>
        <w:pStyle w:val="Normal"/>
        <w:autoSpaceDE w:val="false"/>
        <w:ind w:firstLine="720"/>
        <w:jc w:val="both"/>
        <w:rPr/>
      </w:pPr>
      <w:hyperlink w:anchor="sub_2011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08-02-011-5</w:t>
        </w:r>
      </w:hyperlink>
      <w:r>
        <w:rPr>
          <w:rFonts w:cs="Arial" w:ascii="Arial" w:hAnsi="Arial"/>
          <w:sz w:val="20"/>
          <w:szCs w:val="20"/>
        </w:rPr>
        <w:t xml:space="preserve"> толщиной стен 640 мм при высоте этажей до 4 м</w:t>
      </w:r>
    </w:p>
    <w:p>
      <w:pPr>
        <w:pStyle w:val="Normal"/>
        <w:autoSpaceDE w:val="false"/>
        <w:ind w:firstLine="720"/>
        <w:jc w:val="both"/>
        <w:rPr/>
      </w:pPr>
      <w:hyperlink w:anchor="sub_2011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08-02-011-6</w:t>
        </w:r>
      </w:hyperlink>
      <w:r>
        <w:rPr>
          <w:rFonts w:cs="Arial" w:ascii="Arial" w:hAnsi="Arial"/>
          <w:sz w:val="20"/>
          <w:szCs w:val="20"/>
        </w:rPr>
        <w:t xml:space="preserve"> толщиной стен 640 мм при высоте этажей свыше 4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Кладка участков стен из камней с облицовкой кирпичом лицевым профильным:</w:t>
      </w:r>
    </w:p>
    <w:p>
      <w:pPr>
        <w:pStyle w:val="Normal"/>
        <w:autoSpaceDE w:val="false"/>
        <w:ind w:firstLine="720"/>
        <w:jc w:val="both"/>
        <w:rPr/>
      </w:pPr>
      <w:hyperlink w:anchor="sub_2011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08-02-011-7</w:t>
        </w:r>
      </w:hyperlink>
      <w:r>
        <w:rPr>
          <w:rFonts w:cs="Arial" w:ascii="Arial" w:hAnsi="Arial"/>
          <w:sz w:val="20"/>
          <w:szCs w:val="20"/>
        </w:rPr>
        <w:t xml:space="preserve"> толщиной стен 380 мм при высоте этажей до 4 м</w:t>
      </w:r>
    </w:p>
    <w:p>
      <w:pPr>
        <w:pStyle w:val="Normal"/>
        <w:autoSpaceDE w:val="false"/>
        <w:ind w:firstLine="720"/>
        <w:jc w:val="both"/>
        <w:rPr/>
      </w:pPr>
      <w:hyperlink w:anchor="sub_2011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08-02-011-8</w:t>
        </w:r>
      </w:hyperlink>
      <w:r>
        <w:rPr>
          <w:rFonts w:cs="Arial" w:ascii="Arial" w:hAnsi="Arial"/>
          <w:sz w:val="20"/>
          <w:szCs w:val="20"/>
        </w:rPr>
        <w:t xml:space="preserve"> толщиной стен 380 мм при высоте этажей свыше 4 м</w:t>
      </w:r>
    </w:p>
    <w:p>
      <w:pPr>
        <w:pStyle w:val="Normal"/>
        <w:autoSpaceDE w:val="false"/>
        <w:ind w:firstLine="720"/>
        <w:jc w:val="both"/>
        <w:rPr/>
      </w:pPr>
      <w:hyperlink w:anchor="sub_2011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08-02-011-9</w:t>
        </w:r>
      </w:hyperlink>
      <w:r>
        <w:rPr>
          <w:rFonts w:cs="Arial" w:ascii="Arial" w:hAnsi="Arial"/>
          <w:sz w:val="20"/>
          <w:szCs w:val="20"/>
        </w:rPr>
        <w:t xml:space="preserve"> толщиной стен 510 мм при высоте этажей до 4 м</w:t>
      </w:r>
    </w:p>
    <w:p>
      <w:pPr>
        <w:pStyle w:val="Normal"/>
        <w:autoSpaceDE w:val="false"/>
        <w:ind w:firstLine="720"/>
        <w:jc w:val="both"/>
        <w:rPr/>
      </w:pPr>
      <w:hyperlink w:anchor="sub_2011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08-02-011-10</w:t>
        </w:r>
      </w:hyperlink>
      <w:r>
        <w:rPr>
          <w:rFonts w:cs="Arial" w:ascii="Arial" w:hAnsi="Arial"/>
          <w:sz w:val="20"/>
          <w:szCs w:val="20"/>
        </w:rPr>
        <w:t xml:space="preserve"> толщиной стен 510 мм при высоте этажей свыше 4 м</w:t>
      </w:r>
    </w:p>
    <w:p>
      <w:pPr>
        <w:pStyle w:val="Normal"/>
        <w:autoSpaceDE w:val="false"/>
        <w:ind w:firstLine="720"/>
        <w:jc w:val="both"/>
        <w:rPr/>
      </w:pPr>
      <w:hyperlink w:anchor="sub_2111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08-02-011-11</w:t>
        </w:r>
      </w:hyperlink>
      <w:r>
        <w:rPr>
          <w:rFonts w:cs="Arial" w:ascii="Arial" w:hAnsi="Arial"/>
          <w:sz w:val="20"/>
          <w:szCs w:val="20"/>
        </w:rPr>
        <w:t xml:space="preserve"> толщиной стен 640 мм при высоте этажей до 4 м</w:t>
      </w:r>
    </w:p>
    <w:p>
      <w:pPr>
        <w:pStyle w:val="Normal"/>
        <w:autoSpaceDE w:val="false"/>
        <w:ind w:firstLine="720"/>
        <w:jc w:val="both"/>
        <w:rPr/>
      </w:pPr>
      <w:hyperlink w:anchor="sub_2111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08-02-011-12</w:t>
        </w:r>
      </w:hyperlink>
      <w:r>
        <w:rPr>
          <w:rFonts w:cs="Arial" w:ascii="Arial" w:hAnsi="Arial"/>
          <w:sz w:val="20"/>
          <w:szCs w:val="20"/>
        </w:rPr>
        <w:t xml:space="preserve"> толщиной стен 640 мм при высоте этажей свыше 4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2" w:name="sub_2011"/>
      <w:bookmarkEnd w:id="15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┌────────┬─────────────────────────┬──────┬───────┬──────┬───────┬──────┐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3" w:name="sub_2011"/>
      <w:bookmarkEnd w:id="15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Наименование элементов  │ Ед.  │08-02- │08-02-│08-02- │08-02-│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затрат          │измер.│011-1  │011-2 │011-3  │011-4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├────────┼─────────────────────────┼──────┼───────┼──────┼───────┼──────┤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  труда  рабочих-│чел.-ч│11,67  │11,51 │8,79   │8,68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             │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│      │3,9    │3,9   │3,9    │3,9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труда машинистов │чел.-ч│0,35   │0,26  │0,35   │0,26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├────────┼─────────────────────────┼──────┼───────┼──────┼───────┼──────┤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020129  │Краны башенные при работе│маш.-ч│0,35   │0,26  │0,35   │0,26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   других      видах│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(кроме│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монтажа  технологического│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оборудования) 8 т        │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├────────┼─────────────────────────┼──────┼───────┼──────┼───────┼──────┤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│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404-9032│Кирпич      керамический,│1000  │0,175  │0,175 │0,233  │0,233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силикатный или пустотелый│шт.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404-9035│Кирпич       керамический│1000  │0,233  │0,233 │0,175  │0,175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лицевой профильный       │шт.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402-9070│Раствор готовый кладочный│м3    │0,27   │0,27  │0,27   │0,27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(состав   и   марка    по│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       │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│м3    │0,3    │0,3   │0,3    │0,3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└────────┴─────────────────────────┴──────┴───────┴──────┴───────┴──────┘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4" w:name="sub_20115"/>
      <w:bookmarkEnd w:id="15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5" w:name="sub_20115"/>
      <w:bookmarkEnd w:id="15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Наименование элементов затрат     │  Ед.  │08-02- │08-02-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│измер. │011-5  │011-6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труда рабочих-строителей      │чел.-ч │7,58   │7,46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            │       │3,9    │3,9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труда машинистов              │чел.-ч │0,32   │0,24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020129  │Краны  башенные при работе  на  других│маш.-ч │0,32   │0,24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  строительства  (кроме  монтажа│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технологического оборудования) 8 т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404-9032│Кирпич  керамический,  силикатный  или│1000   │0,265  │0,265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пустотелый                            │шт.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404-9035│Кирпич керамический лицевой профильный│1000   │0,143  │0,143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шт.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402-9070│Раствор  готовый кладочный  (состав  и│м3     │0,27   │0,27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по проекту)             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           │м3     │0,3    │0,3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6" w:name="sub_20117"/>
      <w:bookmarkEnd w:id="15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┌────────┬───────────────────────────┬──────┬──────┬──────┬──────┬──────┐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7" w:name="sub_20117"/>
      <w:bookmarkEnd w:id="15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Наименование элементов   │ Ед.  │08-02-│08-02-│08-02-│08-02-│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затрат           │измер.│011-7 │011-8 │011-9 │011-10│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   труда   рабочих-│чел.-ч│10,04 │9,88  │7,43  │7,31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        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 │      │3,9   │3,9   │3,9   │3,9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труда машинистов   │чел.-ч│0,35  │0,26  │0,35  │0,26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020129  │Краны  башенные при  работе│маш.-ч│0,35  │0,26  │0,35  │0,26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других видах строительс-│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тва     (кроме      монтажа│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технологического оборудова-│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ния) 8 т            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404-9033│Камни   керамические    или│1000  │0,083 │0,083 │0,111 │0,111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силикатные кладочные       │шт.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404-9035│Кирпич керамический лицевой│1000  │0,233 │0,233 │0,175 │0,175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профильный                 │шт.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402-9070│Раствор  готовый  кладочный│м3    │0,21  │0,21  │0,21  │0,21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(состав и марка по проекту)│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│м3    │0,3   │0,3   │0,3   │0,3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└────────┴───────────────────────────┴──────┴──────┴──────┴──────┴──────┘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8" w:name="sub_21111"/>
      <w:bookmarkEnd w:id="15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┌────────┬───────────────────────────────────────┬───────┬───────┬──────┐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9" w:name="sub_21111"/>
      <w:bookmarkEnd w:id="15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 Наименование элементов затрат     │  Ед.  │08-02- │08-02-│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│измер. │011-11 │011-12│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├────────┼───────────────────────────────────────┼───────┼───────┼──────┤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труда рабочих-строителей       │чел.-ч │6,43   │6,31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             │       │3,9    │3,9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труда машинистов               │чел.-ч │0,32   │0,24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├────────┼───────────────────────────────────────┼───────┼───────┼──────┤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020129  │Краны  башенные  при работе  на  других│маш.-ч │0,32   │0,24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  строительства  (кроме   монтажа│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технологического оборудования) 8 т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├────────┼───────────────────────────────────────┼───────┼───────┼──────┤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404-9033│Камни   керамические   или   силикатные│1000   │0,13   │0,13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кладочные                              │шт.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404-9035│Кирпич керамический лицевой профильный │1000   │0,143  │0,143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шт.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402-9070│Раствор  готовый  кладочный  (состав  и│м3     │0,21   │0,21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по проекту)               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            │м3     │0,3    │0,3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└────────┴───────────────────────────────────────┴───────┴───────┴──────┘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60" w:name="sub_212"/>
      <w:bookmarkEnd w:id="160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08-02-012 Кладка стен из камней керамических</w:t>
        <w:br/>
        <w:t>или силикатных с облицовкой камнями керамическими</w:t>
        <w:br/>
        <w:t>лицевыми профильными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61" w:name="sub_212"/>
      <w:bookmarkStart w:id="162" w:name="sub_212"/>
      <w:bookmarkEnd w:id="16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Кладка стен, с устройством выносов и облицовкой по шаблону. 02. Устройство ниш, борозд, осадочных и температурных швов. 03. Устройство сливов.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 м3 кладки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Кладка стен из камней с облицовкой камнями лицевыми профильными:</w:t>
      </w:r>
    </w:p>
    <w:p>
      <w:pPr>
        <w:pStyle w:val="Normal"/>
        <w:autoSpaceDE w:val="false"/>
        <w:ind w:firstLine="720"/>
        <w:jc w:val="both"/>
        <w:rPr/>
      </w:pPr>
      <w:hyperlink w:anchor="sub_201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08-02-012-1</w:t>
        </w:r>
      </w:hyperlink>
      <w:r>
        <w:rPr>
          <w:rFonts w:cs="Arial" w:ascii="Arial" w:hAnsi="Arial"/>
          <w:sz w:val="20"/>
          <w:szCs w:val="20"/>
        </w:rPr>
        <w:t xml:space="preserve"> толщиной стен 380 мм при высоте этажа до 4 м</w:t>
      </w:r>
    </w:p>
    <w:p>
      <w:pPr>
        <w:pStyle w:val="Normal"/>
        <w:autoSpaceDE w:val="false"/>
        <w:ind w:firstLine="720"/>
        <w:jc w:val="both"/>
        <w:rPr/>
      </w:pPr>
      <w:hyperlink w:anchor="sub_201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08-02-012-2</w:t>
        </w:r>
      </w:hyperlink>
      <w:r>
        <w:rPr>
          <w:rFonts w:cs="Arial" w:ascii="Arial" w:hAnsi="Arial"/>
          <w:sz w:val="20"/>
          <w:szCs w:val="20"/>
        </w:rPr>
        <w:t xml:space="preserve"> толщиной стен 380 мм при высоте этажа свыше 4 м</w:t>
      </w:r>
    </w:p>
    <w:p>
      <w:pPr>
        <w:pStyle w:val="Normal"/>
        <w:autoSpaceDE w:val="false"/>
        <w:ind w:firstLine="720"/>
        <w:jc w:val="both"/>
        <w:rPr/>
      </w:pPr>
      <w:hyperlink w:anchor="sub_201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08-02-012-3</w:t>
        </w:r>
      </w:hyperlink>
      <w:r>
        <w:rPr>
          <w:rFonts w:cs="Arial" w:ascii="Arial" w:hAnsi="Arial"/>
          <w:sz w:val="20"/>
          <w:szCs w:val="20"/>
        </w:rPr>
        <w:t xml:space="preserve"> толщиной стен 510 мм при высоте этажа до 4 м</w:t>
      </w:r>
    </w:p>
    <w:p>
      <w:pPr>
        <w:pStyle w:val="Normal"/>
        <w:autoSpaceDE w:val="false"/>
        <w:ind w:firstLine="720"/>
        <w:jc w:val="both"/>
        <w:rPr/>
      </w:pPr>
      <w:hyperlink w:anchor="sub_201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08-02-012-4</w:t>
        </w:r>
      </w:hyperlink>
      <w:r>
        <w:rPr>
          <w:rFonts w:cs="Arial" w:ascii="Arial" w:hAnsi="Arial"/>
          <w:sz w:val="20"/>
          <w:szCs w:val="20"/>
        </w:rPr>
        <w:t xml:space="preserve"> толщиной стен 510 мм при высоте этажа свыше 4 м</w:t>
      </w:r>
    </w:p>
    <w:p>
      <w:pPr>
        <w:pStyle w:val="Normal"/>
        <w:autoSpaceDE w:val="false"/>
        <w:ind w:firstLine="720"/>
        <w:jc w:val="both"/>
        <w:rPr/>
      </w:pPr>
      <w:hyperlink w:anchor="sub_2012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08-02-012-5</w:t>
        </w:r>
      </w:hyperlink>
      <w:r>
        <w:rPr>
          <w:rFonts w:cs="Arial" w:ascii="Arial" w:hAnsi="Arial"/>
          <w:sz w:val="20"/>
          <w:szCs w:val="20"/>
        </w:rPr>
        <w:t xml:space="preserve"> толщиной стен 640 мм при высоте этажа до 4 м</w:t>
      </w:r>
    </w:p>
    <w:p>
      <w:pPr>
        <w:pStyle w:val="Normal"/>
        <w:autoSpaceDE w:val="false"/>
        <w:ind w:firstLine="720"/>
        <w:jc w:val="both"/>
        <w:rPr/>
      </w:pPr>
      <w:hyperlink w:anchor="sub_2012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08-02-012-6</w:t>
        </w:r>
      </w:hyperlink>
      <w:r>
        <w:rPr>
          <w:rFonts w:cs="Arial" w:ascii="Arial" w:hAnsi="Arial"/>
          <w:sz w:val="20"/>
          <w:szCs w:val="20"/>
        </w:rPr>
        <w:t xml:space="preserve"> толщиной стен 640 мм при высоте этажа свыше 4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3" w:name="sub_2012"/>
      <w:bookmarkEnd w:id="16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┌────────┬──────────────────────────┬──────┬───────┬──────┬──────┬──────┐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4" w:name="sub_2012"/>
      <w:bookmarkEnd w:id="16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Наименование элементов  │ Ед.  │08-02- │08-02-│08-02-│08-02-│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затрат          │измер.│012-1  │012-2 │012-3 │012-4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├────────┼──────────────────────────┼──────┼───────┼──────┼──────┼──────┤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Затраты труда рабочих-  │чел.-ч│10,04  │9,88  │7,43  │7,31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      │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│      │3,9    │3,9   │3,9   │3,9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│Затраты труда машинистов  │чел.-ч│0,35   │0,26  │0,35  │0,26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├────────┼──────────────────────────┼──────┼───────┼──────┼──────┼──────┤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020129  │Краны  башенные при работе│маш.-ч│0,35   │0,26  │0,35  │0,26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    других      видах│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(кроме│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монтажа   технологического│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оборудования) 8 т         │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├────────┼──────────────────────────┼──────┼───────┼──────┼──────┼──────┤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│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404-9033│Камни   керамические   или│1000  │0,083  │0,083 │0,111 │0,111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силикатные кладочные      │шт.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404-9090│Камни керамические лицевые│1000  │0,118  │0,118 │0,089 │0,089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профильные                │шт.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402-9070│Раствор  готовый кладочный│м3    │0,2    │0,2   │0,2   │0,2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(состав    и   марка    по│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        │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│м3    │0,3    │0,3   │0,3   │0,3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└────────┴──────────────────────────┴──────┴───────┴──────┴──────┴──────┘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5" w:name="sub_20125"/>
      <w:bookmarkEnd w:id="16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┌────────┬────────────────────────────────────────┬───────┬──────┬──────┐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6" w:name="sub_20125"/>
      <w:bookmarkEnd w:id="16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 Наименование элементов затрат      │  Ед.  │08-02-│08-02-│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│измер. │012-5 │012-6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├────────┼────────────────────────────────────────┼───────┼──────┼──────┤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труда рабочих-строителей        │чел.-ч │6,43  │6,31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              │       │3,9   │3,9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труда машинистов                │чел.-ч │0,32  │0,24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├────────┼────────────────────────────────────────┼───────┼──────┼──────┤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020129  │Краны  башенные  при  работе  на  других│маш.-ч │0,32  │0,24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  строительства   (кроме   монтажа│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технологического оборудования) 8 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├────────┼────────────────────────────────────────┼───────┼──────┼──────┤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404-9033│Камни    керамические   или   силикатные│1000   │0,13  │0,13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кладочные                               │шт.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404-9090│Камни керамические лицевые профильные   │1000   │0,073 │0,073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шт.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402-9070│Раствор  готовый  кладочный  (состав   и│м3     │0,2   │0,2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по проекту)                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             │м3     │0,3   │0,3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└────────┴────────────────────────────────────────┴───────┴──────┴──────┘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67" w:name="sub_213"/>
      <w:bookmarkEnd w:id="167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08-02-013 Кладка наружных стен толщиной в 2 кирпича</w:t>
        <w:br/>
        <w:t>с облицовкой керамической плиткой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68" w:name="sub_213"/>
      <w:bookmarkStart w:id="169" w:name="sub_213"/>
      <w:bookmarkEnd w:id="16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Кладка стен с одновременной облицовкой стен, пилястр и откосов. 02. Устройство ниш для отопления, борозд, осадочных и температурных швов. 03. Расшивка швов и промывка облицовки.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100 м2 стен (за вычетом проемов)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Кладка наружных стен толщиной в 2 кирпича с облицовкой керамической плиткой: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08-02-013-1 при высоте этажа до 4 м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08-02-013-2 при высоте этажа свыше 4 м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08-02-013-3 на каждые 120 мм изменений толщины кладки добавлять или вычитать при высоте этажа до 4 м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08-02-013-4 на каждые 120 мм изменений толщины кладки добавлять или вычитать при высоте этажа свыше 4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0" w:name="sub_2013"/>
      <w:bookmarkEnd w:id="17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┌────────┬─────────────────────────┬──────┬───────┬──────┬───────┬──────┐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1" w:name="sub_2013"/>
      <w:bookmarkEnd w:id="17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Наименование элементов  │ Ед.  │08-02- │08-02-│08-02- │08-02-│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затрат          │измер.│013-1  │013-2 │013-3  │013-4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├────────┼─────────────────────────┼──────┼───────┼──────┼───────┼──────┤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  труда  рабочих-│чел.-ч│672,60 │664,02│43,08  │42,72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             │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│      │3,7    │3,7   │3,7    │3,7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труда машинистов │чел.-ч│22,92  │18,42 │3,25   │3,19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├────────┼─────────────────────────┼──────┼───────┼──────┼───────┼──────┤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020129  │Краны    башенные     при│маш.-ч│20,69  │17,66 │3,25   │3,19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на  других  видах│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(кроме│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монтажа  технологического│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оборудования) 8 т        │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   бортовые│маш.-ч│2,23   │0,76  │-      │-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│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├────────┼─────────────────────────┼──────┼───────┼──────┼───────┼──────┤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│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404-9032│Кирпич      керамический,│1000  │19,4   │19,4  │4,85   │4,85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силикатный            или│шт.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пустотелый               │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402-9070│Раствор           готовый│м3    │13,4   │13,4  │3      │3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кладочный    (состав    и│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по проекту)        │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101-9050│Плиты керамические       │м2    │101,5  │101,5 │-      │-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102-0026│Пиломатериалы     хвойных│м3    │0,024  │0,024 │       │-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пород.   Бруски  обрезные│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 4-6,5 м,  шириной│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75-150  мм, толщиной  40-│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 мм, IV сорта          │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│м3    │0,2    │0,2   │0,1    │0,1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└────────┴─────────────────────────┴──────┴───────┴──────┴───────┴──────┘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72" w:name="sub_214"/>
      <w:bookmarkEnd w:id="172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08-02-014 Кладка наружных и внутренних кирпичных</w:t>
        <w:br/>
        <w:t>стен облегченных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73" w:name="sub_214"/>
      <w:bookmarkStart w:id="174" w:name="sub_214"/>
      <w:bookmarkEnd w:id="17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Кладка стен из кирпича с заполнением пустот кладки легким бетоном (нормы 1-6) или засыпными материалами (нормы 7-12). 02. Устройство ниш для отопления, борозд, осадочных и температурных швов и архитектурных деталей. 03. Расшивка швов.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 м3 кладки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Кладка наружных и внутренних стен кирпично-бетонных с заполнением легким бетоном:</w:t>
      </w:r>
    </w:p>
    <w:p>
      <w:pPr>
        <w:pStyle w:val="Normal"/>
        <w:autoSpaceDE w:val="false"/>
        <w:ind w:firstLine="720"/>
        <w:jc w:val="both"/>
        <w:rPr/>
      </w:pPr>
      <w:hyperlink w:anchor="sub_201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08-02-014-1</w:t>
        </w:r>
      </w:hyperlink>
      <w:r>
        <w:rPr>
          <w:rFonts w:cs="Arial" w:ascii="Arial" w:hAnsi="Arial"/>
          <w:sz w:val="20"/>
          <w:szCs w:val="20"/>
        </w:rPr>
        <w:t xml:space="preserve"> толщиной 380 мм при высоте этажа до 4 м</w:t>
      </w:r>
    </w:p>
    <w:p>
      <w:pPr>
        <w:pStyle w:val="Normal"/>
        <w:autoSpaceDE w:val="false"/>
        <w:ind w:firstLine="720"/>
        <w:jc w:val="both"/>
        <w:rPr/>
      </w:pPr>
      <w:hyperlink w:anchor="sub_201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08-02-014-2</w:t>
        </w:r>
      </w:hyperlink>
      <w:r>
        <w:rPr>
          <w:rFonts w:cs="Arial" w:ascii="Arial" w:hAnsi="Arial"/>
          <w:sz w:val="20"/>
          <w:szCs w:val="20"/>
        </w:rPr>
        <w:t xml:space="preserve"> толщиной 380 мм при высоте этажа свыше 4 м</w:t>
      </w:r>
    </w:p>
    <w:p>
      <w:pPr>
        <w:pStyle w:val="Normal"/>
        <w:autoSpaceDE w:val="false"/>
        <w:ind w:firstLine="720"/>
        <w:jc w:val="both"/>
        <w:rPr/>
      </w:pPr>
      <w:hyperlink w:anchor="sub_201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08-02-014-3</w:t>
        </w:r>
      </w:hyperlink>
      <w:r>
        <w:rPr>
          <w:rFonts w:cs="Arial" w:ascii="Arial" w:hAnsi="Arial"/>
          <w:sz w:val="20"/>
          <w:szCs w:val="20"/>
        </w:rPr>
        <w:t xml:space="preserve"> толщиной 510 мм при высоте этажа до 4 м</w:t>
      </w:r>
    </w:p>
    <w:p>
      <w:pPr>
        <w:pStyle w:val="Normal"/>
        <w:autoSpaceDE w:val="false"/>
        <w:ind w:firstLine="720"/>
        <w:jc w:val="both"/>
        <w:rPr/>
      </w:pPr>
      <w:hyperlink w:anchor="sub_201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08-02-014-4</w:t>
        </w:r>
      </w:hyperlink>
      <w:r>
        <w:rPr>
          <w:rFonts w:cs="Arial" w:ascii="Arial" w:hAnsi="Arial"/>
          <w:sz w:val="20"/>
          <w:szCs w:val="20"/>
        </w:rPr>
        <w:t xml:space="preserve"> толщиной 510 мм при высоте этажа свыше 4 м</w:t>
      </w:r>
    </w:p>
    <w:p>
      <w:pPr>
        <w:pStyle w:val="Normal"/>
        <w:autoSpaceDE w:val="false"/>
        <w:ind w:firstLine="720"/>
        <w:jc w:val="both"/>
        <w:rPr/>
      </w:pPr>
      <w:hyperlink w:anchor="sub_2014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08-02-014-5</w:t>
        </w:r>
      </w:hyperlink>
      <w:r>
        <w:rPr>
          <w:rFonts w:cs="Arial" w:ascii="Arial" w:hAnsi="Arial"/>
          <w:sz w:val="20"/>
          <w:szCs w:val="20"/>
        </w:rPr>
        <w:t xml:space="preserve"> толщиной 640 мм при высоте этажа до 4 м</w:t>
      </w:r>
    </w:p>
    <w:p>
      <w:pPr>
        <w:pStyle w:val="Normal"/>
        <w:autoSpaceDE w:val="false"/>
        <w:ind w:firstLine="720"/>
        <w:jc w:val="both"/>
        <w:rPr/>
      </w:pPr>
      <w:hyperlink w:anchor="sub_2014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08-02-014-6</w:t>
        </w:r>
      </w:hyperlink>
      <w:r>
        <w:rPr>
          <w:rFonts w:cs="Arial" w:ascii="Arial" w:hAnsi="Arial"/>
          <w:sz w:val="20"/>
          <w:szCs w:val="20"/>
        </w:rPr>
        <w:t xml:space="preserve"> толщиной 640 мм при высоте этажа свыше 4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Кладка наружных и внутренних стен кирпичных колодцевых с заполнением засыпными материалами:</w:t>
      </w:r>
    </w:p>
    <w:p>
      <w:pPr>
        <w:pStyle w:val="Normal"/>
        <w:autoSpaceDE w:val="false"/>
        <w:ind w:firstLine="720"/>
        <w:jc w:val="both"/>
        <w:rPr/>
      </w:pPr>
      <w:hyperlink w:anchor="sub_2014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08-02-014-7</w:t>
        </w:r>
      </w:hyperlink>
      <w:r>
        <w:rPr>
          <w:rFonts w:cs="Arial" w:ascii="Arial" w:hAnsi="Arial"/>
          <w:sz w:val="20"/>
          <w:szCs w:val="20"/>
        </w:rPr>
        <w:t xml:space="preserve"> толщиной 380 мм при высоте этажа до 4 м</w:t>
      </w:r>
    </w:p>
    <w:p>
      <w:pPr>
        <w:pStyle w:val="Normal"/>
        <w:autoSpaceDE w:val="false"/>
        <w:ind w:firstLine="720"/>
        <w:jc w:val="both"/>
        <w:rPr/>
      </w:pPr>
      <w:hyperlink w:anchor="sub_2014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08-02-014-8</w:t>
        </w:r>
      </w:hyperlink>
      <w:r>
        <w:rPr>
          <w:rFonts w:cs="Arial" w:ascii="Arial" w:hAnsi="Arial"/>
          <w:sz w:val="20"/>
          <w:szCs w:val="20"/>
        </w:rPr>
        <w:t xml:space="preserve"> толщиной 380 мм при высоте этажа свыше 4 м</w:t>
      </w:r>
    </w:p>
    <w:p>
      <w:pPr>
        <w:pStyle w:val="Normal"/>
        <w:autoSpaceDE w:val="false"/>
        <w:ind w:firstLine="720"/>
        <w:jc w:val="both"/>
        <w:rPr/>
      </w:pPr>
      <w:hyperlink w:anchor="sub_2014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08-02-014-9</w:t>
        </w:r>
      </w:hyperlink>
      <w:r>
        <w:rPr>
          <w:rFonts w:cs="Arial" w:ascii="Arial" w:hAnsi="Arial"/>
          <w:sz w:val="20"/>
          <w:szCs w:val="20"/>
        </w:rPr>
        <w:t xml:space="preserve"> толщиной 510 мм при высоте этажа до 4 м</w:t>
      </w:r>
    </w:p>
    <w:p>
      <w:pPr>
        <w:pStyle w:val="Normal"/>
        <w:autoSpaceDE w:val="false"/>
        <w:ind w:firstLine="720"/>
        <w:jc w:val="both"/>
        <w:rPr/>
      </w:pPr>
      <w:hyperlink w:anchor="sub_2014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08-02-014-10</w:t>
        </w:r>
      </w:hyperlink>
      <w:r>
        <w:rPr>
          <w:rFonts w:cs="Arial" w:ascii="Arial" w:hAnsi="Arial"/>
          <w:sz w:val="20"/>
          <w:szCs w:val="20"/>
        </w:rPr>
        <w:t xml:space="preserve"> толщиной 510 мм при высоте этажа свыше 4 м</w:t>
      </w:r>
    </w:p>
    <w:p>
      <w:pPr>
        <w:pStyle w:val="Normal"/>
        <w:autoSpaceDE w:val="false"/>
        <w:ind w:firstLine="720"/>
        <w:jc w:val="both"/>
        <w:rPr/>
      </w:pPr>
      <w:hyperlink w:anchor="sub_2141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08-02-014-11</w:t>
        </w:r>
      </w:hyperlink>
      <w:r>
        <w:rPr>
          <w:rFonts w:cs="Arial" w:ascii="Arial" w:hAnsi="Arial"/>
          <w:sz w:val="20"/>
          <w:szCs w:val="20"/>
        </w:rPr>
        <w:t xml:space="preserve"> толщиной 640 мм при высоте этажа до 4 м</w:t>
      </w:r>
    </w:p>
    <w:p>
      <w:pPr>
        <w:pStyle w:val="Normal"/>
        <w:autoSpaceDE w:val="false"/>
        <w:ind w:firstLine="720"/>
        <w:jc w:val="both"/>
        <w:rPr/>
      </w:pPr>
      <w:hyperlink w:anchor="sub_2141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08-02-014-12</w:t>
        </w:r>
      </w:hyperlink>
      <w:r>
        <w:rPr>
          <w:rFonts w:cs="Arial" w:ascii="Arial" w:hAnsi="Arial"/>
          <w:sz w:val="20"/>
          <w:szCs w:val="20"/>
        </w:rPr>
        <w:t xml:space="preserve"> толщиной 640 мм при высоте этажа свыше 4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Кладка наружных и внутренних стен кирпичных с вертикальными поперечными стенками и узлами жесткости с заполнением засыпными материалами:</w:t>
      </w:r>
    </w:p>
    <w:p>
      <w:pPr>
        <w:pStyle w:val="Normal"/>
        <w:autoSpaceDE w:val="false"/>
        <w:ind w:firstLine="720"/>
        <w:jc w:val="both"/>
        <w:rPr/>
      </w:pPr>
      <w:hyperlink w:anchor="sub_2141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08-02-014-13</w:t>
        </w:r>
      </w:hyperlink>
      <w:r>
        <w:rPr>
          <w:rFonts w:cs="Arial" w:ascii="Arial" w:hAnsi="Arial"/>
          <w:sz w:val="20"/>
          <w:szCs w:val="20"/>
        </w:rPr>
        <w:t xml:space="preserve"> толщиной 380 мм при высоте этажа до 4 м</w:t>
      </w:r>
    </w:p>
    <w:p>
      <w:pPr>
        <w:pStyle w:val="Normal"/>
        <w:autoSpaceDE w:val="false"/>
        <w:ind w:firstLine="720"/>
        <w:jc w:val="both"/>
        <w:rPr/>
      </w:pPr>
      <w:hyperlink w:anchor="sub_2141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08-02-014-14</w:t>
        </w:r>
      </w:hyperlink>
      <w:r>
        <w:rPr>
          <w:rFonts w:cs="Arial" w:ascii="Arial" w:hAnsi="Arial"/>
          <w:sz w:val="20"/>
          <w:szCs w:val="20"/>
        </w:rPr>
        <w:t xml:space="preserve"> толщиной 380 мм при высоте этажа свыше 4 м</w:t>
      </w:r>
    </w:p>
    <w:p>
      <w:pPr>
        <w:pStyle w:val="Normal"/>
        <w:autoSpaceDE w:val="false"/>
        <w:ind w:firstLine="720"/>
        <w:jc w:val="both"/>
        <w:rPr/>
      </w:pPr>
      <w:hyperlink w:anchor="sub_2141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08-02-014-15</w:t>
        </w:r>
      </w:hyperlink>
      <w:r>
        <w:rPr>
          <w:rFonts w:cs="Arial" w:ascii="Arial" w:hAnsi="Arial"/>
          <w:sz w:val="20"/>
          <w:szCs w:val="20"/>
        </w:rPr>
        <w:t xml:space="preserve"> толщиной 510 мм при высоте этажа до 4 м</w:t>
      </w:r>
    </w:p>
    <w:p>
      <w:pPr>
        <w:pStyle w:val="Normal"/>
        <w:autoSpaceDE w:val="false"/>
        <w:ind w:firstLine="720"/>
        <w:jc w:val="both"/>
        <w:rPr/>
      </w:pPr>
      <w:hyperlink w:anchor="sub_2141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08-02-014-16</w:t>
        </w:r>
      </w:hyperlink>
      <w:r>
        <w:rPr>
          <w:rFonts w:cs="Arial" w:ascii="Arial" w:hAnsi="Arial"/>
          <w:sz w:val="20"/>
          <w:szCs w:val="20"/>
        </w:rPr>
        <w:t xml:space="preserve"> толщиной 510 мм при высоте этажа свыше 4 м</w:t>
      </w:r>
    </w:p>
    <w:p>
      <w:pPr>
        <w:pStyle w:val="Normal"/>
        <w:autoSpaceDE w:val="false"/>
        <w:ind w:firstLine="720"/>
        <w:jc w:val="both"/>
        <w:rPr/>
      </w:pPr>
      <w:hyperlink w:anchor="sub_2141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08-02-014-17</w:t>
        </w:r>
      </w:hyperlink>
      <w:r>
        <w:rPr>
          <w:rFonts w:cs="Arial" w:ascii="Arial" w:hAnsi="Arial"/>
          <w:sz w:val="20"/>
          <w:szCs w:val="20"/>
        </w:rPr>
        <w:t xml:space="preserve"> толщиной 640 мм при высоте этажа до 4 м</w:t>
      </w:r>
    </w:p>
    <w:p>
      <w:pPr>
        <w:pStyle w:val="Normal"/>
        <w:autoSpaceDE w:val="false"/>
        <w:ind w:firstLine="720"/>
        <w:jc w:val="both"/>
        <w:rPr/>
      </w:pPr>
      <w:hyperlink w:anchor="sub_2141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08-02-014-18</w:t>
        </w:r>
      </w:hyperlink>
      <w:r>
        <w:rPr>
          <w:rFonts w:cs="Arial" w:ascii="Arial" w:hAnsi="Arial"/>
          <w:sz w:val="20"/>
          <w:szCs w:val="20"/>
        </w:rPr>
        <w:t xml:space="preserve"> толщиной 640 мм при высоте этажа свыше 4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5" w:name="sub_2014"/>
      <w:bookmarkEnd w:id="17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┌────────┬───────────────────────┬───────┬───────┬───────┬───────┬──────┐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6" w:name="sub_2014"/>
      <w:bookmarkEnd w:id="17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│Наименование элементов │  Ед.  │08-02- │08-02- │08-02- │08-02-│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затрат         │измер. │014-1  │014-2  │014-3  │014-4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├────────┼───────────────────────┼───────┼───────┼───────┼───────┼──────┤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 труда рабочих-│чел.-ч │6,07   │5,36   │5,08   │4,97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           │ 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│       │3,4    │3,4    │3,4    │3,4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          труда│чел.-ч │0,37   │0,29   │0,35   │0,27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     │ 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├────────┼───────────────────────┼───────┼───────┼───────┼───────┼──────┤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020129  │Краны   башенные    при│маш.-ч │0,37   │0,29   │0,35   │0,27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на других  видах│ 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(кроме│ 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монтажа технологическо-│ 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 оборудования) 8 т   │ 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├────────┼───────────────────────┼───────┼───────┼───────┼───────┼──────┤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404-9010│Кирпич керамический    │1000   │0,352  │0,352  │0,263  │0,263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шт.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401-9003│Бетон     легкий     на│м3     │0,14   │0,14   │0,37   │0,37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пористых заполнителях  │ 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402-9070│Раствор         готовый│м3     │0,18   │0,18   │0,14   │0,14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кладочный   (состав   и│ 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по проекту)      │ 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│м3     │0,25   │0,25   │0,25   │0,25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└────────┴───────────────────────┴───────┴───────┴───────┴───────┴──────┘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7" w:name="sub_20145"/>
      <w:bookmarkEnd w:id="17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┌────────┬───────────────────────────────────────┬───────┬───────┬──────┐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8" w:name="sub_20145"/>
      <w:bookmarkEnd w:id="17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 Наименование элементов затрат     │  Ед.  │08-02- │08-02-│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│измер. │014-5  │014-6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├────────┼───────────────────────────────────────┼───────┼───────┼──────┤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труда рабочих-строителей       │чел.-ч │4,20   │4,12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             │       │3,4    │3,4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труда машинистов               │чел.-ч │0,32   │0,24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├────────┼───────────────────────────────────────┼───────┼───────┼──────┤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020129  │Краны  башенные  при работе  на  других│маш.-ч │0,32   │0,24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  строительства  (кроме   монтажа│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технологического оборудования) 8 т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├────────┼───────────────────────────────────────┼───────┼───────┼──────┤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404-9010│Кирпич керамический                    │1000   │0,209  │0,209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шт.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401-9003│Бетон легкий на пористых заполнителях  │м3     │0,51   │-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402-9070│Раствор  готовый  кладочный  (состав  и│м3     │0,11   │0,11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по проекту)               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            │м3     │0,2    │0,2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└────────┴───────────────────────────────────────┴───────┴───────┴──────┘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9" w:name="sub_20147"/>
      <w:bookmarkEnd w:id="17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┌────────┬───────────────────────┬───────┬───────┬───────┬───────┬──────┐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0" w:name="sub_20147"/>
      <w:bookmarkEnd w:id="18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│Наименование элементов │  Ед.  │08-02- │08-02- │08-02- │08-02-│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затрат         │измер. │014-7  │014-8  │014-9  │014-10│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├────────┼───────────────────────┼───────┼───────┼───────┼───────┼──────┤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 труда рабочих-│чел.-ч │8,01   │7,89   │6,49   │6,33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           │ 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│       │3,4    │3,4    │3,4    │3,4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          труда│чел.-ч │0,46   │0,38   │0,45   │0,37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     │ 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├────────┼───────────────────────┼───────┼───────┼───────┼───────┼──────┤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020129  │Краны   башенные    при│маш.-ч │0,37   │0,29   │0,35   │0,27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на других  видах│ 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(кроме│ 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монтажа технологическо-│ 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 оборудования) 8 т   │ 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│Автопогрузчики 5 т     │маш.-ч │0,09   │0,09   │0,10   │0,10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├────────┼───────────────────────┼───────┼───────┼───────┼───────┼──────┤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404-9010│Кирпич керамический    │1000   │0,318  │0,318  │0,237  │0,237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шт.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402-9070│Раствор         готовый│м3     │0,11   │0,11   │0,08   │0,08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кладочный   (состав   и│ 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по проекту)      │ 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408-9004│Засыпной материал      │м3     │0,31   │0,31   │0,46   │0,46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│м3     │0,25   │0,25   │0,25   │0,25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└────────┴───────────────────────┴───────┴───────┴───────┴───────┴──────┘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1" w:name="sub_21411"/>
      <w:bookmarkEnd w:id="18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┌────────┬───────────────────────────────────────┬───────┬───────┬──────┐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2" w:name="sub_21411"/>
      <w:bookmarkEnd w:id="18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 Наименование элементов затрат     │  Ед.  │08-02- │08-02-│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│измер. │014-11 │014-12│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├────────┼───────────────────────────────────────┼───────┼───────┼──────┤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труда рабочих-строителей       │чел.-ч │5,70   │5,58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             │       │3,4    │3,4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труда машинистов               │чел.-ч │0,43   │0,35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├────────┼───────────────────────────────────────┼───────┼───────┼──────┤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020129  │Краны  башенные  при работе  на  других│маш.-ч │0,32   │0,24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  строительства  (кроме   монтажа│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технологического оборудования) 8 т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│Автопогрузчики 5 т                     │маш.-ч │0,11   │0,11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├────────┼───────────────────────────────────────┼───────┼───────┼──────┤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404-9010│Кирпич керамический                    │1000   │0,189  │0,189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шт.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402-9070│Раствор  готовый  кладочный  (состав  и│м3     │0,07   │0,07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по проекту)               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408-9004│Засыпной материал                      │м3     │0,55   │0,55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            │м3     │0,2    │0,2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└────────┴───────────────────────────────────────┴───────┴───────┴──────┘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3" w:name="sub_21413"/>
      <w:bookmarkEnd w:id="18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┌────────┬───────────────────────────┬──────┬──────┬──────┬──────┬──────┐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4" w:name="sub_21413"/>
      <w:bookmarkEnd w:id="18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Наименование элементов   │ Ед.  │08-02-│08-02-│08-02-│08-02-│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затрат           │измер.│014-13│014-14│014-15│014-16│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   труда   рабочих-│чел.-ч│7,44  │7,32  │6,07  │5,90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        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 │      │3,4   │3,4   │3,4   │3,4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труда машинистов   │чел.-ч│0,46  │0,38  │0,45  │0,37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020129  │Краны  башенные при  работе│маш.-ч│0,37  │0,29  │0,35  │0,27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    других       видах│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 (кроме│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монтажа    технологического│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оборудования) 8 т   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│Автопогрузчики 5 т         │маш.-ч│0,09  │0,09  │0,10  │0,10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404-9010│Кирпич керамический        │1000  │0,329 │0,329 │0,245 │0,24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шт.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402-9070│Раствор  готовый кладочный │м3    │0,14  │0,14  │0,12  │0,12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(состав    и   марка    по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  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408-9004│Засыпной материал          │м3    │0,3   │0,3   │0,44  │0,44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│м3    │0,25  │0,25  │0,25  │0,25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└────────┴───────────────────────────┴──────┴──────┴──────┴──────┴──────┘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5" w:name="sub_21417"/>
      <w:bookmarkEnd w:id="18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┌────────┬────────────────────────────────────────┬───────┬──────┬──────┐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6" w:name="sub_21417"/>
      <w:bookmarkEnd w:id="18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 Наименование элементов затрат      │  Ед.  │08-02-│08-02-│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│измер. │014-17│014-18│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├────────┼────────────────────────────────────────┼───────┼──────┼──────┤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труда рабочих-строителей        │чел.-ч │5,35  │5,24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              │       │3,4   │3,4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труда машинистов                │чел.-ч │0,43  │0,35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├────────┼────────────────────────────────────────┼───────┼──────┼──────┤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020129  │Краны  башенные  при  работе  на  других│маш.-ч │0,32  │0,24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  строительства   (кроме   монтажа│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технологического оборудования) 8 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│Автопогрузчики 5 т                      │маш.-ч │0,11  │0,11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├────────┼────────────────────────────────────────┼───────┼──────┼──────┤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404-9010│Кирпич керамический                     │1000   │0,195 │0,195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шт.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402-9070│Раствор  готовый  кладочный  (состав   и│м3     │0,11  │0,11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по проекту)                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408-9004│Засыпной материал                       │м3     │0,53  │0,53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             │м3     │0,25  │0,25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└────────┴────────────────────────────────────────┴───────┴──────┴──────┘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87" w:name="sub_215"/>
      <w:bookmarkEnd w:id="187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08-02-015 Кладка наружных и внутренних кирпичных стен</w:t>
        <w:br/>
        <w:t>с воздушной прослойкой и теплоизоляционными плитами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88" w:name="sub_215"/>
      <w:bookmarkStart w:id="189" w:name="sub_215"/>
      <w:bookmarkEnd w:id="18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Кладка стен из кирпича. 02. Устройство ниш для отопления, борозд, осадочных и температурных швов и архитектурных деталей. 03. Изоляция стен с внутренней стороны теплоизоляционными плитами (вплотную к стене или с воздушной прослойкой) с установкой их на растворе и примораживанием к стене на марках и ленточных маяках (нормы 3-8). 04. Расшивка швов.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 м3 кладки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Кладка наружных и внутренних кирпичных стен с воздушной прослойкой:</w:t>
      </w:r>
    </w:p>
    <w:p>
      <w:pPr>
        <w:pStyle w:val="Normal"/>
        <w:autoSpaceDE w:val="false"/>
        <w:ind w:firstLine="720"/>
        <w:jc w:val="both"/>
        <w:rPr/>
      </w:pPr>
      <w:hyperlink w:anchor="sub_201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08-02-015-1</w:t>
        </w:r>
      </w:hyperlink>
      <w:r>
        <w:rPr>
          <w:rFonts w:cs="Arial" w:ascii="Arial" w:hAnsi="Arial"/>
          <w:sz w:val="20"/>
          <w:szCs w:val="20"/>
        </w:rPr>
        <w:t xml:space="preserve"> при высоте этажа до 4 м</w:t>
      </w:r>
    </w:p>
    <w:p>
      <w:pPr>
        <w:pStyle w:val="Normal"/>
        <w:autoSpaceDE w:val="false"/>
        <w:ind w:firstLine="720"/>
        <w:jc w:val="both"/>
        <w:rPr/>
      </w:pPr>
      <w:hyperlink w:anchor="sub_201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08-02-015-2</w:t>
        </w:r>
      </w:hyperlink>
      <w:r>
        <w:rPr>
          <w:rFonts w:cs="Arial" w:ascii="Arial" w:hAnsi="Arial"/>
          <w:sz w:val="20"/>
          <w:szCs w:val="20"/>
        </w:rPr>
        <w:t xml:space="preserve"> при высоте этажа свыше 4 м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Кладка наружных и внутренних кирпичных стен с теплоизоляционными плитами:</w:t>
      </w:r>
    </w:p>
    <w:p>
      <w:pPr>
        <w:pStyle w:val="Normal"/>
        <w:autoSpaceDE w:val="false"/>
        <w:ind w:firstLine="720"/>
        <w:jc w:val="both"/>
        <w:rPr/>
      </w:pPr>
      <w:hyperlink w:anchor="sub_201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08-02-015-3</w:t>
        </w:r>
      </w:hyperlink>
      <w:r>
        <w:rPr>
          <w:rFonts w:cs="Arial" w:ascii="Arial" w:hAnsi="Arial"/>
          <w:sz w:val="20"/>
          <w:szCs w:val="20"/>
        </w:rPr>
        <w:t xml:space="preserve"> общей толщиной 250 мм при высоте этажа до 4 м</w:t>
      </w:r>
    </w:p>
    <w:p>
      <w:pPr>
        <w:pStyle w:val="Normal"/>
        <w:autoSpaceDE w:val="false"/>
        <w:ind w:firstLine="720"/>
        <w:jc w:val="both"/>
        <w:rPr/>
      </w:pPr>
      <w:hyperlink w:anchor="sub_201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08-02-015-4</w:t>
        </w:r>
      </w:hyperlink>
      <w:r>
        <w:rPr>
          <w:rFonts w:cs="Arial" w:ascii="Arial" w:hAnsi="Arial"/>
          <w:sz w:val="20"/>
          <w:szCs w:val="20"/>
        </w:rPr>
        <w:t xml:space="preserve"> общей толщиной 250 мм при высоте этажа свыше 4 м</w:t>
      </w:r>
    </w:p>
    <w:p>
      <w:pPr>
        <w:pStyle w:val="Normal"/>
        <w:autoSpaceDE w:val="false"/>
        <w:ind w:firstLine="720"/>
        <w:jc w:val="both"/>
        <w:rPr/>
      </w:pPr>
      <w:hyperlink w:anchor="sub_2015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08-02-015-5</w:t>
        </w:r>
      </w:hyperlink>
      <w:r>
        <w:rPr>
          <w:rFonts w:cs="Arial" w:ascii="Arial" w:hAnsi="Arial"/>
          <w:sz w:val="20"/>
          <w:szCs w:val="20"/>
        </w:rPr>
        <w:t xml:space="preserve"> общей толщиной 380 мм при высоте этажа до 4 м</w:t>
      </w:r>
    </w:p>
    <w:p>
      <w:pPr>
        <w:pStyle w:val="Normal"/>
        <w:autoSpaceDE w:val="false"/>
        <w:ind w:firstLine="720"/>
        <w:jc w:val="both"/>
        <w:rPr/>
      </w:pPr>
      <w:hyperlink w:anchor="sub_2015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08-02-015-6</w:t>
        </w:r>
      </w:hyperlink>
      <w:r>
        <w:rPr>
          <w:rFonts w:cs="Arial" w:ascii="Arial" w:hAnsi="Arial"/>
          <w:sz w:val="20"/>
          <w:szCs w:val="20"/>
        </w:rPr>
        <w:t xml:space="preserve"> общей толщиной 380 мм при высоте этажа свыше 4 м</w:t>
      </w:r>
    </w:p>
    <w:p>
      <w:pPr>
        <w:pStyle w:val="Normal"/>
        <w:autoSpaceDE w:val="false"/>
        <w:ind w:firstLine="720"/>
        <w:jc w:val="both"/>
        <w:rPr/>
      </w:pPr>
      <w:hyperlink w:anchor="sub_2015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08-02-015-7</w:t>
        </w:r>
      </w:hyperlink>
      <w:r>
        <w:rPr>
          <w:rFonts w:cs="Arial" w:ascii="Arial" w:hAnsi="Arial"/>
          <w:sz w:val="20"/>
          <w:szCs w:val="20"/>
        </w:rPr>
        <w:t xml:space="preserve"> общей толщиной 510 мм при высоте этажа до 4 м</w:t>
      </w:r>
    </w:p>
    <w:p>
      <w:pPr>
        <w:pStyle w:val="Normal"/>
        <w:autoSpaceDE w:val="false"/>
        <w:ind w:firstLine="720"/>
        <w:jc w:val="both"/>
        <w:rPr/>
      </w:pPr>
      <w:hyperlink w:anchor="sub_2015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08-02-015-8</w:t>
        </w:r>
      </w:hyperlink>
      <w:r>
        <w:rPr>
          <w:rFonts w:cs="Arial" w:ascii="Arial" w:hAnsi="Arial"/>
          <w:sz w:val="20"/>
          <w:szCs w:val="20"/>
        </w:rPr>
        <w:t xml:space="preserve"> общей толщиной 510 мм при высоте этажа свыше 4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0" w:name="sub_2015"/>
      <w:bookmarkEnd w:id="19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┌────────┬──────────────────────────┬──────┬───────┬──────┬──────┬──────┐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1" w:name="sub_2015"/>
      <w:bookmarkEnd w:id="19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Наименование элементов  │ Ед.  │08-02- │08-02-│08-02-│08-02-│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затрат          │измер.│015-1  │015-2 │015-3 │015-4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├────────┼──────────────────────────┼──────┼───────┼──────┼──────┼──────┤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  труда   рабочих-│чел.-ч│6,75   │6,62  │10,47 │10,30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              │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│      │3,3    │3,3   │3,2   │3,2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труда машинистов  │чел.-ч│0,33   │0,26  │0,51  │0,43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├────────┼──────────────────────────┼──────┼───────┼──────┼──────┼──────┤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020129  │Краны  башенные при работе│маш.-ч│0,33   │0,26  │0,46  │0,38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    других      видах│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(кроме│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монтажа   технологического│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оборудования) 8 т         │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    бортовые│маш.-ч│-      │-     │0,05  │0,05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│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├────────┼──────────────────────────┼──────┼───────┼──────┼──────┼──────┤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│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404-9036│Кирпич  керамический   или│1000  │0,37   │0,37  │0,408 │0,408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силикатный                │шт.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402-9070│Раствор  готовый кладочный│м3    │0,21   │0,21  │0,24  │0,24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(состав    и   марка    по│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        │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104-9090│Плиты теплоизоляционные   │м2    │-      │-     │4,12  │4,12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402-9060│Раствор готовый отделочный│м3    │-      │-     │0,018 │0,018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(состав    и   марка    по│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        │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│м3    │0,25   │0,25  │0,25  │0,25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102-0026│Пиломатериалы хвойных  по-│м3    │0,0005 │0,0005│0,0005│0,0005│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род. Бруски обрезные  дли-│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ной  4-6,5  м, шириной 75-│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 мм, толщиной 40-75 мм,│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IV сорта                  │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101-0219│Гипсовые вяжущие Г-3      │т     │-      │-     │0,016 │0,016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408-9040│Песок   для   строительных│м3    │-      │-     │0,01  │0,01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природный           │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└────────┴──────────────────────────┴──────┴───────┴──────┴──────┴──────┘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2" w:name="sub_20155"/>
      <w:bookmarkEnd w:id="19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┌────────┬──────────────────────────┬──────┬───────┬──────┬──────┬──────┐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3" w:name="sub_20155"/>
      <w:bookmarkEnd w:id="19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Наименование элементов  │ Ед.  │08-02- │08-02-│08-02-│08-02-│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затрат          │измер.│015-5  │015-6 │015-7 │015-8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├────────┼──────────────────────────┼──────┼───────┼──────┼──────┼──────┤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  труда   рабочих-│чел.-ч│8,40   │8,20  │7,13  │6,95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              │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│      │3,2    │3,2   │3,2   │3,2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труда машинистов  │чел.-ч│0,44   │0,36  │0,43  │0,35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├────────┼──────────────────────────┼──────┼───────┼──────┼──────┼──────┤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020129  │Краны  башенные при работе│маш.-ч│0,39   │0,31  │0,38  │0,30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    других      видах│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(кроме│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монтажа   технологического│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оборудования) 8 т         │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    бортовые│маш.-ч│0,05   │0,05  │0,05  │0,05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│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├────────┼──────────────────────────┼──────┼───────┼──────┼──────┼──────┤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│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404-9036│Кирпич  керамический   или│1000  │0,403  │0,403 │0,4   │0,4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силикатный                │шт.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104-9090│Плиты теплоизоляционные   │м2    │2,71   │2,71  │2,02  │2,02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402-9070│Раствор  готовый кладочный│м3    │0,25   │0,25  │0,25  │0,25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(состав    и   марка    по│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        │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402-9060│Раствор готовый отделочный│м3    │0,012  │0,012 │0,01  │0,01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(состав    и   марка    по│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        │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101-0219│Гипсовые вяжущие Г-3      │т     │0,01   │0,01  │0,008 │0,008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408-9040│Песок   для   строительных│м3    │0,07   │0,07  │0,005 │0,005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природный           │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│м3    │0,25   │0,25  │0,25  │0,25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102-0026│Пиломатериалы хвойных  по-│м3    │0,0005 │0,0005│0,0005│0,0005│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род. Бруски обрезные  дли-│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ной   4-6,5   м,   шириной│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75-150 мм, толщиной  40-75│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IV сорта              │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└────────┴──────────────────────────┴──────┴───────┴──────┴──────┴──────┘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94" w:name="sub_216"/>
      <w:bookmarkEnd w:id="194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08-02-016 Кладка прижимных стенок из кирпича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95" w:name="sub_216"/>
      <w:bookmarkStart w:id="196" w:name="sub_216"/>
      <w:bookmarkEnd w:id="19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Разогрев мастики битумной в котлах (норма 1). 02. Кладка стенок в 1/2 кирпича на битумной мастике (норма 1). 03. Кладка неармированных стенок в 1/4 кирпича (норма 2).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100 м2 стенок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08-02-016-1 Кладка прижимных стенок гидроизоляции в 1/2 кирпича на битумной мастике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08-02-016-2 Кладка прижимных неармированных стенок в 1/4 кирпича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7" w:name="sub_2016"/>
      <w:bookmarkEnd w:id="19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┌────────┬────────────────────────────────────────┬───────┬──────┬──────┐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8" w:name="sub_2016"/>
      <w:bookmarkEnd w:id="19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 Наименование элементов затрат      │  Ед.  │08-02-│08-02-│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│измер. │016-1 │016-2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├────────┼────────────────────────────────────────┼───────┼──────┼──────┤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труда рабочих-строителей        │чел.-ч │131,89│111,18│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              │       │3     │3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труда машинистов                │чел.-ч │1,63  │1,63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├────────┼────────────────────────────────────────┼───────┼──────┼──────┤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121011  │Котлы битумные передвижные 400 л        │маш.-ч │35,09 │-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грузоподъемностью до│маш.-ч │0,98  │0,98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т                              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 на автомобильном ходу при  работе│маш.-ч │0,65  │0,65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других  видах  строительства  (кроме│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10 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├────────┼────────────────────────────────────────┼───────┼──────┼──────┤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404-0005│Кирпич  керамический одинарный, размером│1000   │5,1   │2,7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250х120х65 мм, марка 100                │шт.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402-0013│Раствор   готовый  кладочный   цементно-│м3     │-     │0,77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известковый, марка 50            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101-0594│Мастика битумная кровельная горячая     │т      │1,16  │-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101-0782│Поковки  из квадратных заготовок  массой│т      │0,0023│0,0023│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1,8 кг                           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             │м3     │0,3   │0,1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└────────┴────────────────────────────────────────┴───────┴──────┴──────┘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99" w:name="sub_217"/>
      <w:bookmarkStart w:id="200" w:name="sub_257224456"/>
      <w:bookmarkEnd w:id="199"/>
      <w:bookmarkEnd w:id="200"/>
      <w:r>
        <w:rPr>
          <w:rFonts w:cs="Arial" w:ascii="Arial" w:hAnsi="Arial"/>
          <w:i/>
          <w:iCs/>
          <w:color w:val="800080"/>
          <w:sz w:val="20"/>
          <w:szCs w:val="20"/>
        </w:rPr>
        <w:t>Изменениями и дополнениями, утвержденными постановлением Госстроя РФ от 9 марта 2004 г. N 41, Раздел 02 настоящих ГЭСН дополнен Таблицей ГЭСН 08-02-017, введенной в действие с 9 марта 2004 г.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01" w:name="sub_217"/>
      <w:bookmarkStart w:id="202" w:name="sub_257224456"/>
      <w:bookmarkStart w:id="203" w:name="sub_217"/>
      <w:bookmarkStart w:id="204" w:name="sub_257224456"/>
      <w:bookmarkEnd w:id="203"/>
      <w:bookmarkEnd w:id="204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08-02-017 Кладка закругленных стен из кирпича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08-02-017-01 Кладка стен закругленных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Кладка закругленных стен наружных и внутренних из кирпича. 02. Околка кирпича в процессе кладки для обеспечения закругления.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 м3 кладки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┌────────┬──────────────────────────┬─────────┬─────────────────────────┐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Наименование элементов  │   Ед.   │      08-02-017-01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затрат          │ измер.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├────────┼──────────────────────────┼─────────┼─────────────────────────┤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│Затраты              труда│ чел.-ч  │          14,5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│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│         │           3,7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│Затраты труда машинистов  │ чел.-ч  │          0,50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├────────┼──────────────────────────┼─────────┼─────────────────────────┤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020129 │Краны башенные при  работе│ маш.ч.  │          0,50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   других       видах│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(кроме│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монтажа   технологического│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оборудования), 8 т        │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├────────┼──────────────────────────┼─────────┼─────────────────────────┤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│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404-9032│Кирпич       керамический,│1000 шт. │          0,49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силикатный или пустотелый │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402-9070│Раствор готовый  кладочный│   м3    │          0,22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(состав   и       марка по│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        │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102-0026│Пиломатериалы      хвойных│   м3    │         0,0005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пород.   Бруски   обрезные│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 4-6,5 м,   шириной│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75-150 мм,        толщиной│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40-75 мм, IV сорта        │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│   м3    │          0,44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└────────┴──────────────────────────┴─────────┴─────────────────────────┘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05" w:name="sub_300"/>
      <w:bookmarkEnd w:id="205"/>
      <w:r>
        <w:rPr>
          <w:rFonts w:cs="Arial" w:ascii="Arial" w:hAnsi="Arial"/>
          <w:b/>
          <w:bCs/>
          <w:color w:val="000080"/>
          <w:sz w:val="20"/>
          <w:szCs w:val="20"/>
        </w:rPr>
        <w:t>Раздел 03. Конструкции из легких блоков и камней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06" w:name="sub_300"/>
      <w:bookmarkStart w:id="207" w:name="sub_300"/>
      <w:bookmarkEnd w:id="20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08" w:name="sub_301"/>
      <w:bookmarkEnd w:id="208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08-03-001 Кладка из крупных известняковых блоков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09" w:name="sub_301"/>
      <w:bookmarkStart w:id="210" w:name="sub_301"/>
      <w:bookmarkEnd w:id="21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Установка блоков с постановкой креплений. 02. Заделка и расшивка швов. 03. Сортировка блоков.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 м3 кладки блоков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Кладка из крупных известняковых блоков: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08-03-001-1 массой до 0,5 т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08-03-001-2 массой более 0,5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1" w:name="sub_3001"/>
      <w:bookmarkEnd w:id="21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2" w:name="sub_3001"/>
      <w:bookmarkEnd w:id="21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  Наименование элементов затрат      │ Ед.  │08-03-│08-03-│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│измер.│001-1 │001-2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труда рабочих-строителей         │чел.-ч│4,78  │3,30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               │      │3,4   │3,4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труда машинистов                 │Чел.-ч│1,49  │0,84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020129  │Краны башенные при работе на других видах│маш.-ч│1,49  │0,84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(кроме        монтажа│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технологического оборудования) 8 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412-9030│Блоки известняковые                      │м3    │0,93  │0,95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402-9070│Раствор готовый кладочный (состав и марка│м3    │0,07  │0,05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проекту)                       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              │м3    │0,1   │0,1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101-0782│Поковки  из  квадратных заготовок  массой│т     │0,0009│0,0009│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1,8 кг                            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102-0026│Пиломатериалы   хвойных   пород.   Бруски│м3    │0,0005│0,0005│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обрезные  длиной 4-6,5 м, шириной  75-150│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толщиной 40-75 мм, IV сорта   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13" w:name="sub_302"/>
      <w:bookmarkEnd w:id="213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08-03-002 Кладка стен из камней легкобетонных,</w:t>
        <w:br/>
        <w:t>заполнение проемов и фахверков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14" w:name="sub_302"/>
      <w:bookmarkStart w:id="215" w:name="sub_302"/>
      <w:bookmarkEnd w:id="21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Кладка стен из легкобетонных камней (нормы 1, 2). 02. Заполнение каркасов и фахверков (нормы 3, 4). 03. Кладка стен из камней с одновременной облицовкой стен, пилястр и откосов кирпичом (нормы 5-10). 04. Устройство ниш отопления и архитектурных деталей. 05. Установка металлических связей (нормы 5-10). 06. Засыпка пустот в камнях (норма 11). 07. Расшивка швов (нормы 1-10).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 м3 кладки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Кладка стен из легкобетонных камней без облицовки:</w:t>
      </w:r>
    </w:p>
    <w:p>
      <w:pPr>
        <w:pStyle w:val="Normal"/>
        <w:autoSpaceDE w:val="false"/>
        <w:ind w:firstLine="720"/>
        <w:jc w:val="both"/>
        <w:rPr/>
      </w:pPr>
      <w:hyperlink w:anchor="sub_30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08-03-002-1</w:t>
        </w:r>
      </w:hyperlink>
      <w:r>
        <w:rPr>
          <w:rFonts w:cs="Arial" w:ascii="Arial" w:hAnsi="Arial"/>
          <w:sz w:val="20"/>
          <w:szCs w:val="20"/>
        </w:rPr>
        <w:t xml:space="preserve"> при высоте этажа до 4 м</w:t>
      </w:r>
    </w:p>
    <w:p>
      <w:pPr>
        <w:pStyle w:val="Normal"/>
        <w:autoSpaceDE w:val="false"/>
        <w:ind w:firstLine="720"/>
        <w:jc w:val="both"/>
        <w:rPr/>
      </w:pPr>
      <w:hyperlink w:anchor="sub_30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08-03-002-2</w:t>
        </w:r>
      </w:hyperlink>
      <w:r>
        <w:rPr>
          <w:rFonts w:cs="Arial" w:ascii="Arial" w:hAnsi="Arial"/>
          <w:sz w:val="20"/>
          <w:szCs w:val="20"/>
        </w:rPr>
        <w:t xml:space="preserve"> при высоте этажа свыше 4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Кладка стен из легкобетонных камней без облицовки с заполнением каркасов и фахверков:</w:t>
      </w:r>
    </w:p>
    <w:p>
      <w:pPr>
        <w:pStyle w:val="Normal"/>
        <w:autoSpaceDE w:val="false"/>
        <w:ind w:firstLine="720"/>
        <w:jc w:val="both"/>
        <w:rPr/>
      </w:pPr>
      <w:hyperlink w:anchor="sub_30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08-03-002-3</w:t>
        </w:r>
      </w:hyperlink>
      <w:r>
        <w:rPr>
          <w:rFonts w:cs="Arial" w:ascii="Arial" w:hAnsi="Arial"/>
          <w:sz w:val="20"/>
          <w:szCs w:val="20"/>
        </w:rPr>
        <w:t xml:space="preserve"> при высоте этажа до 4 м</w:t>
      </w:r>
    </w:p>
    <w:p>
      <w:pPr>
        <w:pStyle w:val="Normal"/>
        <w:autoSpaceDE w:val="false"/>
        <w:ind w:firstLine="720"/>
        <w:jc w:val="both"/>
        <w:rPr/>
      </w:pPr>
      <w:hyperlink w:anchor="sub_30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08-03-002-4</w:t>
        </w:r>
      </w:hyperlink>
      <w:r>
        <w:rPr>
          <w:rFonts w:cs="Arial" w:ascii="Arial" w:hAnsi="Arial"/>
          <w:sz w:val="20"/>
          <w:szCs w:val="20"/>
        </w:rPr>
        <w:t xml:space="preserve"> при высоте этажа свыше 4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Кладка стен из легкобетонных камней с облицовкой в процессе кладки кирпичом (в 1/2 кирпича):</w:t>
      </w:r>
    </w:p>
    <w:p>
      <w:pPr>
        <w:pStyle w:val="Normal"/>
        <w:autoSpaceDE w:val="false"/>
        <w:ind w:firstLine="720"/>
        <w:jc w:val="both"/>
        <w:rPr/>
      </w:pPr>
      <w:hyperlink w:anchor="sub_3002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08-03-002-5</w:t>
        </w:r>
      </w:hyperlink>
      <w:r>
        <w:rPr>
          <w:rFonts w:cs="Arial" w:ascii="Arial" w:hAnsi="Arial"/>
          <w:sz w:val="20"/>
          <w:szCs w:val="20"/>
        </w:rPr>
        <w:t xml:space="preserve"> толщиной 320 мм при высоте этажа до 4 м</w:t>
      </w:r>
    </w:p>
    <w:p>
      <w:pPr>
        <w:pStyle w:val="Normal"/>
        <w:autoSpaceDE w:val="false"/>
        <w:ind w:firstLine="720"/>
        <w:jc w:val="both"/>
        <w:rPr/>
      </w:pPr>
      <w:hyperlink w:anchor="sub_3002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08-03-002-6</w:t>
        </w:r>
      </w:hyperlink>
      <w:r>
        <w:rPr>
          <w:rFonts w:cs="Arial" w:ascii="Arial" w:hAnsi="Arial"/>
          <w:sz w:val="20"/>
          <w:szCs w:val="20"/>
        </w:rPr>
        <w:t xml:space="preserve"> толщиной 320 мм при высоте этажа свыше 4 м</w:t>
      </w:r>
    </w:p>
    <w:p>
      <w:pPr>
        <w:pStyle w:val="Normal"/>
        <w:autoSpaceDE w:val="false"/>
        <w:ind w:firstLine="720"/>
        <w:jc w:val="both"/>
        <w:rPr/>
      </w:pPr>
      <w:hyperlink w:anchor="sub_3002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08-03-002-7</w:t>
        </w:r>
      </w:hyperlink>
      <w:r>
        <w:rPr>
          <w:rFonts w:cs="Arial" w:ascii="Arial" w:hAnsi="Arial"/>
          <w:sz w:val="20"/>
          <w:szCs w:val="20"/>
        </w:rPr>
        <w:t xml:space="preserve"> толщиной 520 мм при высоте этажа до 4 м</w:t>
      </w:r>
    </w:p>
    <w:p>
      <w:pPr>
        <w:pStyle w:val="Normal"/>
        <w:autoSpaceDE w:val="false"/>
        <w:ind w:firstLine="720"/>
        <w:jc w:val="both"/>
        <w:rPr/>
      </w:pPr>
      <w:hyperlink w:anchor="sub_3002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08-03-002-8</w:t>
        </w:r>
      </w:hyperlink>
      <w:r>
        <w:rPr>
          <w:rFonts w:cs="Arial" w:ascii="Arial" w:hAnsi="Arial"/>
          <w:sz w:val="20"/>
          <w:szCs w:val="20"/>
        </w:rPr>
        <w:t xml:space="preserve"> толщиной 520 мм при высоте этажа свыше 4 м</w:t>
      </w:r>
    </w:p>
    <w:p>
      <w:pPr>
        <w:pStyle w:val="Normal"/>
        <w:autoSpaceDE w:val="false"/>
        <w:ind w:firstLine="720"/>
        <w:jc w:val="both"/>
        <w:rPr/>
      </w:pPr>
      <w:hyperlink w:anchor="sub_30029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08-03-002-9</w:t>
        </w:r>
      </w:hyperlink>
      <w:r>
        <w:rPr>
          <w:rFonts w:cs="Arial" w:ascii="Arial" w:hAnsi="Arial"/>
          <w:sz w:val="20"/>
          <w:szCs w:val="20"/>
        </w:rPr>
        <w:t xml:space="preserve"> толщиной 720 мм при высоте этажа до 4 м</w:t>
      </w:r>
    </w:p>
    <w:p>
      <w:pPr>
        <w:pStyle w:val="Normal"/>
        <w:autoSpaceDE w:val="false"/>
        <w:ind w:firstLine="720"/>
        <w:jc w:val="both"/>
        <w:rPr/>
      </w:pPr>
      <w:hyperlink w:anchor="sub_30029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08-03-002-10</w:t>
        </w:r>
      </w:hyperlink>
      <w:r>
        <w:rPr>
          <w:rFonts w:cs="Arial" w:ascii="Arial" w:hAnsi="Arial"/>
          <w:sz w:val="20"/>
          <w:szCs w:val="20"/>
        </w:rPr>
        <w:t xml:space="preserve"> толщиной 720 мм при высоте этажа свыше 4 м</w:t>
      </w:r>
    </w:p>
    <w:p>
      <w:pPr>
        <w:pStyle w:val="Normal"/>
        <w:autoSpaceDE w:val="false"/>
        <w:ind w:firstLine="720"/>
        <w:jc w:val="both"/>
        <w:rPr/>
      </w:pPr>
      <w:hyperlink w:anchor="sub_30029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08-03-002-11</w:t>
        </w:r>
      </w:hyperlink>
      <w:r>
        <w:rPr>
          <w:rFonts w:cs="Arial" w:ascii="Arial" w:hAnsi="Arial"/>
          <w:sz w:val="20"/>
          <w:szCs w:val="20"/>
        </w:rPr>
        <w:t xml:space="preserve"> Засыпка пустот в камнях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6" w:name="sub_3002"/>
      <w:bookmarkEnd w:id="21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┌────────┬───────────────────────────┬──────┬──────┬──────┬──────┬──────┐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7" w:name="sub_3002"/>
      <w:bookmarkEnd w:id="21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Наименование элементов   │ Ед.  │08-03-│08-03-│08-03-│08-03-│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затрат           │измер.│002-1 │002-2 │002-3 │002-4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   труда   рабочих-│чел.-ч│4,43  │4,24  │3,65  │3,46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        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 │      │3,1   │3,1   │2,8   │2,8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труда машинистов   │чел.-ч│0,44  │0,35  │0,38  │0,29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020129  │Краны  башенные при  работе│маш.-ч│0,44  │0,35  │0,38  │0,29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других видах строитель-│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ства  (кроме монтажа техно-│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логического оборудования) 8│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                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403-9210│Камни легкобетонные        │м3    │0,92  │0,92  │0,92  │0,92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402-9070│Раствор  готовый  кладочный│м3    │0,11  │0,11  │0,11  │0,11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(состав и марка по проекту)│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│м3    │0,26  │0,26  │0,26  │0,26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102-0026│Пиломатериалы  хвойных  по-│м3    │0,0005│0,0005│0,0005│0,0005│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род. Бруски обрезные длиной│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4-6,5 м, шириной 75-150 мм,│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40-75 мм, IV сорта│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101-0782│Поковки из квадратных заго-│т     │-     │-     │0,0009│0,0009│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товок массой 1,8 кг 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└────────┴───────────────────────────┴──────┴──────┴──────┴──────┴──────┘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8" w:name="sub_30025"/>
      <w:bookmarkEnd w:id="21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┌────────┬───────────────────────────┬──────┬──────┬──────┬──────┬──────┐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9" w:name="sub_30025"/>
      <w:bookmarkEnd w:id="21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Наименование элементов   │ Ед.  │08-03-│08-03-│08-03-│08-03-│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затрат           │измер.│002-5 │002-6 │002-7 │002-8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   труда   рабочих-│чел.-ч│5,70  │5,45  │4,77  │4,46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        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 │      │3,3   │3,3   │3,3   │3,3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труда машинистов   │чел.-ч│0,52  │0,43  │0,50  │0,40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020129  │Краны  башенные при  работе│маш.-ч│0,52  │0,43  │0,42  │0,32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других видах строитель-│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ства  (кроме монтажа техно-│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логического оборудования) 8│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                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 грузо-│маш.-ч│-     │-     │0,08  │0,08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подъемностью до 5 т 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403-9210│Камни легкобетонные        │м3    │0,55  │0,55  │0,68  │0,68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404-9036│Кирпич керамический или си-│1000  │0,16  │0,16  │0,1   │0,1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ликатный                   │шт.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204-9001│Арматура                   │т     │-     │-     │П     │П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402-9070│Раствор  готовый  кладочный│м3    │0,15  │0,15  │0,14  │0,14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(состав и марка по проекту)│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│м3    │0,35  │0,35  │0,2   │0,2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101-0782│Поковки из квадратных заго-│т     │0,0009│0,0009│0,0009│0,0009│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товок массой 1,8 кг 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102-0026│Пиломатериалы  хвойных  по-│м3    │0,0005│0,0005│0,0005│0,0005│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род. Бруски обрезные длиной│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4-6,5 м, шириной 75-150 мм,│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40-75 мм, IV сорта│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└────────┴───────────────────────────┴──────┴──────┴──────┴──────┴──────┘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0" w:name="sub_30029"/>
      <w:bookmarkEnd w:id="22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┌────────┬────────────────────────────────┬──────┬───────┬───────┬──────┐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1" w:name="sub_30029"/>
      <w:bookmarkEnd w:id="22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Наименование элементов затрат  │ Ед.  │08-03- │08-03- │08-03-│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│измер.│002-9  │002-10 │002-11│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├────────┼────────────────────────────────┼──────┼───────┼───────┼──────┤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труда рабочих-строителей│чел.-ч│4,08   │3,85   │1,39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      │      │3,3    │3,3    │3,3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труда машинистов        │чел.-ч│0,51   │0,41   │0,24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├────────┼────────────────────────────────┼──────┼───────┼───────┼──────┤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020129  │Краны  башенные  при  работе  на│маш.-ч│0,43   │0,33   │0,12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 видах    строительства│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 монтажа технологического│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оборудования) 8 т               │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          бортовые│маш.-ч│0,08   │0,08   │-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   │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│Автопогрузчики 5 т              │маш.-ч│-      │-      │0,12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├────────┼────────────────────────────────┼──────┼───────┼───────┼──────┤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│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403-9210│Камни легкобетонные             │м3    │0,74   │0,74   │-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404-9036│Кирпич     керамический      или│1000  │0,07   │0,07   │-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силикатный                      │шт.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204-9001│Арматура                        │т     │П      │П      │-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402-9070│Раствор     готовый    кладочный│м3    │0,14   │0,14   │-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(состав и марка по проекту)     │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     │м3    │0,2    │0,2    │-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101-0782│Поковки  из квадратных заготовок│т     │0,0009 │0,0009 │-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массой 1,8 кг                   │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102-0026│Пиломатериалы   хвойных   пород.│м3    │0,0005 │0,0005 │-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обрезные длиной 4-6,5  м,│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75-150 мм, толщиной  40-│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 мм, IV сорта                 │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408-9004│Засыпной материал               │м3    │-      │-      │0,25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└────────┴────────────────────────────────┴──────┴───────┴───────┴──────┘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22" w:name="sub_303"/>
      <w:bookmarkEnd w:id="222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08-03-003 Кладка стен и перегородок неармированных</w:t>
        <w:br/>
        <w:t>из камней известковых и туфовых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23" w:name="sub_303"/>
      <w:bookmarkStart w:id="224" w:name="sub_303"/>
      <w:bookmarkEnd w:id="22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Кладка стен и перегородок. 02. Устройство ниш отопления и архитектурных деталей. 03. Притеска камней. 04. Отделка поверхности чистой кладки (норма 5, 6). 05. Расшивка швов (нормы 3-6, 13, 14).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 м3 кладки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Кладка стен из известняка:</w:t>
      </w:r>
    </w:p>
    <w:p>
      <w:pPr>
        <w:pStyle w:val="Normal"/>
        <w:autoSpaceDE w:val="false"/>
        <w:ind w:firstLine="720"/>
        <w:jc w:val="both"/>
        <w:rPr/>
      </w:pPr>
      <w:hyperlink w:anchor="sub_300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08-03-003-1</w:t>
        </w:r>
      </w:hyperlink>
      <w:r>
        <w:rPr>
          <w:rFonts w:cs="Arial" w:ascii="Arial" w:hAnsi="Arial"/>
          <w:sz w:val="20"/>
          <w:szCs w:val="20"/>
        </w:rPr>
        <w:t xml:space="preserve"> обычная при высоте этажа до 4 м</w:t>
      </w:r>
    </w:p>
    <w:p>
      <w:pPr>
        <w:pStyle w:val="Normal"/>
        <w:autoSpaceDE w:val="false"/>
        <w:ind w:firstLine="720"/>
        <w:jc w:val="both"/>
        <w:rPr/>
      </w:pPr>
      <w:hyperlink w:anchor="sub_300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08-03-003-2</w:t>
        </w:r>
      </w:hyperlink>
      <w:r>
        <w:rPr>
          <w:rFonts w:cs="Arial" w:ascii="Arial" w:hAnsi="Arial"/>
          <w:sz w:val="20"/>
          <w:szCs w:val="20"/>
        </w:rPr>
        <w:t xml:space="preserve"> обычная при высоте этажа свыше 4 м</w:t>
      </w:r>
    </w:p>
    <w:p>
      <w:pPr>
        <w:pStyle w:val="Normal"/>
        <w:autoSpaceDE w:val="false"/>
        <w:ind w:firstLine="720"/>
        <w:jc w:val="both"/>
        <w:rPr/>
      </w:pPr>
      <w:hyperlink w:anchor="sub_300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08-03-003-3</w:t>
        </w:r>
      </w:hyperlink>
      <w:r>
        <w:rPr>
          <w:rFonts w:cs="Arial" w:ascii="Arial" w:hAnsi="Arial"/>
          <w:sz w:val="20"/>
          <w:szCs w:val="20"/>
        </w:rPr>
        <w:t xml:space="preserve"> рядовая при высоте этажа до 4 м</w:t>
      </w:r>
    </w:p>
    <w:p>
      <w:pPr>
        <w:pStyle w:val="Normal"/>
        <w:autoSpaceDE w:val="false"/>
        <w:ind w:firstLine="720"/>
        <w:jc w:val="both"/>
        <w:rPr/>
      </w:pPr>
      <w:hyperlink w:anchor="sub_300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08-03-003-4</w:t>
        </w:r>
      </w:hyperlink>
      <w:r>
        <w:rPr>
          <w:rFonts w:cs="Arial" w:ascii="Arial" w:hAnsi="Arial"/>
          <w:sz w:val="20"/>
          <w:szCs w:val="20"/>
        </w:rPr>
        <w:t xml:space="preserve"> рядовая при высоте этажа свыше 4 м</w:t>
      </w:r>
    </w:p>
    <w:p>
      <w:pPr>
        <w:pStyle w:val="Normal"/>
        <w:autoSpaceDE w:val="false"/>
        <w:ind w:firstLine="720"/>
        <w:jc w:val="both"/>
        <w:rPr/>
      </w:pPr>
      <w:hyperlink w:anchor="sub_3003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08-03-003-5</w:t>
        </w:r>
      </w:hyperlink>
      <w:r>
        <w:rPr>
          <w:rFonts w:cs="Arial" w:ascii="Arial" w:hAnsi="Arial"/>
          <w:sz w:val="20"/>
          <w:szCs w:val="20"/>
        </w:rPr>
        <w:t xml:space="preserve"> чистая при высоте этажа до 4 м</w:t>
      </w:r>
    </w:p>
    <w:p>
      <w:pPr>
        <w:pStyle w:val="Normal"/>
        <w:autoSpaceDE w:val="false"/>
        <w:ind w:firstLine="720"/>
        <w:jc w:val="both"/>
        <w:rPr/>
      </w:pPr>
      <w:hyperlink w:anchor="sub_3003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08-03-003-6</w:t>
        </w:r>
      </w:hyperlink>
      <w:r>
        <w:rPr>
          <w:rFonts w:cs="Arial" w:ascii="Arial" w:hAnsi="Arial"/>
          <w:sz w:val="20"/>
          <w:szCs w:val="20"/>
        </w:rPr>
        <w:t xml:space="preserve"> чистая при высоте этажа свыше 4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Кладка из известняка перегородок:</w:t>
      </w:r>
    </w:p>
    <w:p>
      <w:pPr>
        <w:pStyle w:val="Normal"/>
        <w:autoSpaceDE w:val="false"/>
        <w:ind w:firstLine="720"/>
        <w:jc w:val="both"/>
        <w:rPr/>
      </w:pPr>
      <w:hyperlink w:anchor="sub_3003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08-03-003-7</w:t>
        </w:r>
      </w:hyperlink>
      <w:r>
        <w:rPr>
          <w:rFonts w:cs="Arial" w:ascii="Arial" w:hAnsi="Arial"/>
          <w:sz w:val="20"/>
          <w:szCs w:val="20"/>
        </w:rPr>
        <w:t xml:space="preserve"> неармированных из плит до 4 м</w:t>
      </w:r>
    </w:p>
    <w:p>
      <w:pPr>
        <w:pStyle w:val="Normal"/>
        <w:autoSpaceDE w:val="false"/>
        <w:ind w:firstLine="720"/>
        <w:jc w:val="both"/>
        <w:rPr/>
      </w:pPr>
      <w:hyperlink w:anchor="sub_3003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08-03-003-8</w:t>
        </w:r>
      </w:hyperlink>
      <w:r>
        <w:rPr>
          <w:rFonts w:cs="Arial" w:ascii="Arial" w:hAnsi="Arial"/>
          <w:sz w:val="20"/>
          <w:szCs w:val="20"/>
        </w:rPr>
        <w:t xml:space="preserve"> неармированных из плит свыше 4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Кладка стен из известняка с облицовкой кирпичом:</w:t>
      </w:r>
    </w:p>
    <w:p>
      <w:pPr>
        <w:pStyle w:val="Normal"/>
        <w:autoSpaceDE w:val="false"/>
        <w:ind w:firstLine="720"/>
        <w:jc w:val="both"/>
        <w:rPr/>
      </w:pPr>
      <w:hyperlink w:anchor="sub_30039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08-03-003-9</w:t>
        </w:r>
      </w:hyperlink>
      <w:r>
        <w:rPr>
          <w:rFonts w:cs="Arial" w:ascii="Arial" w:hAnsi="Arial"/>
          <w:sz w:val="20"/>
          <w:szCs w:val="20"/>
        </w:rPr>
        <w:t xml:space="preserve"> толщиной 520 мм до 4 м</w:t>
      </w:r>
    </w:p>
    <w:p>
      <w:pPr>
        <w:pStyle w:val="Normal"/>
        <w:autoSpaceDE w:val="false"/>
        <w:ind w:firstLine="720"/>
        <w:jc w:val="both"/>
        <w:rPr/>
      </w:pPr>
      <w:hyperlink w:anchor="sub_30039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08-03-003-10</w:t>
        </w:r>
      </w:hyperlink>
      <w:r>
        <w:rPr>
          <w:rFonts w:cs="Arial" w:ascii="Arial" w:hAnsi="Arial"/>
          <w:sz w:val="20"/>
          <w:szCs w:val="20"/>
        </w:rPr>
        <w:t xml:space="preserve"> толщиной 520 мм свыше 4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Кладка стен из туфа:</w:t>
      </w:r>
    </w:p>
    <w:p>
      <w:pPr>
        <w:pStyle w:val="Normal"/>
        <w:autoSpaceDE w:val="false"/>
        <w:ind w:firstLine="720"/>
        <w:jc w:val="both"/>
        <w:rPr/>
      </w:pPr>
      <w:hyperlink w:anchor="sub_3031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08-03-003-11</w:t>
        </w:r>
      </w:hyperlink>
      <w:r>
        <w:rPr>
          <w:rFonts w:cs="Arial" w:ascii="Arial" w:hAnsi="Arial"/>
          <w:sz w:val="20"/>
          <w:szCs w:val="20"/>
        </w:rPr>
        <w:t xml:space="preserve"> обычная из грубообработанных камней до 4 м</w:t>
      </w:r>
    </w:p>
    <w:p>
      <w:pPr>
        <w:pStyle w:val="Normal"/>
        <w:autoSpaceDE w:val="false"/>
        <w:ind w:firstLine="720"/>
        <w:jc w:val="both"/>
        <w:rPr/>
      </w:pPr>
      <w:hyperlink w:anchor="sub_3031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08-03-003-12</w:t>
        </w:r>
      </w:hyperlink>
      <w:r>
        <w:rPr>
          <w:rFonts w:cs="Arial" w:ascii="Arial" w:hAnsi="Arial"/>
          <w:sz w:val="20"/>
          <w:szCs w:val="20"/>
        </w:rPr>
        <w:t xml:space="preserve"> обычная из грубообработанных камней свыше 4 м</w:t>
      </w:r>
    </w:p>
    <w:p>
      <w:pPr>
        <w:pStyle w:val="Normal"/>
        <w:autoSpaceDE w:val="false"/>
        <w:ind w:firstLine="720"/>
        <w:jc w:val="both"/>
        <w:rPr/>
      </w:pPr>
      <w:hyperlink w:anchor="sub_3031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08-03-003-13</w:t>
        </w:r>
      </w:hyperlink>
      <w:r>
        <w:rPr>
          <w:rFonts w:cs="Arial" w:ascii="Arial" w:hAnsi="Arial"/>
          <w:sz w:val="20"/>
          <w:szCs w:val="20"/>
        </w:rPr>
        <w:t xml:space="preserve"> чистая из камней правильной формы до 4 м</w:t>
      </w:r>
    </w:p>
    <w:p>
      <w:pPr>
        <w:pStyle w:val="Normal"/>
        <w:autoSpaceDE w:val="false"/>
        <w:ind w:firstLine="720"/>
        <w:jc w:val="both"/>
        <w:rPr/>
      </w:pPr>
      <w:hyperlink w:anchor="sub_3031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08-03-003-14</w:t>
        </w:r>
      </w:hyperlink>
      <w:r>
        <w:rPr>
          <w:rFonts w:cs="Arial" w:ascii="Arial" w:hAnsi="Arial"/>
          <w:sz w:val="20"/>
          <w:szCs w:val="20"/>
        </w:rPr>
        <w:t xml:space="preserve"> чистая из камней правильной формы свыше 4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5" w:name="sub_3003"/>
      <w:bookmarkEnd w:id="22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┌─────────┬──────────────────────────┬──────┬──────┬──────┬──────┬──────┐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6" w:name="sub_3003"/>
      <w:bookmarkEnd w:id="22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Наименование элементов  │ Ед.  │08-03-│08-03-│08-03-│08-03-│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затрат          │измер.│003-1 │003-2 │003-3 │003-4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│Затраты   труда   рабочих-│чел.-ч│3,72  │3,62  │4,88  │4,74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       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 │Средний разряд работы     │      │2,2   │2,2   │2,2   │2,2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│Затраты труда машинистов  │чел.-ч│0,37  │0,30  │0,38  │0,31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│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020129   │Краны  башенные при работе│маш.-ч│0,37  │0,30  │0,38  │0,31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других видах строитель-│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ства (кроме монтажа техно-│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логического  оборудования)│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 т                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│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408-9012 │Камень                    │м3    │0,9   │0,9   │0,98  │0,98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404-9036 │Кирпич керамический    или│1000  │0,003 │0,003 │-     │-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силикатный                │шт.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402-9070 │Раствор  готовый кладочный│м3    │0,17  │0,17  │0,11  │0,11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(состав    и   марка    по│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 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 │Вода                      │м3    │0,1   │0,1   │0,1   │0,1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102-0026 │Пиломатериалы хвойных  по-│м3    │0,0005│0,0005│0,0005│0,0005│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род. Бруски обрезные  дли-│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ной  4-6,5  м, шириной 75-│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 мм, толщиной 40-75 мм,│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IV сорта           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└─────────┴──────────────────────────┴──────┴──────┴──────┴──────┴──────┘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7" w:name="sub_30035"/>
      <w:bookmarkEnd w:id="22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┌────────┬───────────────────────────┬──────┬──────┬──────┬──────┬──────┐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8" w:name="sub_30035"/>
      <w:bookmarkEnd w:id="22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Наименование элементов   │ Ед.  │08-03-│08-03-│08-03-│08-03-│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затрат           │измер.│003-5 │003-6 │003-7 │003-8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   труда   рабочих-│чел.-ч│6,62  │6,49  │9,25  │9,08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        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 │      │3,4   │3,4   │2,7   │2,7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труда машинистов   │чел.-ч│0,37  │0,29  │0,29  │0,21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020129  │Краны  башенные при  работе│маш.-ч│0,37  │0,29  │0,29  │0,21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других видах строитель-│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ства  (кроме монтажа техно-│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логического оборудования) 8│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                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408-9012│Камень                     │м3    │0,98  │0,98  │-     │-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412-9150│Плиты из камня-известняка  │м3    │-     │-     │0,91  │0,91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402-9070│Раствор  готовый  кладочный│м3    │0,11  │0,11  │0,06  │0,06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(состав и марка по проекту)│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│м3    │0,1   │0,1   │0,1   │0,1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102-0026│Пиломатериалы  хвойных  по-│м3    │0,0005│0,0005│0,0005│0,0005│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род. Бруски обрезные длиной│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4-6,5 м, шириной 75-150 мм,│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40-75 мм, IV сорта│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102-0025│Пиломатериалы  хвойных  по-│м3    │-     │-     │0,06  │0,06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род. Бруски обрезные длиной│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4-6,5 м, шириной 75-150 мм,│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 40-75   мм,   III│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сорта               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└────────┴───────────────────────────┴──────┴──────┴──────┴──────┴──────┘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9" w:name="sub_30039"/>
      <w:bookmarkEnd w:id="22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0" w:name="sub_30039"/>
      <w:bookmarkEnd w:id="23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  Наименование элементов затрат      │ Ед.  │08-03-│08-03-│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│измер.│003-9 │003-10│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труда рабочих-строителей         │чел.-ч│5,83  │5,65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               │      │2,8   │2,8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труда машинистов                 │чел.-ч│0,36  │0,29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020129  │Краны башенные при работе на других видах│маш.-ч│0,36  │0,29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(кроме        монтажа│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технологического оборудования) 8 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404-9036│Кирпич керамический или силикатный       │1000  │0,16  │0,16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шт.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408-9012│Камень                                   │м3    │0,55  │0,55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402-9070│Раствор готовый кладочный (состав и марка│м3    │0,16  │0,16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проекту)                       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              │м3    │0,1   │0,1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102-0026│Пиломатериалы   хвойных   пород.   Бруски│м3    │0,0005│0,0005│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обрезные  длиной 4-6,5 м, шириной  75-150│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толщиной 40-75 мм, IV сорта   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1" w:name="sub_30311"/>
      <w:bookmarkEnd w:id="23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┌────────┬───────────────────────────┬──────┬──────┬──────┬──────┬──────┐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2" w:name="sub_30311"/>
      <w:bookmarkEnd w:id="23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Наименование элементов   │ Ед.  │08-03-│08-03-│08-03-│08-03-│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затрат           │измер.│003-11│003-12│003-13│003-14│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   труда   рабочих-│чел.-ч│5,68  │5,51  │6,03  │5,81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        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 │      │2,8   │2,8   │3,9   │3,9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труда машинистов   │чел.-ч│0,40  │0,31  │0,41  │0,32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020129  │Краны  башенные при  работе│маш.-ч│0,35  │0,26  │0,36  │0,27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других видах строитель-│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ства  (кроме монтажа техно-│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логического   оборудования)│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 т                 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│Автопогрузчики 5 т         │маш.-ч│0,05  │0,05  │0,05  │0,05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408-9012│Камень                     │м3    │0,72  │0,72  │0,92  │0,92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402-9070│Раствор  готовый  кладочный│м3    │0,22  │0,22  │0,18  │0,18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(состав  и  марка  по  про-│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екту)               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408-9090│Щебень каменный            │м3    │0,12  │0,12  │0,12  │0,12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102-0026│Пиломатериалы  хвойных  по-│м3    │0,0005│0,0005│0,0005│0,0005│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род.  Бруски обрезные  дли-│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ной  4-6,5  м, шириной  75-│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  мм, толщиной 40-75 мм,│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IV сорта            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└────────┴───────────────────────────┴──────┴──────┴──────┴──────┴──────┘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33" w:name="sub_400"/>
      <w:bookmarkEnd w:id="233"/>
      <w:r>
        <w:rPr>
          <w:rFonts w:cs="Arial" w:ascii="Arial" w:hAnsi="Arial"/>
          <w:b/>
          <w:bCs/>
          <w:color w:val="000080"/>
          <w:sz w:val="20"/>
          <w:szCs w:val="20"/>
        </w:rPr>
        <w:t>Раздел 04. Перегородки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34" w:name="sub_400"/>
      <w:bookmarkStart w:id="235" w:name="sub_400"/>
      <w:bookmarkEnd w:id="23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36" w:name="sub_401"/>
      <w:bookmarkEnd w:id="236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08-04-001 Установка перегородок</w:t>
        <w:br/>
        <w:t>из гипсовых и легкобетонных плит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37" w:name="sub_401"/>
      <w:bookmarkStart w:id="238" w:name="sub_401"/>
      <w:bookmarkEnd w:id="23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Выравнивание готового основания раствором. 02. Установка плит и каркасов (нормы 1-8). 03. Постановка металлических креплений. 04. Заделка швов.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100 м2 перегородок (за вычетом проемов)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перегородок из гипсовых плит:</w:t>
      </w:r>
    </w:p>
    <w:p>
      <w:pPr>
        <w:pStyle w:val="Normal"/>
        <w:autoSpaceDE w:val="false"/>
        <w:ind w:firstLine="720"/>
        <w:jc w:val="both"/>
        <w:rPr/>
      </w:pPr>
      <w:hyperlink w:anchor="sub_40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08-04-001-1</w:t>
        </w:r>
      </w:hyperlink>
      <w:r>
        <w:rPr>
          <w:rFonts w:cs="Arial" w:ascii="Arial" w:hAnsi="Arial"/>
          <w:sz w:val="20"/>
          <w:szCs w:val="20"/>
        </w:rPr>
        <w:t xml:space="preserve"> в 1 слой при высоте этажа до 4 м</w:t>
      </w:r>
    </w:p>
    <w:p>
      <w:pPr>
        <w:pStyle w:val="Normal"/>
        <w:autoSpaceDE w:val="false"/>
        <w:ind w:firstLine="720"/>
        <w:jc w:val="both"/>
        <w:rPr/>
      </w:pPr>
      <w:hyperlink w:anchor="sub_40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08-04-001-2</w:t>
        </w:r>
      </w:hyperlink>
      <w:r>
        <w:rPr>
          <w:rFonts w:cs="Arial" w:ascii="Arial" w:hAnsi="Arial"/>
          <w:sz w:val="20"/>
          <w:szCs w:val="20"/>
        </w:rPr>
        <w:t xml:space="preserve"> в 1 слой при высоте этажа свыше 4 м</w:t>
      </w:r>
    </w:p>
    <w:p>
      <w:pPr>
        <w:pStyle w:val="Normal"/>
        <w:autoSpaceDE w:val="false"/>
        <w:ind w:firstLine="720"/>
        <w:jc w:val="both"/>
        <w:rPr/>
      </w:pPr>
      <w:hyperlink w:anchor="sub_40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08-04-001-3</w:t>
        </w:r>
      </w:hyperlink>
      <w:r>
        <w:rPr>
          <w:rFonts w:cs="Arial" w:ascii="Arial" w:hAnsi="Arial"/>
          <w:sz w:val="20"/>
          <w:szCs w:val="20"/>
        </w:rPr>
        <w:t xml:space="preserve"> в 2 слоя при высоте этажа до 4 м</w:t>
      </w:r>
    </w:p>
    <w:p>
      <w:pPr>
        <w:pStyle w:val="Normal"/>
        <w:autoSpaceDE w:val="false"/>
        <w:ind w:firstLine="720"/>
        <w:jc w:val="both"/>
        <w:rPr/>
      </w:pPr>
      <w:hyperlink w:anchor="sub_40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08-04-001-4</w:t>
        </w:r>
      </w:hyperlink>
      <w:r>
        <w:rPr>
          <w:rFonts w:cs="Arial" w:ascii="Arial" w:hAnsi="Arial"/>
          <w:sz w:val="20"/>
          <w:szCs w:val="20"/>
        </w:rPr>
        <w:t xml:space="preserve"> в 2 слоя при высоте этажа свыше 4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перегородок из легкобетонных плит:</w:t>
      </w:r>
    </w:p>
    <w:p>
      <w:pPr>
        <w:pStyle w:val="Normal"/>
        <w:autoSpaceDE w:val="false"/>
        <w:ind w:firstLine="720"/>
        <w:jc w:val="both"/>
        <w:rPr/>
      </w:pPr>
      <w:hyperlink w:anchor="sub_4001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08-04-001-5</w:t>
        </w:r>
      </w:hyperlink>
      <w:r>
        <w:rPr>
          <w:rFonts w:cs="Arial" w:ascii="Arial" w:hAnsi="Arial"/>
          <w:sz w:val="20"/>
          <w:szCs w:val="20"/>
        </w:rPr>
        <w:t xml:space="preserve"> в 1 слой при высоте этажа до 4 м</w:t>
      </w:r>
    </w:p>
    <w:p>
      <w:pPr>
        <w:pStyle w:val="Normal"/>
        <w:autoSpaceDE w:val="false"/>
        <w:ind w:firstLine="720"/>
        <w:jc w:val="both"/>
        <w:rPr/>
      </w:pPr>
      <w:hyperlink w:anchor="sub_4001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08-04-001-6</w:t>
        </w:r>
      </w:hyperlink>
      <w:r>
        <w:rPr>
          <w:rFonts w:cs="Arial" w:ascii="Arial" w:hAnsi="Arial"/>
          <w:sz w:val="20"/>
          <w:szCs w:val="20"/>
        </w:rPr>
        <w:t xml:space="preserve"> в 1 слой при высоте этажа свыше 4 м</w:t>
      </w:r>
    </w:p>
    <w:p>
      <w:pPr>
        <w:pStyle w:val="Normal"/>
        <w:autoSpaceDE w:val="false"/>
        <w:ind w:firstLine="720"/>
        <w:jc w:val="both"/>
        <w:rPr/>
      </w:pPr>
      <w:hyperlink w:anchor="sub_4001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08-04-001-7</w:t>
        </w:r>
      </w:hyperlink>
      <w:r>
        <w:rPr>
          <w:rFonts w:cs="Arial" w:ascii="Arial" w:hAnsi="Arial"/>
          <w:sz w:val="20"/>
          <w:szCs w:val="20"/>
        </w:rPr>
        <w:t xml:space="preserve"> в 2 слоя при высоте этажа до 4 м</w:t>
      </w:r>
    </w:p>
    <w:p>
      <w:pPr>
        <w:pStyle w:val="Normal"/>
        <w:autoSpaceDE w:val="false"/>
        <w:ind w:firstLine="720"/>
        <w:jc w:val="both"/>
        <w:rPr/>
      </w:pPr>
      <w:hyperlink w:anchor="sub_4001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08-04-001-8</w:t>
        </w:r>
      </w:hyperlink>
      <w:r>
        <w:rPr>
          <w:rFonts w:cs="Arial" w:ascii="Arial" w:hAnsi="Arial"/>
          <w:sz w:val="20"/>
          <w:szCs w:val="20"/>
        </w:rPr>
        <w:t xml:space="preserve"> в 2 слоя при высоте этажа свыше 4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перегородок из гипсовых пазогребневых плит:</w:t>
      </w:r>
    </w:p>
    <w:p>
      <w:pPr>
        <w:pStyle w:val="Normal"/>
        <w:autoSpaceDE w:val="false"/>
        <w:ind w:firstLine="720"/>
        <w:jc w:val="both"/>
        <w:rPr/>
      </w:pPr>
      <w:hyperlink w:anchor="sub_40019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08-04-001-9</w:t>
        </w:r>
      </w:hyperlink>
      <w:r>
        <w:rPr>
          <w:rFonts w:cs="Arial" w:ascii="Arial" w:hAnsi="Arial"/>
          <w:sz w:val="20"/>
          <w:szCs w:val="20"/>
        </w:rPr>
        <w:t xml:space="preserve"> в 1 слой при высоте этажа до 4 м</w:t>
      </w:r>
    </w:p>
    <w:p>
      <w:pPr>
        <w:pStyle w:val="Normal"/>
        <w:autoSpaceDE w:val="false"/>
        <w:ind w:firstLine="720"/>
        <w:jc w:val="both"/>
        <w:rPr/>
      </w:pPr>
      <w:hyperlink w:anchor="sub_40019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08-04-001-10</w:t>
        </w:r>
      </w:hyperlink>
      <w:r>
        <w:rPr>
          <w:rFonts w:cs="Arial" w:ascii="Arial" w:hAnsi="Arial"/>
          <w:sz w:val="20"/>
          <w:szCs w:val="20"/>
        </w:rPr>
        <w:t xml:space="preserve"> в 1 слой при высоте этажа свыше 4 м</w:t>
      </w:r>
    </w:p>
    <w:p>
      <w:pPr>
        <w:pStyle w:val="Normal"/>
        <w:autoSpaceDE w:val="false"/>
        <w:ind w:firstLine="720"/>
        <w:jc w:val="both"/>
        <w:rPr/>
      </w:pPr>
      <w:hyperlink w:anchor="sub_40019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08-04-001-11</w:t>
        </w:r>
      </w:hyperlink>
      <w:r>
        <w:rPr>
          <w:rFonts w:cs="Arial" w:ascii="Arial" w:hAnsi="Arial"/>
          <w:sz w:val="20"/>
          <w:szCs w:val="20"/>
        </w:rPr>
        <w:t xml:space="preserve"> в 2 слоя при высоте этажа до 4 м</w:t>
      </w:r>
    </w:p>
    <w:p>
      <w:pPr>
        <w:pStyle w:val="Normal"/>
        <w:autoSpaceDE w:val="false"/>
        <w:ind w:firstLine="720"/>
        <w:jc w:val="both"/>
        <w:rPr/>
      </w:pPr>
      <w:hyperlink w:anchor="sub_40019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08-04-001-12</w:t>
        </w:r>
      </w:hyperlink>
      <w:r>
        <w:rPr>
          <w:rFonts w:cs="Arial" w:ascii="Arial" w:hAnsi="Arial"/>
          <w:sz w:val="20"/>
          <w:szCs w:val="20"/>
        </w:rPr>
        <w:t xml:space="preserve"> в 2 слоя при высоте этажа свыше 4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9" w:name="sub_4001"/>
      <w:bookmarkEnd w:id="23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┌────────┬───────────────────────────┬──────┬──────┬──────┬──────┬──────┐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40" w:name="sub_4001"/>
      <w:bookmarkEnd w:id="24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Наименование элементов   │ Ед.  │08-04-│08-04-│08-04-│08-04-│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затрат           │измер.│001-1 │001-2 │001-3 │001-4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   труда   рабочих-│чел.-ч│96,83 │93,96 │174,80│169,05│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        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 │      │3,6   │3,6   │3,6   │3,6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труда машинистов   │чел.-ч│3,21  │3,21  │7,32  │7,32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020129  │Краны  башенные при  работе│маш.-ч│2,14  │2,14  │4,88  │4,88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    других       видах│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 (кроме│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монтажа    технологического│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оборудования) 8 т   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     бортовые│маш.-ч│1,07  │1,07  │2,44  │2,44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403-9094│Плиты гипсовые толщиной  до│м2    │91    │91    │182   │182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мм              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101-0219│Гипсовые вяжущие Г-3       │т     │0,57  │0,57  │2,03  │2,03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101-0782│Поковки    из    квадратных│т     │0,008 │0,008 │0,008 │0,008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заготовок массой 1,8 кг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204-9038│Арматура класса А-1        │т     │0,013 │0,013 │0,026 │0,026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102-0025│Пиломатериалы       хвойных│м3    │0,1   │0,1   │0,2   │0,2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пород.    Бруски   обрезные│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4-6,5 м, шириной 75-│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  мм, толщиной 40-75 мм,│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III сорта           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408-9040│Песок    для   строительных│м3    │0,6   │0,6   │2,1   │2,1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природный     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101-1770│Толь    с   крупнозернистой│м2    │6     │6     │12    │12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посыпкой марки ТВК-350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│м3    │0,24  │0,24  │0,34  │0,34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101-0167│Гвозди  проволочные круглые│т     │0,0004│0,0004│0,0008│0,0008│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формовочные 1,6х100 мм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└────────┴───────────────────────────┴──────┴──────┴──────┴──────┴──────┘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41" w:name="sub_40015"/>
      <w:bookmarkEnd w:id="24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┌────────┬───────────────────────────┬──────┬──────┬──────┬──────┬──────┐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42" w:name="sub_40015"/>
      <w:bookmarkEnd w:id="24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Наименование элементов   │ Ед.  │08-04-│08-04-│08-04-│08-04-│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затрат           │измер.│001-5 │001-6 │001-7 │001-8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   труда   рабочих-│чел.-ч│92,00 │89,24 │174,80│169,05│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        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 │      │3,6   │3,6   │3,6   │3,6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труда машинистов   │чел.-ч│3,03  │3,03  │5,67  │5,67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020129  │Краны  башенные при  работе│маш.-ч│1,87  │1,87  │3,76  │3,76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    других       видах│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 (кроме│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монтажа    технологического│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оборудования) 8 т   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     бортовые│маш.-ч│1,16  │1,16  │1,91  │1,91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403-9094│Плиты гипсовые толщиной  до│м2    │97    │97    │194   │194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мм              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101-0782│Поковки    из    квадратных│т     │0,008 │0,008 │0,008 │0,008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заготовок массой 1,8 кг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102-0025│Пиломатериалы       хвойных│м3    │0,1   │0,1   │0,2   │0,2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пород.    Бруски   обрезные│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4-6,5 м, шириной 75-│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  мм, толщиной 40-75 мм,│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III сорта           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402-9070│Раствор  готовый  кладочный│м3    │0,5   │0,5   │1,1   │1,1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(состав и марка по проекту)│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101-1770│Толь    с   крупнозернистой│м2    │6     │6     │12    │12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посыпкой марки ТВК-350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101-0167│Гвозди  проволочные круглые│т     │0,0004│0,0004│0,0008│0,0008│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формовочные 1,6х100 мм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│м3    │0,24  │0,24  │0,34  │0,34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└────────┴───────────────────────────┴──────┴──────┴──────┴──────┴──────┘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43" w:name="sub_40019"/>
      <w:bookmarkEnd w:id="24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┌────────┬───────────────────────────┬──────┬──────┬──────┬──────┬──────┐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44" w:name="sub_40019"/>
      <w:bookmarkEnd w:id="24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Наименование элементов   │ Ед.  │08-04-│08-04-│08-04-│08-04-│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затрат           │измер.│001-9 │001-10│001-11│001-12│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   труда   рабочих-│чел.-ч│100,71│97,67 │181,77│175,80│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        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 │      │3,8   │3,8   │3,8   │3,6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труда машинистов   │чел.-ч│2,94  │2,94  │6,37  │6,37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020129  │Краны  башенные при  работе│маш.-ч│1,95  │1,95  │4,16  │4,16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других видах строитель-│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ства  (кроме монтажа техно-│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логического оборудования) 8│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                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     бортовые│маш.-ч│0,99  │0,99  │2,21  │2,21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403-9094│Плиты гипсовые толщиной  до│м2    │101,2 │101,2 │202,4 │202,4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мм              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101-9168│Клей для облицовочных работ│т     │0,18  │0,18  │0,34  │0,34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(сухая смесь)       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104-9289│Прокладки пробковые        │м2    │7,2   │7,2   │14,4  │14,4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│м3    │0,075 │0,075 │0,14  │0,14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└────────┴───────────────────────────┴──────┴──────┴──────┴──────┴──────┘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45" w:name="sub_402"/>
      <w:bookmarkEnd w:id="245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08-04-002 Установка перегородок из стеклянных блоков и</w:t>
        <w:br/>
        <w:t>заполнение проемов стеклянными блоками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46" w:name="sub_402"/>
      <w:bookmarkStart w:id="247" w:name="sub_402"/>
      <w:bookmarkEnd w:id="24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Выравнивание готового основания на растворе. 02. Установка блоков с армированием кладки. 03. Расшивка швов (нормы 1, 2).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100 м2 перегородок (за вычетом проемов)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перегородок из стеклянных блоков: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08-04-002-1 при высоте этажа до 4 м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08-04-002-2 при высоте этажа свыше 4 м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Заполнение проемов стеклянными блоками: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08-04-002-3 при высоте этажа до 4 м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08-04-002-4 при высоте этажа свыше 4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48" w:name="sub_4002"/>
      <w:bookmarkEnd w:id="24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┌────────┬───────────────────────────┬──────┬──────┬──────┬──────┬──────┐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49" w:name="sub_4002"/>
      <w:bookmarkEnd w:id="24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Наименование элементов   │ Ед.  │08-04-│08-04-│08-04-│08-04-│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затрат           │измер.│002-1 │002-2 │002-3 │002-4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   труда   рабочих-│чел.-ч│135,70│133,40│156,40│152,95│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        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 │      │3     │3     │3,3   │3,3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труда машинистов   │чел.-ч│2,95  │2,95  │2,95  │2,95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020129  │Краны  башенные при  работе│маш.-ч│1,96  │1,96  │1,96  │1,96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других видах строитель-│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ства  (кроме монтажа техно-│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логического оборудования) 8│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                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     бортовые│маш.-ч│0,99  │0,99  │0,99  │0,99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101-0083│Блоки стеклянные пустотелые│1000  │2,6   │2,6   │2,6   │2,6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бесцветные         размером│шт.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194х194х98 мм       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204-9038│Арматура класса А-1        │т     │0,112 │0,112 │0,112 │0,112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402-9070│Раствор  готовый  кладочный│м1    │0,74  │0,74  │0,74  │0,74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(состав и марка по проекту)│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└────────┴───────────────────────────┴──────┴──────┴──────┴──────┴──────┘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50" w:name="sub_500"/>
      <w:bookmarkEnd w:id="250"/>
      <w:r>
        <w:rPr>
          <w:rFonts w:cs="Arial" w:ascii="Arial" w:hAnsi="Arial"/>
          <w:b/>
          <w:bCs/>
          <w:color w:val="000080"/>
          <w:sz w:val="20"/>
          <w:szCs w:val="20"/>
        </w:rPr>
        <w:t>Раздел 05. Плиты подоконные, крыльца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51" w:name="sub_500"/>
      <w:bookmarkStart w:id="252" w:name="sub_500"/>
      <w:bookmarkEnd w:id="25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53" w:name="sub_501"/>
      <w:bookmarkEnd w:id="253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08-05-001 Укладка подоконных железобетонных плит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54" w:name="sub_501"/>
      <w:bookmarkStart w:id="255" w:name="sub_501"/>
      <w:bookmarkEnd w:id="25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Укладка плит с подливкой раствора, подгонкой плит по месту и заделкой швов.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100 м2 плит (в деле)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Укладка подоконных железобетонных плит: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08-05-001-1 с мозаичным покрытием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08-05-001-2 гладких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56" w:name="sub_5001"/>
      <w:bookmarkEnd w:id="25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57" w:name="sub_5001"/>
      <w:bookmarkEnd w:id="25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  Наименование элементов затрат      │ Ед.  │08-05-│08-05-│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│измер.│001-1 │001-2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труда рабочих-строителей         │чел.-ч│133,40│113,68│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               │      │3,2   │3,2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труда машинистов                 │Чел.-ч│2,94  │2,94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020129  │Краны башенные при работе на других видах│маш.-ч│2,11  │2,11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(кроме        монтажа│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технологического оборудования) 8 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грузоподъемностью  до│маш.-ч│0,83  │0,83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т                               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440-9008│Плиты подоконные железобетонные          │м2    │102   │102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402-9060│Раствор  готовый  отделочный  (состав   и│м3    │3,06  │3,06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по проекту)                 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              │м3    │0,06  │0,06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101-0219│Гипсовые вяжущие Г-3                     │т     │0,337 │0,337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101-1705│Пакля пропитанная                        │кг    │225   │225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58" w:name="sub_502"/>
      <w:bookmarkEnd w:id="258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08-05-002 Устройство крылец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59" w:name="sub_502"/>
      <w:bookmarkStart w:id="260" w:name="sub_502"/>
      <w:bookmarkEnd w:id="26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Выемка грунта с обратной засыпкой за фундаменты и отвозкой лишнего грунта. 02. Кладка бортовых стенок с оштукатуриванием и окраской (норма 2). 03. Кладка фундаментов и стенок (норма 3). 04. Укладка бетонной подготовки и площадочных плит. 05. Укладка ступеней (нормы 2-3). 06. Устройство асфальтового покрытия.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 м2 крыльца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Устройство крылец: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08-05-002-1 с входной площадкой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08-05-002-2 с входом с одной стороны в одну ступень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08-05-002-3 с входом с трех сторон в три ступени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61" w:name="sub_5002"/>
      <w:bookmarkEnd w:id="26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┌────────┬─────────────────────────────────┬───────┬──────┬──────┬──────┐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62" w:name="sub_5002"/>
      <w:bookmarkEnd w:id="26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Наименование элементов затрат  │  Ед.  │08-05-│08-05-│08-05-│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│измер. │002-1 │002-2 │002-3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├────────┼─────────────────────────────────┼───────┼──────┼──────┼──────┤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труда рабочих-строителей │чел.-ч │1,67  │3,12  │12,21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       │       │2,5   │1,8   │2,2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труда машинистов         │чел.-ч │0,08  │0,08  │0,24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├────────┼─────────────────────────────────┼───────┼──────┼──────┼──────┤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 на автомобильном ходу  при│маш.-ч │0,03  │0,03  │0,10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на  других  видах  строи-│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тельства   (кроме   магистральных│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     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           бортовые│маш.-ч │0,05  │0,05  │0,14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├────────┼─────────────────────────────────┼───────┼──────┼──────┼──────┤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440-9009│Плиты железобетонные             │м3     │П     │П     │П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440-9043│Ступени железобетонные           │м      │П     │П     │П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101-9060│Армосетки                        │т      │П     │П     │П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404-9010│Кирпич керамический              │1000   │-     │0,002 │0,14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шт.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408-9011│Камень бутовый                   │м3     │-     │-     │0,44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401-0003│Бетон тяжелый, класс В 7,5 (M100)│м3     │0,05  │0,09  │-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402-9070│Раствор готовый кладочный (состав│м3     │0,01  │0,01  │0,26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марка по проекту)       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410-0005│Смеси  асфальтобетонные дорожные,│т      │0,0554│0,0511│0,02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аэродромные и асфальтобетон  (го-│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рячие   и   теплые  для  плотного│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асфальтобетона  мелко  и  крупно-│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зернистые, песчаные),  марка  II,│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А                     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      │м3     │0,003 │0,01  │0,01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101-1668│Рогожа                           │м2     │0,48  │1,06  │-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408-9040│Песок   для  строительных   работ│м3     │0,02  │0,002 │-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природный                 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102-0133│Пиломатериалы   хвойных    пород.│м3     │-     │0,02  │0,022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необрезные длиной 2-3,75 м,│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все  ширины, толщиной 25 мм,  III│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сорта                     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101-0179│Гвозди   строительные  с  плоской│т      │-     │0,0002│0,0002│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головкой 1,6х50 мм        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└────────┴─────────────────────────────────┴───────┴──────┴──────┴──────┘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63" w:name="sub_600"/>
      <w:bookmarkEnd w:id="263"/>
      <w:r>
        <w:rPr>
          <w:rFonts w:cs="Arial" w:ascii="Arial" w:hAnsi="Arial"/>
          <w:b/>
          <w:bCs/>
          <w:color w:val="000080"/>
          <w:sz w:val="20"/>
          <w:szCs w:val="20"/>
        </w:rPr>
        <w:t>Раздел 06. Мусоропроводы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64" w:name="sub_600"/>
      <w:bookmarkStart w:id="265" w:name="sub_600"/>
      <w:bookmarkEnd w:id="26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66" w:name="sub_601"/>
      <w:bookmarkEnd w:id="266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08-06-001 Монтаж мусоропровода</w:t>
        <w:br/>
        <w:t>со стволом из асбоцементных труб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67" w:name="sub_601"/>
      <w:bookmarkStart w:id="268" w:name="sub_601"/>
      <w:bookmarkEnd w:id="26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Установка вертикального ствола мусоропровода из асбестоцементных труб диаметром 400 мм с надвижными муфтами, креплением ствола в пределах этажей и нижней части ствола к стальной опорной раме. 02. Монтаж приемных клапанов с вырезкой отверстий в асбоцементных трубах по шаблону, креплением кожуха приемных клапанов к стволу мусоропровода хомутами на упругих прокладках, с герметизацией сопряжении. 03. Установка деталей мусоропровода: вытяжной трубы с дифлектором, телескопического отвода с шибером с герметической заделкой при соединении ствола мусоропровода с телескопическим отводом, мусоросборника емкостью 750 л на металлической тележке. 04. Заделка мест прохода ствола мусоропровода через перекрытия и покрытие раствором и минеральной ватой. 05. Окраска металлических деталей мусоропровода.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 мусоропровод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08-06-001-1 Монтаж мусоропровода со стволом из асбоцементных труб в 9-этажных зданиях с пятью клапанами общей высотой 25 м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08-06-001-2 На каждый этаж сверх или менее девяти добавлять или исключать к норме 08-06-001-1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08-06-001-3 На 1 м удлинения ствола мусоропровода при высоте этажа более 2,8 м добавлять или исключать к норме 08-06-001-1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08-06-001-4 На один дополнительный приемный клапан добавлять к норме 08-06-001-1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69" w:name="sub_6001"/>
      <w:bookmarkEnd w:id="26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┌────────┬─────────────────────────┬──────┬───────┬──────┬───────┬──────┐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70" w:name="sub_6001"/>
      <w:bookmarkEnd w:id="27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Наименование элементов  │ Ед.  │08-06- │08-06-│08-06- │08-06-│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затрат          │измер.│001-1  │001-2 │001-3  │001-4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├────────┼─────────────────────────┼──────┼───────┼──────┼───────┼──────┤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  труда  рабочих-│чел.-ч│72,95  │5,95  │1,38   │2,54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             │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│      │3      │3     │3      │3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труда машинистов │чел.-ч│12,72  │1,33  │0,48   │0,02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├────────┼─────────────────────────┼──────┼───────┼──────┼───────┼──────┤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020129  │Краны башенные при работе│маш.-ч│12,38  │1,23  │0,44   │-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   других      видах│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(кроме│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монтажа  технологического│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оборудования) 8 т        │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   бортовые│маш.-ч│0,34   │0,10  │0,04   │0,02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│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 │Установки   для    сварки│маш.-ч│11,31  │0,50  │-      │-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ручной            дуговой│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(постоянного тока)       │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├────────┼─────────────────────────┼──────┼───────┼──────┼───────┼──────┤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│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103-0700│Трубы    асбестоцементные│м     │4      │-     │-      │-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безнапорные      условный│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проход 300 мм, внутренний│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 279 мм           │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103-0701│Трубы    асбестоцементные│м     │24,5   │2,86  │1,02   │-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безнапорные      условный│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проход 400 мм, внутренний│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 368 мм           │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101-9810│Металлический мусоросбор-│комп- │1      │-     │-      │-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ник с тележкой           │лект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201-9017│Металлоконструкции  опор-│кг    │86     │-     │-      │-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ной рамы из  цилиндричес-│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кого телескопического от-│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вода                     │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404-9010│Кирпич керамический      │1000  │П      │-     │-      │-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шт.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101-0782│Поковки   из   квадратных│т     │П      │П     │-      │-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заготовок массой 1,8 кг  │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101-0384│Краски     масляные     и│т     │0,002  │0,0001│-      │0,0002│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алкидные     густотертые:│      │       │2     │       │4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цинковые МА-011-1        │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101-0627│Олифа комбинированная К-2│т     │0,0017 │0,0001│-      │0,0002│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300-9173│Клапаны приемные         │шт.   │5      │0,5   │-      │1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402-9070│Раствор готовый кладочный│м3    │0,12   │0,01  │-      │-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(состав   и   марка    по│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       │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300-0262│Дефлекторы       вытяжные│шт.   │1      │-     │-      │-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цилиндрические типа  ЦАГИ│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N 3, диаметр патрубка 280│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          │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201-9074│Трос стальной            │м     │31     │3     │1      │-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101-1521│Электроды диаметром 5  мм│т     │0,0072 │0,0007│-      │-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Э42                      │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103-9143│Муфты надвижные          │шт.   │8      │1     │-      │-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└────────┴─────────────────────────┴──────┴───────┴──────┴───────┴──────┘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71" w:name="sub_602"/>
      <w:bookmarkEnd w:id="271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08-06-002 Окраска металлических деталей мусоропровода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72" w:name="sub_602"/>
      <w:bookmarkStart w:id="273" w:name="sub_602"/>
      <w:bookmarkEnd w:id="27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Окраска металлических деталей мусоропровода.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 мусоропровод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08-06-002-1 Окраска металлических деталей мусоропровода в 9-этажных зданиях с пятью клапанами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08-06-002-2 При окраске на каждый этаж сверх или менее девяти добавлять или исключать к норме 08-06-002-1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08-06-002-3 При окраске на один дополнительный клапан добавлять к норме 08-06-002-1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74" w:name="sub_6002"/>
      <w:bookmarkEnd w:id="27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┌────────┬──────────────────────────────┬───────┬───────┬───────┬───────┐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75" w:name="sub_6002"/>
      <w:bookmarkEnd w:id="27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│Наименование элементов затрат │  Ед.  │08-06- │08-06- │08-06-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│измер. │002-1  │002-2  │002-3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    труда     рабочих-│чел.-ч │4,79   │0,30   │0,58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          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    │       │4      │4      │4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101-0384│Краски   масляные  и  алкидные│т      │0,002  │0,00012│0,00024│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густотертые: цинковые МА-011-1│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101-0627│Олифа комбинированная К-2     │т      │0,0017 │0,0001 │0,0002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101-0388│Краски  масляные земляные  МА-│т      │0,0004 │0,00003│0,00006│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0115: мумия, сурик железный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└────────┴──────────────────────────────┴───────┴───────┴───────┴───────┘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76" w:name="sub_700"/>
      <w:bookmarkEnd w:id="276"/>
      <w:r>
        <w:rPr>
          <w:rFonts w:cs="Arial" w:ascii="Arial" w:hAnsi="Arial"/>
          <w:b/>
          <w:bCs/>
          <w:color w:val="000080"/>
          <w:sz w:val="20"/>
          <w:szCs w:val="20"/>
        </w:rPr>
        <w:t>Раздел 07. Наружные и внутренние леса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77" w:name="sub_700"/>
      <w:bookmarkStart w:id="278" w:name="sub_700"/>
      <w:bookmarkEnd w:id="27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79" w:name="sub_701"/>
      <w:bookmarkStart w:id="280" w:name="sub_257256228"/>
      <w:bookmarkEnd w:id="279"/>
      <w:bookmarkEnd w:id="280"/>
      <w:r>
        <w:rPr>
          <w:rFonts w:cs="Arial" w:ascii="Arial" w:hAnsi="Arial"/>
          <w:i/>
          <w:iCs/>
          <w:color w:val="800080"/>
          <w:sz w:val="20"/>
          <w:szCs w:val="20"/>
        </w:rPr>
        <w:t>Изменениями и дополнениями, утвержденными постановлением Госстроя РФ от 9 марта 2004 г. N 41, в Таблицу ГЭСН 08-07-001 настоящих ГЭСН внесены изменения, введенные в действие с 9 марта 2004 г.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81" w:name="sub_701"/>
      <w:bookmarkStart w:id="282" w:name="sub_257256228"/>
      <w:bookmarkEnd w:id="281"/>
      <w:bookmarkEnd w:id="282"/>
      <w:r>
        <w:rPr>
          <w:rFonts w:cs="Arial" w:ascii="Arial" w:hAnsi="Arial"/>
          <w:i/>
          <w:iCs/>
          <w:color w:val="800080"/>
          <w:sz w:val="20"/>
          <w:szCs w:val="20"/>
        </w:rPr>
        <w:t>См. текст таблицы в предыдущей редакции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08-07-001 Установка и разборка</w:t>
        <w:br/>
        <w:t>наружных инвентарных лесов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Планировка места установки наружных лесов (нормы 1-3). 02. Сборка и установка инвентарных лесов с устройством настилов, ограждений, стремянок и ходовых лестниц. 03. Разборка лесов. 04. Восстановительный ремонт деталей лесов при каждом обороте их. 05. Завозка готовых элементов лесов с приобъектного склада на объект и отвозка их с объекта на приобъектный склад.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100 м2 вертикальной проекции для наружных лесов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и разборка наружных инвентарных лесов высотой до 16 м: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08-07-001-1 трубчатых для кладки облицовки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08-07-001-2 трубчатых для прочих отделочных работ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08-07-001-3 подвесных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 каждые последующие 4 м высоты наружных инвентарных лесов добавлять: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08-07-001-4 к нормам 08-07-001-1, 08-07-001-2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08-07-001-5 к норме 08-07-001-3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83" w:name="sub_7001"/>
      <w:bookmarkEnd w:id="28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┌────────┬──────────────────┬──────┬───────┬───────┬──────┬──────┬──────┐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84" w:name="sub_7001"/>
      <w:bookmarkEnd w:id="28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│Наименование      │Ед.   │08-07- │08-07- │08-07-│08-07-│08-07-│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│элементов затрат  │измер.│001-1  │001-2  │001-3 │001-4 │001-5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├────────┼──────────────────┼──────┼───────┼───────┼──────┼──────┼──────┤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     труда│чел.-ч│43,40  │43,50  │65,20 │6,60  │9,79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рабочих-строителей│      │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    разряд│      │3,1    │3,1    │3,1   │3,1   │3,1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       │      │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     труда│чел.-ч│0,07   │0,07   │0,08  │0,02  │0,02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│      │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├────────┼──────────────────┼──────┼───────┼───────┼──────┼──────┼──────┤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>│      │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    │маш.-ч│0,07   │0,07   │0,08  │0,02  │0,02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бортовые          │      │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│      │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 т            │      │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├────────┼──────────────────┼──────┼───────┼───────┼──────┼──────┼──────┤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      │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102-9084│Детали  деревянные│м3    │0,006  │0,009  │0,009 │-     │-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лесов             │      │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103-9231│Детали       лесов│т     │0,037  │0,035  │0,044 │0,009 │0,011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стальные          │      │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203-0514│Щиты настила      │м2    │1,2    │3,4    │1,9   │0,6   │0,95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└────────┴──────────────────┴──────┴───────┴───────┴──────┴──────┴──────┘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85" w:name="sub_702"/>
      <w:bookmarkStart w:id="286" w:name="sub_257258164"/>
      <w:bookmarkEnd w:id="285"/>
      <w:bookmarkEnd w:id="286"/>
      <w:r>
        <w:rPr>
          <w:rFonts w:cs="Arial" w:ascii="Arial" w:hAnsi="Arial"/>
          <w:i/>
          <w:iCs/>
          <w:color w:val="800080"/>
          <w:sz w:val="20"/>
          <w:szCs w:val="20"/>
        </w:rPr>
        <w:t>Изменениями и дополнениями, утвержденными постановлением Госстроя РФ от 9 марта 2004 г. N 41, в Таблицу ГЭСН 08-07-001 настоящих ГЭСН внесены изменения, введенные в действие с 9 марта 2004 г.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87" w:name="sub_702"/>
      <w:bookmarkStart w:id="288" w:name="sub_257258164"/>
      <w:bookmarkEnd w:id="287"/>
      <w:bookmarkEnd w:id="288"/>
      <w:r>
        <w:rPr>
          <w:rFonts w:cs="Arial" w:ascii="Arial" w:hAnsi="Arial"/>
          <w:i/>
          <w:iCs/>
          <w:color w:val="800080"/>
          <w:sz w:val="20"/>
          <w:szCs w:val="20"/>
        </w:rPr>
        <w:t>См. текст таблицы в предыдущей редакции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08-07-002 Установка и разборка</w:t>
        <w:br/>
        <w:t>внутренних инвентарных лесов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Сборка и установка инвентарных лесов с устройством настилов, ограждений, стремянок и ходовых лестниц. 02. Разборка лесов. 03. Восстановительный ремонт деталей лесов при каждом обороте их. 04. Завозка готовых элементов лесов с приобъектного склада на объект и отвозка их с объекта на приобъектный склад.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100 м2 горизонтальной проекции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и разборка внутренних трубчатых инвентарных лесов: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08-07-002-1 при высоте помещений до 6 м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08-07-002-2 на каждые последующие 4 м высоты помещений добавлять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89" w:name="sub_7002"/>
      <w:bookmarkEnd w:id="28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┌────────┬────────────────────────────────────────┬───────┬──────┬──────┐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90" w:name="sub_7002"/>
      <w:bookmarkEnd w:id="29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 Наименование элементов затрат      │  Ед.  │08-07-│08-07-│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│измер. │002-1 │002-2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├────────┼────────────────────────────────────────┼───────┼──────┼──────┤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труда рабочих-строителей        │чел.-ч │70,20 │49,80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              │       │3,1   │3,1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труда машинистов                │чел.-ч │0,18  │0,11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├────────┼────────────────────────────────────────┼───────┼──────┼──────┤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грузоподъемностью до│маш.-ч │0,18  │0,11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т                              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├────────┼────────────────────────────────────────┼───────┼──────┼──────┤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102-9084│Детали деревянные лесов                 │м3     │0,008 │0,008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103-9231│Детали лесов стальные                   │т      │0,029 │0,029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203-0514│Щиты настила                            │м2     │5,5   │1,4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└────────┴────────────────────────────────────────┴───────┴──────┴──────┘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91" w:name="sub_703"/>
      <w:bookmarkEnd w:id="291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08-07-003 Изготовление стальных деталей подвесных лесов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92" w:name="sub_703"/>
      <w:bookmarkStart w:id="293" w:name="sub_703"/>
      <w:bookmarkEnd w:id="29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Изготовление стальных деталей подвесных лесов.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 т деталей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08-07-003-1 Изготовление стальных деталей подвесных лесов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94" w:name="sub_7003"/>
      <w:bookmarkEnd w:id="29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┌────────┬───────────────────────────────────────────────┬───────┬──────┐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95" w:name="sub_7003"/>
      <w:bookmarkEnd w:id="29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     Наименование элементов затрат         │  Ед.  │08-07-│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     │измер. │003-1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труда рабочих-строителей               │чел.-ч │49,80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                     │       │2,5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труда машинистов                       │чел.-ч │0,56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грузоподъемностью до 5 т   │маш.-ч │0,45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 на  автомобильном  ходу  при  работе  на│маш.-ч │0,11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видах строительства (кроме магистральных│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                 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 │Установки    для    сварки    ручной    дуговой│маш.-ч │5,34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(постоянного тока)                    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101-1150│Прокат  для армирования ж/б конструкций круглый│т      │0,08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периодического  профиля,  горячекатаный   и│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термомеханический, термически упрочненный класс│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A-I диаметром 10 мм                   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101-1825│Олифа натуральная                              │кг     │1,4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101-0782│Поковки из квадратных заготовок массой 1,8 кг  │т      │0,03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101-1675│Балки  двутавровые N 10-14, сталь  обыкновенная│т      │0,2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низколегированная кипящая 18сп        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101-1676│Швеллеры N 5-8, сталь спокойная 18сп           │т      │0,33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101-1162│Прокат  для армирования ж/б конструкций круглый│т      │0,29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периодического  профиля,  горячекатаный   и│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термомеханический, термически упрочненный класс│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A-II диаметром 16 мм                  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101-1755│Сталь  полосовая спокойная марки Ст3сп, шириной│т      │0,09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50-200 мм толщиной 4-5 мм             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101-1513│Электроды диаметром 4 мм Э42                   │т      │0,005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101-0388│Краски масляные земляные МА-0115: мумия,  сурик│т      │0,0017│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железный                              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└────────┴───────────────────────────────────────────────┴───────┴──────┘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96" w:name="sub_704"/>
      <w:bookmarkEnd w:id="296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08-07-004 Изготовление деревянных</w:t>
        <w:br/>
        <w:t>деталей подвесных лесов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97" w:name="sub_704"/>
      <w:bookmarkStart w:id="298" w:name="sub_704"/>
      <w:bookmarkEnd w:id="29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Изготовление деревянных деталей подвесных лесов.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 м3 деталей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08-07-004-1 Изготовление деревянных деталей подвесных лесов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99" w:name="sub_7004"/>
      <w:bookmarkEnd w:id="29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┌────────┬───────────────────────────────────────────────┬───────┬──────┐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00" w:name="sub_7004"/>
      <w:bookmarkEnd w:id="30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     Наименование элементов затрат         │  Ед.  │08-07-│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     │измер. │004-1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труда рабочих-строителей               │чел.-ч │14,72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                     │       │1,5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труда машинистов                       │чел.-ч │0,61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грузоподъемностью до 5 т   │маш.-ч │0,49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 на  автомобильном  ходу  при  работе  на│маш.-ч │0,12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видах строительства (кроме магистральных│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                 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102-0052│Пиломатериалы  хвойных  пород.  Доски  обрезные│м3     │1,05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4-6,5 м, шириной 75-150 мм, толщиной  25│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II сорта                          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101-0181│Гвозди  строительные с плоской головкой  1,8х60│т      │0,005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                       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101-1825│Олифа натуральная                              │кг     │9,9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113-0107│Натрий фтористый технический, марка А, сорт I  │т      │0,0059│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                    │м3     │0,112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└────────┴───────────────────────────────────────────────┴───────┴──────┘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01" w:name="sub_705"/>
      <w:bookmarkEnd w:id="301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08-07-005 Изготовление дощатых</w:t>
        <w:br/>
        <w:t>щитов настила для подвесных лесов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02" w:name="sub_705"/>
      <w:bookmarkStart w:id="303" w:name="sub_705"/>
      <w:bookmarkEnd w:id="30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Изготовление дощатых щитов настила для подвесных лесов.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100 м2 щитов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08-07-005-1 Изготовление дощатых щитов настила для подвесных лесов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04" w:name="sub_7005"/>
      <w:bookmarkEnd w:id="30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┌────────┬───────────────────────────────────────────────┬───────┬──────┐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05" w:name="sub_7005"/>
      <w:bookmarkEnd w:id="30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     Наименование элементов затрат         │  Ед.  │08-07-│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     │измер. │005-1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труда рабочих-строителей               │чел.-ч │137,53│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                     │       │2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труда машинистов                       │чел.-ч │6,37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 │Установки    для    сварки    ручной    дуговой│маш.-ч │7,31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(постоянного тока)                    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грузоподъемностью до 5 т   │маш.-ч │4,47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 на  автомобильном  ходу  при  работе  на│маш.-ч │1,90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видах строительства (кроме магистральных│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                 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102-0056│Пиломатериалы  хвойных  пород.  Доски  обрезные│м3     │5,67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 4-6,5  м,  шириной  75-150 мм, толщиной│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32-40 мм, II сорта                    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101-0181│Гвозди  строительные с плоской головкой  1,8х60│т      │0,037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                       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101-1150│Прокат для армирования ж/б конструкций круглого│т      │0,23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периодического  профиля,  горячекатаный   и│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термомеханический, термически упрочненный класс│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A-I диаметром 10 мм                   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101-1825│Олифа натуральная                              │кг     │10,5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113-0107│Натрий фтористый технический, марка А, сорт I  │т      │0,0318│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101-1513│Электроды диаметром 4 мм Э42                   │т      │0,0023│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                    │м3     │0,604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└────────┴───────────────────────────────────────────────┴───────┴──────┘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06" w:name="sub_800"/>
      <w:bookmarkEnd w:id="306"/>
      <w:r>
        <w:rPr>
          <w:rFonts w:cs="Arial" w:ascii="Arial" w:hAnsi="Arial"/>
          <w:b/>
          <w:bCs/>
          <w:color w:val="000080"/>
          <w:sz w:val="20"/>
          <w:szCs w:val="20"/>
        </w:rPr>
        <w:t>Раздел 08. Печи отопительные и очаги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07" w:name="sub_800"/>
      <w:bookmarkStart w:id="308" w:name="sub_800"/>
      <w:bookmarkEnd w:id="30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09" w:name="sub_801"/>
      <w:bookmarkEnd w:id="309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08-08-001 Основания под печи, очаги</w:t>
        <w:br/>
        <w:t>и трубы в нижних этажах зданий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10" w:name="sub_801"/>
      <w:bookmarkStart w:id="311" w:name="sub_801"/>
      <w:bookmarkEnd w:id="31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Кладка в готовых котлованах оснований из бутового камня или из кирпича и половняка (нормы 1, 2). 02. Устройство изоляции (нормы 1, 2).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 м3 основания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Основания под печи, очаги и трубы в нижних этажах: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08-08-001-1 бутовые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08-08-001-2 кирпичные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12" w:name="sub_8001"/>
      <w:bookmarkEnd w:id="31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13" w:name="sub_8001"/>
      <w:bookmarkEnd w:id="31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Наименование элементов затрат     │  Ед.  │08-08- │08-08-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│измер. │001-1  │001-2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труда рабочих-строителей      │чел.-ч │5,66   │4,45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            │       │3      │3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труда машинистов              │чел.-ч │0,11   │0,36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бортовые грузоподъемностью│маш.-ч │0,11   │0,36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 т                        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408-9011│Камень бутовый                        │м3     │1,03   │-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404-9010│Кирпич керамический                   │1000   │-      │0,19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шт.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404-0321│Кирпич-половняк керамический          │м3     │-      │0,6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402-9070│Раствор  готовый кладочный  (состав  и│м3     │0,41   │0,36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по проекту)             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           │м3     │0,04   │0,04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14" w:name="sub_802"/>
      <w:bookmarkEnd w:id="314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08-08-002 Основания под печи, очаги</w:t>
        <w:br/>
        <w:t>и трубы в верхних этажах зданий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15" w:name="sub_802"/>
      <w:bookmarkStart w:id="316" w:name="sub_802"/>
      <w:bookmarkEnd w:id="31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Устройство основания в верхних этажах.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 место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08-08-002-1 Основания под печи, очаги и трубы в верхних этажах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17" w:name="sub_8002"/>
      <w:bookmarkEnd w:id="31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┌────────┬──────────────────────────────────────────────┬────────┬──────┐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18" w:name="sub_8002"/>
      <w:bookmarkEnd w:id="31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    Наименование элементов затрат         │  Ед.   │08-08-│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    │ измер. │002-1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труда рабочих-строителей              │чел.-ч  │4,10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                    │        │3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труда машинистов                      │чел.-ч  │0,05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 на  автомобильном ходу  при  работе  на│маш.-ч  │0,02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   видах     строительства     (кроме│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10 т       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грузоподъемностью до 5 т  │маш.-ч  │0,03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404-9010│Кирпич керамический                           │1000    │0,006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шт.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402-9070│Раствор  готовый кладочный (состав и марка  по│м3      │0,02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                      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101-1045│Двутавры   с   параллельными   гранями   полок│т       │0,02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нормальные "Б", сталь полуспокойная, N 16-18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101-1150│Прокат для армирования ж/б конструкций круглый│т       │0,03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периодического  профиля,  горячекатаный  и│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термомеханический,   термически    упрочненный│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класс A-I диаметром 10 мм               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                   │м3      │0,006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102-0062│Пиломатериалы  хвойных пород.  Доски  обрезные│м3      │0,026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4-6,5 м, шириной 75-150 мм,      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44 мм и более IV сорта         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└────────┴──────────────────────────────────────────────┴────────┴──────┘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19" w:name="sub_803"/>
      <w:bookmarkEnd w:id="319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08-08-003 Кладка печей, очагов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20" w:name="sub_803"/>
      <w:bookmarkStart w:id="321" w:name="sub_803"/>
      <w:bookmarkEnd w:id="32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Кладка печей и очагов с устройством разделок и холодных четвертей. 02. Установка приборов (нормы 1-10) и металлических обрамлений-поясов (нормы 5-10). 03. Изготовление и установка стального футляра (нормы 2, 4) и стальных зонтов (нормы 9, 10). 04. Приготовление глиняного раствора. 05. Устройство и разборка подмостей, кружал и опалубки. 06. Присоединение к дымоходам.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 м3 кладки (без вычета пустот)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Кладка печей, очагов отопительных:</w:t>
      </w:r>
    </w:p>
    <w:p>
      <w:pPr>
        <w:pStyle w:val="Normal"/>
        <w:autoSpaceDE w:val="false"/>
        <w:ind w:firstLine="720"/>
        <w:jc w:val="both"/>
        <w:rPr/>
      </w:pPr>
      <w:hyperlink w:anchor="sub_800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08-08-003-1</w:t>
        </w:r>
      </w:hyperlink>
      <w:r>
        <w:rPr>
          <w:rFonts w:cs="Arial" w:ascii="Arial" w:hAnsi="Arial"/>
          <w:sz w:val="20"/>
          <w:szCs w:val="20"/>
        </w:rPr>
        <w:t xml:space="preserve"> с топкой под дрова не облицованных и не оштукатуренных</w:t>
      </w:r>
    </w:p>
    <w:p>
      <w:pPr>
        <w:pStyle w:val="Normal"/>
        <w:autoSpaceDE w:val="false"/>
        <w:ind w:firstLine="720"/>
        <w:jc w:val="both"/>
        <w:rPr/>
      </w:pPr>
      <w:hyperlink w:anchor="sub_800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08-08-003-2</w:t>
        </w:r>
      </w:hyperlink>
      <w:r>
        <w:rPr>
          <w:rFonts w:cs="Arial" w:ascii="Arial" w:hAnsi="Arial"/>
          <w:sz w:val="20"/>
          <w:szCs w:val="20"/>
        </w:rPr>
        <w:t xml:space="preserve"> с топкой под дрова в стальных футлярах</w:t>
      </w:r>
    </w:p>
    <w:p>
      <w:pPr>
        <w:pStyle w:val="Normal"/>
        <w:autoSpaceDE w:val="false"/>
        <w:ind w:firstLine="720"/>
        <w:jc w:val="both"/>
        <w:rPr/>
      </w:pPr>
      <w:hyperlink w:anchor="sub_800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08-08-003-3</w:t>
        </w:r>
      </w:hyperlink>
      <w:r>
        <w:rPr>
          <w:rFonts w:cs="Arial" w:ascii="Arial" w:hAnsi="Arial"/>
          <w:sz w:val="20"/>
          <w:szCs w:val="20"/>
        </w:rPr>
        <w:t xml:space="preserve"> с топкой под уголь не облицованных и не оштукатуренных</w:t>
      </w:r>
    </w:p>
    <w:p>
      <w:pPr>
        <w:pStyle w:val="Normal"/>
        <w:autoSpaceDE w:val="false"/>
        <w:ind w:firstLine="720"/>
        <w:jc w:val="both"/>
        <w:rPr/>
      </w:pPr>
      <w:hyperlink w:anchor="sub_800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08-08-003-4</w:t>
        </w:r>
      </w:hyperlink>
      <w:r>
        <w:rPr>
          <w:rFonts w:cs="Arial" w:ascii="Arial" w:hAnsi="Arial"/>
          <w:sz w:val="20"/>
          <w:szCs w:val="20"/>
        </w:rPr>
        <w:t xml:space="preserve"> с топкой под уголь в стальных футлярах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Кладка печей, очагов кухонных:</w:t>
      </w:r>
    </w:p>
    <w:p>
      <w:pPr>
        <w:pStyle w:val="Normal"/>
        <w:autoSpaceDE w:val="false"/>
        <w:ind w:firstLine="720"/>
        <w:jc w:val="both"/>
        <w:rPr/>
      </w:pPr>
      <w:hyperlink w:anchor="sub_803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08-08-003-5</w:t>
        </w:r>
      </w:hyperlink>
      <w:r>
        <w:rPr>
          <w:rFonts w:cs="Arial" w:ascii="Arial" w:hAnsi="Arial"/>
          <w:sz w:val="20"/>
          <w:szCs w:val="20"/>
        </w:rPr>
        <w:t xml:space="preserve"> с топкой под дрова без щитка</w:t>
      </w:r>
    </w:p>
    <w:p>
      <w:pPr>
        <w:pStyle w:val="Normal"/>
        <w:autoSpaceDE w:val="false"/>
        <w:ind w:firstLine="720"/>
        <w:jc w:val="both"/>
        <w:rPr/>
      </w:pPr>
      <w:hyperlink w:anchor="sub_803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08-08-003-6</w:t>
        </w:r>
      </w:hyperlink>
      <w:r>
        <w:rPr>
          <w:rFonts w:cs="Arial" w:ascii="Arial" w:hAnsi="Arial"/>
          <w:sz w:val="20"/>
          <w:szCs w:val="20"/>
        </w:rPr>
        <w:t xml:space="preserve"> с топкой под дрова со щитком</w:t>
      </w:r>
    </w:p>
    <w:p>
      <w:pPr>
        <w:pStyle w:val="Normal"/>
        <w:autoSpaceDE w:val="false"/>
        <w:ind w:firstLine="720"/>
        <w:jc w:val="both"/>
        <w:rPr/>
      </w:pPr>
      <w:hyperlink w:anchor="sub_803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08-08-003-7</w:t>
        </w:r>
      </w:hyperlink>
      <w:r>
        <w:rPr>
          <w:rFonts w:cs="Arial" w:ascii="Arial" w:hAnsi="Arial"/>
          <w:sz w:val="20"/>
          <w:szCs w:val="20"/>
        </w:rPr>
        <w:t xml:space="preserve"> с топкой под уголь без щитка</w:t>
      </w:r>
    </w:p>
    <w:p>
      <w:pPr>
        <w:pStyle w:val="Normal"/>
        <w:autoSpaceDE w:val="false"/>
        <w:ind w:firstLine="720"/>
        <w:jc w:val="both"/>
        <w:rPr/>
      </w:pPr>
      <w:hyperlink w:anchor="sub_803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08-08-003-8</w:t>
        </w:r>
      </w:hyperlink>
      <w:r>
        <w:rPr>
          <w:rFonts w:cs="Arial" w:ascii="Arial" w:hAnsi="Arial"/>
          <w:sz w:val="20"/>
          <w:szCs w:val="20"/>
        </w:rPr>
        <w:t xml:space="preserve"> с топкой под уголь со щитком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Кладка печей, очагов пищеварочных:</w:t>
      </w:r>
    </w:p>
    <w:p>
      <w:pPr>
        <w:pStyle w:val="Normal"/>
        <w:autoSpaceDE w:val="false"/>
        <w:ind w:firstLine="720"/>
        <w:jc w:val="both"/>
        <w:rPr/>
      </w:pPr>
      <w:hyperlink w:anchor="sub_8039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08-08-003-9</w:t>
        </w:r>
      </w:hyperlink>
      <w:r>
        <w:rPr>
          <w:rFonts w:cs="Arial" w:ascii="Arial" w:hAnsi="Arial"/>
          <w:sz w:val="20"/>
          <w:szCs w:val="20"/>
        </w:rPr>
        <w:t xml:space="preserve"> с топкой под дрова</w:t>
      </w:r>
    </w:p>
    <w:p>
      <w:pPr>
        <w:pStyle w:val="Normal"/>
        <w:autoSpaceDE w:val="false"/>
        <w:ind w:firstLine="720"/>
        <w:jc w:val="both"/>
        <w:rPr/>
      </w:pPr>
      <w:hyperlink w:anchor="sub_8039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08-08-003-10</w:t>
        </w:r>
      </w:hyperlink>
      <w:r>
        <w:rPr>
          <w:rFonts w:cs="Arial" w:ascii="Arial" w:hAnsi="Arial"/>
          <w:sz w:val="20"/>
          <w:szCs w:val="20"/>
        </w:rPr>
        <w:t xml:space="preserve"> с топкой под уголь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22" w:name="sub_8003"/>
      <w:bookmarkEnd w:id="32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┌────────┬───────────────────────┬──────┬───────┬───────┬───────┬───────┐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23" w:name="sub_8003"/>
      <w:bookmarkEnd w:id="32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│Наименование элементов │ Ед.  │08-08- │08-08- │08-08- │08-08-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затрат         │измер.│003-1  │003-2  │003-3  │003-4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├────────┼───────────────────────┼──────┼───────┼───────┼───────┼───────┤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 труда рабочих-│чел.-ч│10,40  │16,60  │10,40  │16,60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           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│      │3,3    │3,7    │3,3    │3,7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          труда│чел.-ч│0,50   │0,48   │0,50   │0,48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     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├────────┼───────────────────────┼──────┼───────┼───────┼───────┼───────┤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 бортовые│маш.-ч│0,5    │0,48   │0,5    │0,48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 5│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                   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├────────┼───────────────────────┼──────┼───────┼───────┼───────┼───────┤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404-9010│Кирпич керамический    │1000  │0,53   │0,06   │0,44   │0,06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шт.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115-9096│Кирпич тугоплавкий     │т     │-      │1,26   │-      │1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115-9097│Кирпич шамотный        │т     │-      │-      │0,3    │0,3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404-9050│Приборы печные         │комп- │П      │П      │П      │П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лект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101-0975│Сортовой   и   фасонный│т     │0,001  │0,001  │0,001  │0,001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горячекатаный    прокат│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 стали  углеродистой│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обыкновенного  качества│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полосовой, толщиной 10-│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  мм при ширине  100-│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200   мм,  сталь  марки│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Ст0                    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101-1133│Тонколистовой    прокат│т     │0,001  │0,021  │0,001  │0,021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 стали  углеродистой│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обыкновенного  качества│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качественной    с│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обрезными      кромками│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   3,9     мм,│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горячекатаный          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408-9040│Песок  для строительных│м3    │0,19   │0,09   │0,18   │0,08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природный        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407-0001│Глина                  │м3    │0,28   │0,02   │0,26   │-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101-1704│Войлок строительный    │т     │0,007  │0,003  │0,007  │0,003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101-0167│Гвозди      проволочные│т     │0,00016│0,00071│0,00016│0,00071│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круглые     формовочные│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1,6х100 мм             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101-0821│Проволока        черная│т     │0,00115│0,00034│0,00115│0,00034│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1,1 мм       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│м3    │0,05   │0,45   │0,05   │0,45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407-0004│Глина       огнеупорная│т     │-      │0,21   │0,01   │0,22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молотая                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115-9093│Порошок шамотный       │т     │-      │-      │0,02   │0,02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└────────┴───────────────────────┴──────┴───────┴───────┴───────┴───────┘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24" w:name="sub_8035"/>
      <w:bookmarkEnd w:id="32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┌────────┬──────────────────────┬───────┬───────┬───────┬───────┬───────┐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25" w:name="sub_8035"/>
      <w:bookmarkEnd w:id="32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│Наименование элементов│  Ед.  │08-08- │08-08- │08-08- │08-08-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затрат        │измер. │003-5  │003-6  │003-7  │003-8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труда рабочих-│чел.-ч │9,30   │9,00   │9,30   │9,00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│       │3,3    │33     │33     │3,3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         труда│чел.-ч │0,39   │0,41   │0,39   │0,41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бортовые│маш.-ч │0,39   │0,41   │0,39   │0,41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       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404-9010│Кирпич керамический   │1000   │0,35   │0,38   │0,26   │0,29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шт.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115-9097│Кирпич шамотный       │т      │-      │-      │0,3    │0,3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101-0975│Сортовой   и  фасонный│т      │0,021  │0,008  │0,021  │0,008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горячекатаный   прокат│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 стали углеродистой│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обыкновенного качества│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полосовой, толщи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ной   10-75   мм   при│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ширине   100-200   мм,│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 марки Ст0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101-1133│Тонколистовой   прокат│т      │0,002  │0,001  │0,002  │0,001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 стали углеродистой│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обыкновенного качества│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качественной    с│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обрезными     кромками│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   3,9    мм,│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горячекатаный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404-9050│Приборы печные        │комп-  │П      │П      │П      │П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лект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408-9040│Песок для строительных│м3     │0,11   │0,14   │0,1    │0,13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природный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407-0001│Глина                 │м3     │0,1    │0,19   │0,08   │0,17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101-0821│Проволока       черная│т      │0,0005 │0,00081│0,0005 │0,00081│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1,1 мм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│м3     │0,16   │0,15   │0,16   │0,15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101-1704│Войлок строительный   │т      │-      │0,002  │-      │0,002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101-0167│Гвозди     проволочные│т      │-      │0,00004│-      │0,00004│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круглые    формовочные│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1,6х100 мм 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115-9093│Порошок шамотный      │т      │-      │-      │0,02   │0,02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407-0004│Глина      огнеупорная│т      │-      │-      │0,01   │0,01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молотая    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└────────┴──────────────────────┴───────┴───────┴───────┴───────┴───────┘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26" w:name="sub_8039"/>
      <w:bookmarkEnd w:id="32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┌────────┬───────────────────────────────────────┬──────┬───────┬───────┐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27" w:name="sub_8039"/>
      <w:bookmarkEnd w:id="32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 Наименование элементов затрат     │ Ед.  │08-08- │08-08-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│измер.│003-9  │003-10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├────────┼───────────────────────────────────────┼──────┼───────┼───────┤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труда рабочих-строителей       │чел.-ч│12,30  │12,30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             │      │3,7    │3,7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труда машинистов               │чел.-ч│0,37   │0,37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├────────┼───────────────────────────────────────┼──────┼───────┼───────┤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бортовые  грузоподъемностью│маш.-ч│0,37   │0,37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 т                          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├────────┼───────────────────────────────────────┼──────┼───────┼───────┤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404-9010│Кирпич керамический                    │1000  │0,34   │0,25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шт.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115-9097│Кирпич шамотный                        │т     │-      │0,3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101-0975│Сортовой   и   фасонный   горячекатаный│т     │0,021  │0,021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прокат     из     стали    углеродистой│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обыкновенного    качества    полосовой,│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 10-75  мм при ширине  100-200│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сталь марки Ст0             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101-1133│Тонколистовой    прокат    из     стали│т     │0,008  │0,008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углеродистой обыкновенного  качества  и│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качественной   с   обрезными   кромками│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3,9 мм, горячекатаный  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404-9050│Приборы печные                         │комп- │П      │П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лект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408-9040│Песок для строительных работ природный │м3    │0,09   │0,08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407-0001│Глина                                  │м3    │0,14   │0,12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101-0821│Проволока черная диаметром 1,1 мм      │т     │0,00016│0,00016│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            │м3    │0,16   │0,16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115-9093│Порошок шамотный                       │т     │-      │0,02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407-0004│Глина огнеупорная молотая              │т     │-      │0,01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└────────┴───────────────────────────────────────┴──────┴───────┴───────┘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28" w:name="sub_804"/>
      <w:bookmarkEnd w:id="328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08-08-004 Установка очагов металлических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29" w:name="sub_804"/>
      <w:bookmarkStart w:id="330" w:name="sub_804"/>
      <w:bookmarkEnd w:id="33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Установка металлических плит с обмуровкой топки кирпичом. 02. Приготовление глиняного раствора. 03. Устройство и разборка подмостей, кружал и опалубки. 04. Присоединение к дымоходам.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 очаг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08-08-004-1 Установка очагов металлических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31" w:name="sub_8004"/>
      <w:bookmarkEnd w:id="33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┌────────┬───────────────────────────────────────────────┬──────┬───────┐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32" w:name="sub_8004"/>
      <w:bookmarkEnd w:id="33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     Наименование элементов затрат         │ Ед.  │08-08-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     │измер.│004-1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труда рабочих-строителей               │чел.-ч│3,70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                     │      │3,3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труда машинистов                       │чел.-ч│0,10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грузоподъемностью до 5 т   │маш.-ч│0,1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205-9001│Плиты переносные металлические для очагов      │шт.   │1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404-9050│Приборы печные                                 │комп- │П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лект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115-9096│Кирпич тугоплавкий                             │т     │0,028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101-1133│Тонколистовой  прокат  из  стали   углеродистой│т     │0,002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обыкновенного   качества   и   качественной   с│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обрезными    кромками    толщиной    3,9    мм,│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горячекатаный                  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407-0004│Глина огнеупорная молотая                      │т     │0,08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408-9040│Песок для строительных работ природный         │м3    │0,03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                    │м3    │0,03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101-0167│Гвозди  проволочные круглые формовочные 1,6х100│т     │0,00001│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                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└────────┴───────────────────────────────────────────────┴──────┴───────┘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33" w:name="sub_805"/>
      <w:bookmarkEnd w:id="333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08-08-005 Кладка дымовых кирпичных труб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34" w:name="sub_805"/>
      <w:bookmarkStart w:id="335" w:name="sub_805"/>
      <w:bookmarkEnd w:id="33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Кладка труб с устройством разделок, холодных четвертей. 02. Устройство и разборка подмостей и опалубки. 03. Установка стальных зонтов.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 м3 кладки (без вычета пустот)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08-08-005-1 Кладка дымовых кирпичных труб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36" w:name="sub_8005"/>
      <w:bookmarkEnd w:id="33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37" w:name="sub_8005"/>
      <w:bookmarkEnd w:id="33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    Наименование элементов затрат         │  Ед.  │08-08-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    │измер. │005-1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труда рабочих-строителей              │чел.-ч │12,97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                    │       │3,2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труда машинистов                      │чел.-ч │0,44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грузоподъемностью до 5 т  │маш.-ч │0,09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 на  автомобильном ходу  при  работе  на│маш.-ч │0,35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   видах     строительства     (кроме│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10 т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404-9010│Кирпич керамический                           │1000   │0,49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шт.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101-1133│Тонколистовой  прокат  из  стали  углеродистой│т      │0,006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обыкновенного   качества  и   качественной   с│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обрезными    кромками   толщиной    3,9    мм,│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горячекатаный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408-9040│Песок для строительных работ природный        │м3     │0,08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407-0001│Глина                                         │м3     │0,12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101-1704│Войлок строительный                           │т      │0,003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101-0975│Сортовой  и фасонный горячекатаный  прокат  из│т      │0,004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стали   углеродистой  обыкновенного   качества│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полосовой,  толщиной 10-75 мм при ширине  100-│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200 мм, сталь марки Ст0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402-9070│Раствор  готовый кладочный (состав и марка  по│м3     │0,04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проекту)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101-0253│Известь строительная негашеная комовая, сорт 1│т      │0,0006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101-0167│Гвозди проволочные круглые формовочные 1,6х100│т      │0,0006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101-0240│Заклепки с полукруглой головкой 4х10 мм       │т      │0,0003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38" w:name="sub_806"/>
      <w:bookmarkEnd w:id="338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08-08-006 Отделка печей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39" w:name="sub_806"/>
      <w:bookmarkStart w:id="340" w:name="sub_806"/>
      <w:bookmarkEnd w:id="34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Приготовление раствора. 02. Укладка кирпича. 03. Раскрой и укладка изразцов. 04. Укладка сетки. 05. Раскрой и укладка проволоки печной.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 100 м2 облицованной или оштукатуренной поверхности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Отделка печей: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08-08-006-1 изразцами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08-08-006-2 штукатурным глиняным раствором без сетки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08-08-006-3 штукатурным глиняным раствором по сетке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41" w:name="sub_8006"/>
      <w:bookmarkEnd w:id="34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┌────────┬────────────────────────────────┬───────┬───────┬──────┬──────┐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42" w:name="sub_8006"/>
      <w:bookmarkEnd w:id="34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Наименование элементов затрат  │  Ед.  │08-08- │08-08-│08-08-│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│измер. │006-1  │006-2 │006-3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труда рабочих-строителей│чел.-ч │362,00 │15,00 │44,00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        │       │5      │3     │3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│Затраты труда машинистов        │чел.-ч │4,28   │0,82  │0,98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грузоподъем-│маш.-ч │2,14   │-     │-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ностью до 5 т                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│Автопогрузчики 5 т              │маш.-ч │2,14   │0,82  │0,98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101-9053│Изразцы рядовые                 │м2     │84     │-     │-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101-9054│Изразцы фасонные                │м2     │21     │-     │-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101-0811│Проволока  стальная низкоуглеро-│т      │0,071  │-     │0,001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дистая разного назначения  оцин-│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кованная диаметром 1,1 мм    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404-9010│Кирпич керамический             │1000   │1,5    │-     │-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шт.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408-9040│Песок   для  строительных  работ│м3     │1,3    │0,9   │0,9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природный                    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407-0001│Глина                           │м3     │2,1    │1,4   │1,4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101-0219│Гипсовые вяжущие Г-3            │т      │0,019  │-     │-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101-0797│Катанка  горячекатаная в  мотках│т      │0,0138 │-     │-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6,3-6,5 мм         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101-0821│Проволока  черная диаметром  1,1│т      │0,0568 │-     │-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              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101-0620│Мел природный молотый           │т      │0,0015 │-     │-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101-1757│Ветошь                          │кг     │0,15   │-     │-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     │м3     │0,19   │0,12  │0,12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101-0167│Гвозди проволочные круглые  фор-│т      │0,0028 │-     │-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мовочные 1,6х100 мм          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101-1315│Портландцемент общестроительного│т      │-      │0,2   │0,2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 с минеральными добав-│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ками (ПС-Д20) марки 300      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101-0872│Сетка   плетеная  с  квадратными│м2     │-      │-     │108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ячейками N 12 без покрытия   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└────────┴────────────────────────────────┴───────┴───────┴──────┴──────┘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2007-01-27T22:30:00Z</dcterms:created>
  <dc:creator>Виктор</dc:creator>
  <dc:description/>
  <dc:language>ru-RU</dc:language>
  <cp:lastModifiedBy>Виктор</cp:lastModifiedBy>
  <dcterms:modified xsi:type="dcterms:W3CDTF">2007-01-27T22:34:00Z</dcterms:modified>
  <cp:revision>2</cp:revision>
  <dc:subject/>
  <dc:title/>
</cp:coreProperties>
</file>